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3822488F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9D0D8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Limpieza de Maleza y desechos sólidos. </w:t>
      </w:r>
    </w:p>
    <w:p w14:paraId="2542E83A" w14:textId="5F2DA1A1" w:rsidR="00635B3B" w:rsidRDefault="00EB1A6F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9D0D83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9D0D83" w:rsidRPr="009D0D83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Nuestra Unidad de Medio Ambiente Municipal se encuentra en el Barrio La Sierpe, Comunidad El Barillo realizando diferentes actividades </w:t>
      </w:r>
      <w:r w:rsidR="009D0D83" w:rsidRPr="009D0D83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como: Limpieza</w:t>
      </w:r>
      <w:r w:rsidR="009D0D83" w:rsidRPr="009D0D83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de maleza, y limpieza de desechos sólidos.</w:t>
      </w:r>
      <w:r w:rsidR="00FB5F52" w:rsidRPr="009D0D8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9D0D8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noviembre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9D0D8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Barrio La Sierpe, Comunidad El Barillo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9D0D8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11: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9D0D83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2339383A" w14:textId="749E8603" w:rsidR="009D0D83" w:rsidRDefault="009D0D83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8F9487" wp14:editId="40EC5A01">
            <wp:simplePos x="0" y="0"/>
            <wp:positionH relativeFrom="margin">
              <wp:posOffset>276860</wp:posOffset>
            </wp:positionH>
            <wp:positionV relativeFrom="paragraph">
              <wp:posOffset>43180</wp:posOffset>
            </wp:positionV>
            <wp:extent cx="4772025" cy="3180715"/>
            <wp:effectExtent l="0" t="0" r="9525" b="635"/>
            <wp:wrapThrough wrapText="bothSides">
              <wp:wrapPolygon edited="0">
                <wp:start x="0" y="0"/>
                <wp:lineTo x="0" y="21475"/>
                <wp:lineTo x="21557" y="21475"/>
                <wp:lineTo x="215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343CEC93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204C87F7" w14:textId="0E75B386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474D5F9" w14:textId="21419770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C5B5F54" w14:textId="086509D6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27371502" w14:textId="072DC565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01FA7B1A" w14:textId="01514BE5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26D9538E" w14:textId="7A67445F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6B6DCBE" w14:textId="103F60BC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A6EBB80" w14:textId="351C07F9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0F6AB992" w14:textId="0C5DCEEA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05D79551" w14:textId="3A8801A5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0EB3D9C8" w14:textId="24B68208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08A7457A" w14:textId="14210143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13A13B2" w14:textId="3C1281E2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2D0D9C5C" w14:textId="7E34466A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367E5E46" w14:textId="28F37062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1E2B27FC" w14:textId="6E93B26B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2165B313" w14:textId="3330A4FD" w:rsidR="009D0D83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0E69CD" wp14:editId="1104BBAF">
            <wp:simplePos x="0" y="0"/>
            <wp:positionH relativeFrom="margin">
              <wp:posOffset>234315</wp:posOffset>
            </wp:positionH>
            <wp:positionV relativeFrom="paragraph">
              <wp:posOffset>87630</wp:posOffset>
            </wp:positionV>
            <wp:extent cx="4814570" cy="3209925"/>
            <wp:effectExtent l="0" t="0" r="5080" b="9525"/>
            <wp:wrapThrough wrapText="bothSides">
              <wp:wrapPolygon edited="0">
                <wp:start x="0" y="0"/>
                <wp:lineTo x="0" y="21536"/>
                <wp:lineTo x="21537" y="21536"/>
                <wp:lineTo x="21537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57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6A5FA" w14:textId="4CF07185" w:rsidR="009D0D83" w:rsidRPr="00C87A02" w:rsidRDefault="009D0D83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sectPr w:rsidR="009D0D83" w:rsidRPr="00C87A0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10994" w14:textId="77777777" w:rsidR="008660DA" w:rsidRDefault="008660DA" w:rsidP="00A402F6">
      <w:pPr>
        <w:spacing w:after="0" w:line="240" w:lineRule="auto"/>
      </w:pPr>
      <w:r>
        <w:separator/>
      </w:r>
    </w:p>
  </w:endnote>
  <w:endnote w:type="continuationSeparator" w:id="0">
    <w:p w14:paraId="50A1499B" w14:textId="77777777" w:rsidR="008660DA" w:rsidRDefault="008660DA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8660DA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DF9AC" w14:textId="77777777" w:rsidR="008660DA" w:rsidRDefault="008660DA" w:rsidP="00A402F6">
      <w:pPr>
        <w:spacing w:after="0" w:line="240" w:lineRule="auto"/>
      </w:pPr>
      <w:r>
        <w:separator/>
      </w:r>
    </w:p>
  </w:footnote>
  <w:footnote w:type="continuationSeparator" w:id="0">
    <w:p w14:paraId="0E9FDB96" w14:textId="77777777" w:rsidR="008660DA" w:rsidRDefault="008660DA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910F1"/>
    <w:rsid w:val="00301599"/>
    <w:rsid w:val="003168D2"/>
    <w:rsid w:val="00423916"/>
    <w:rsid w:val="00506232"/>
    <w:rsid w:val="00631EE1"/>
    <w:rsid w:val="00635B3B"/>
    <w:rsid w:val="006B38D2"/>
    <w:rsid w:val="007A7EEA"/>
    <w:rsid w:val="008129A5"/>
    <w:rsid w:val="008660DA"/>
    <w:rsid w:val="0099358F"/>
    <w:rsid w:val="009C1BFC"/>
    <w:rsid w:val="009D0D83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2020-11-09T19:54:00Z</dcterms:created>
  <dcterms:modified xsi:type="dcterms:W3CDTF">2020-11-09T19:54:00Z</dcterms:modified>
</cp:coreProperties>
</file>