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490" w:rsidRDefault="00701490" w:rsidP="0018369B">
      <w:pPr>
        <w:tabs>
          <w:tab w:val="left" w:pos="3543"/>
        </w:tabs>
        <w:rPr>
          <w:rFonts w:ascii="JasmineUPC" w:hAnsi="JasmineUPC" w:cs="JasmineUPC"/>
          <w:sz w:val="44"/>
        </w:rPr>
      </w:pPr>
    </w:p>
    <w:p w:rsidR="00701490" w:rsidRPr="0018369B" w:rsidRDefault="00701490" w:rsidP="00701490">
      <w:pPr>
        <w:tabs>
          <w:tab w:val="left" w:pos="2880"/>
        </w:tabs>
        <w:jc w:val="center"/>
        <w:rPr>
          <w:rFonts w:ascii="JasmineUPC" w:hAnsi="JasmineUPC" w:cs="JasmineUPC"/>
          <w:i/>
          <w:sz w:val="40"/>
        </w:rPr>
      </w:pPr>
      <w:r w:rsidRPr="0018369B">
        <w:rPr>
          <w:rFonts w:ascii="JasmineUPC" w:hAnsi="JasmineUPC" w:cs="JasmineUPC"/>
          <w:i/>
          <w:sz w:val="40"/>
        </w:rPr>
        <w:t xml:space="preserve">Monte San Juan, </w:t>
      </w:r>
      <w:r w:rsidR="0018369B">
        <w:rPr>
          <w:rFonts w:ascii="JasmineUPC" w:hAnsi="JasmineUPC" w:cs="JasmineUPC"/>
          <w:i/>
          <w:sz w:val="40"/>
        </w:rPr>
        <w:t>13 de enero</w:t>
      </w:r>
      <w:r w:rsidRPr="0018369B">
        <w:rPr>
          <w:rFonts w:ascii="JasmineUPC" w:hAnsi="JasmineUPC" w:cs="JasmineUPC"/>
          <w:i/>
          <w:sz w:val="40"/>
        </w:rPr>
        <w:t xml:space="preserve"> de 202</w:t>
      </w:r>
      <w:r w:rsidR="0018369B">
        <w:rPr>
          <w:rFonts w:ascii="JasmineUPC" w:hAnsi="JasmineUPC" w:cs="JasmineUPC"/>
          <w:i/>
          <w:sz w:val="40"/>
        </w:rPr>
        <w:t>1</w:t>
      </w:r>
    </w:p>
    <w:p w:rsidR="00701490" w:rsidRPr="0018369B" w:rsidRDefault="00701490" w:rsidP="00701490">
      <w:pPr>
        <w:tabs>
          <w:tab w:val="left" w:pos="2880"/>
        </w:tabs>
        <w:jc w:val="center"/>
        <w:rPr>
          <w:rFonts w:ascii="JasmineUPC" w:hAnsi="JasmineUPC" w:cs="JasmineUPC"/>
          <w:i/>
          <w:sz w:val="40"/>
        </w:rPr>
      </w:pPr>
    </w:p>
    <w:p w:rsidR="00701490" w:rsidRPr="0018369B" w:rsidRDefault="00701490" w:rsidP="00701490">
      <w:pPr>
        <w:rPr>
          <w:rFonts w:ascii="JasmineUPC" w:hAnsi="JasmineUPC" w:cs="JasmineUPC"/>
          <w:i/>
          <w:sz w:val="40"/>
        </w:rPr>
      </w:pPr>
      <w:r w:rsidRPr="0018369B">
        <w:rPr>
          <w:rFonts w:ascii="JasmineUPC" w:hAnsi="JasmineUPC" w:cs="JasmineUPC"/>
          <w:i/>
          <w:sz w:val="40"/>
        </w:rPr>
        <w:t>Sra. Marvin Soledad Cruz</w:t>
      </w:r>
    </w:p>
    <w:p w:rsidR="00701490" w:rsidRPr="0018369B" w:rsidRDefault="00701490" w:rsidP="00701490">
      <w:pPr>
        <w:rPr>
          <w:rFonts w:ascii="JasmineUPC" w:hAnsi="JasmineUPC" w:cs="JasmineUPC"/>
          <w:i/>
          <w:sz w:val="40"/>
        </w:rPr>
      </w:pPr>
      <w:r w:rsidRPr="0018369B">
        <w:rPr>
          <w:rFonts w:ascii="JasmineUPC" w:hAnsi="JasmineUPC" w:cs="JasmineUPC"/>
          <w:i/>
          <w:sz w:val="40"/>
        </w:rPr>
        <w:t xml:space="preserve">Oficial de Acceso a la Información Pública </w:t>
      </w:r>
    </w:p>
    <w:p w:rsidR="00701490" w:rsidRPr="0018369B" w:rsidRDefault="00701490" w:rsidP="00701490">
      <w:pPr>
        <w:rPr>
          <w:rFonts w:ascii="JasmineUPC" w:hAnsi="JasmineUPC" w:cs="JasmineUPC"/>
          <w:i/>
          <w:sz w:val="40"/>
        </w:rPr>
      </w:pPr>
      <w:r w:rsidRPr="0018369B">
        <w:rPr>
          <w:rFonts w:ascii="JasmineUPC" w:hAnsi="JasmineUPC" w:cs="JasmineUPC"/>
          <w:i/>
          <w:sz w:val="40"/>
        </w:rPr>
        <w:t>Ad-honorem</w:t>
      </w:r>
    </w:p>
    <w:p w:rsidR="00701490" w:rsidRPr="0018369B" w:rsidRDefault="00701490" w:rsidP="00701490">
      <w:pPr>
        <w:rPr>
          <w:rFonts w:ascii="JasmineUPC" w:hAnsi="JasmineUPC" w:cs="JasmineUPC"/>
          <w:i/>
          <w:sz w:val="40"/>
        </w:rPr>
      </w:pPr>
      <w:r w:rsidRPr="0018369B">
        <w:rPr>
          <w:rFonts w:ascii="JasmineUPC" w:hAnsi="JasmineUPC" w:cs="JasmineUPC"/>
          <w:i/>
          <w:sz w:val="40"/>
        </w:rPr>
        <w:t>Presente.</w:t>
      </w:r>
    </w:p>
    <w:p w:rsidR="00701490" w:rsidRPr="0018369B" w:rsidRDefault="00701490" w:rsidP="00701490">
      <w:pPr>
        <w:rPr>
          <w:rFonts w:ascii="JasmineUPC" w:hAnsi="JasmineUPC" w:cs="JasmineUPC"/>
          <w:i/>
          <w:sz w:val="40"/>
        </w:rPr>
      </w:pPr>
    </w:p>
    <w:p w:rsidR="00701490" w:rsidRPr="0018369B" w:rsidRDefault="00701490" w:rsidP="00701490">
      <w:pPr>
        <w:jc w:val="both"/>
        <w:rPr>
          <w:rFonts w:ascii="JasmineUPC" w:hAnsi="JasmineUPC" w:cs="JasmineUPC"/>
          <w:i/>
          <w:sz w:val="40"/>
        </w:rPr>
      </w:pPr>
      <w:r w:rsidRPr="0018369B">
        <w:rPr>
          <w:rFonts w:ascii="JasmineUPC" w:hAnsi="JasmineUPC" w:cs="JasmineUPC"/>
          <w:i/>
          <w:sz w:val="40"/>
        </w:rPr>
        <w:t xml:space="preserve">En repuesta a su </w:t>
      </w:r>
      <w:r w:rsidR="0018369B">
        <w:rPr>
          <w:rFonts w:ascii="JasmineUPC" w:hAnsi="JasmineUPC" w:cs="JasmineUPC"/>
          <w:i/>
          <w:sz w:val="40"/>
        </w:rPr>
        <w:t>oficio</w:t>
      </w:r>
      <w:r w:rsidR="00DB562B">
        <w:rPr>
          <w:rFonts w:ascii="JasmineUPC" w:hAnsi="JasmineUPC" w:cs="JasmineUPC"/>
          <w:i/>
          <w:sz w:val="40"/>
        </w:rPr>
        <w:t>, recibida</w:t>
      </w:r>
      <w:r w:rsidRPr="0018369B">
        <w:rPr>
          <w:rFonts w:ascii="JasmineUPC" w:hAnsi="JasmineUPC" w:cs="JasmineUPC"/>
          <w:i/>
          <w:sz w:val="40"/>
        </w:rPr>
        <w:t>;</w:t>
      </w:r>
      <w:r w:rsidR="00DB562B">
        <w:rPr>
          <w:rFonts w:ascii="JasmineUPC" w:hAnsi="JasmineUPC" w:cs="JasmineUPC"/>
          <w:i/>
          <w:sz w:val="40"/>
        </w:rPr>
        <w:t xml:space="preserve"> de Candelarizacion de información Trimestral, del acceso a la información </w:t>
      </w:r>
      <w:r w:rsidR="004C69B6">
        <w:rPr>
          <w:rFonts w:ascii="JasmineUPC" w:hAnsi="JasmineUPC" w:cs="JasmineUPC"/>
          <w:i/>
          <w:sz w:val="40"/>
        </w:rPr>
        <w:t>pública</w:t>
      </w:r>
      <w:r w:rsidR="00DB562B">
        <w:rPr>
          <w:rFonts w:ascii="JasmineUPC" w:hAnsi="JasmineUPC" w:cs="JasmineUPC"/>
          <w:i/>
          <w:sz w:val="40"/>
        </w:rPr>
        <w:t xml:space="preserve">; le entrego </w:t>
      </w:r>
      <w:r w:rsidRPr="0018369B">
        <w:rPr>
          <w:rFonts w:ascii="JasmineUPC" w:hAnsi="JasmineUPC" w:cs="JasmineUPC"/>
          <w:i/>
          <w:sz w:val="40"/>
        </w:rPr>
        <w:t xml:space="preserve">los meses de </w:t>
      </w:r>
      <w:r w:rsidR="00DB562B">
        <w:rPr>
          <w:rFonts w:ascii="JasmineUPC" w:hAnsi="JasmineUPC" w:cs="JasmineUPC"/>
          <w:i/>
          <w:sz w:val="40"/>
        </w:rPr>
        <w:t>OCTUBRE, NOVIEMBRE Y DICIEMBRE DEL AÑO 2020</w:t>
      </w:r>
      <w:r w:rsidRPr="0018369B">
        <w:rPr>
          <w:rFonts w:ascii="JasmineUPC" w:hAnsi="JasmineUPC" w:cs="JasmineUPC"/>
          <w:i/>
          <w:sz w:val="40"/>
        </w:rPr>
        <w:t xml:space="preserve">, </w:t>
      </w:r>
      <w:r w:rsidR="00DB562B">
        <w:rPr>
          <w:rFonts w:ascii="JasmineUPC" w:hAnsi="JasmineUPC" w:cs="JasmineUPC"/>
          <w:i/>
          <w:sz w:val="40"/>
        </w:rPr>
        <w:t>p</w:t>
      </w:r>
      <w:r w:rsidRPr="0018369B">
        <w:rPr>
          <w:rFonts w:ascii="JasmineUPC" w:hAnsi="JasmineUPC" w:cs="JasmineUPC"/>
          <w:i/>
          <w:sz w:val="40"/>
        </w:rPr>
        <w:t xml:space="preserve">roporciono a esa Unidad, la información solicitada a </w:t>
      </w:r>
      <w:r w:rsidR="00DB562B">
        <w:rPr>
          <w:rFonts w:ascii="JasmineUPC" w:hAnsi="JasmineUPC" w:cs="JasmineUPC"/>
          <w:i/>
          <w:sz w:val="40"/>
        </w:rPr>
        <w:t xml:space="preserve">esta </w:t>
      </w:r>
      <w:r w:rsidRPr="0018369B">
        <w:rPr>
          <w:rFonts w:ascii="JasmineUPC" w:hAnsi="JasmineUPC" w:cs="JasmineUPC"/>
          <w:i/>
          <w:sz w:val="40"/>
        </w:rPr>
        <w:t xml:space="preserve">Unidad del Registro del Estado Familiar. aclarándose que: la información se mantiene de igual forma; </w:t>
      </w:r>
      <w:r w:rsidR="001265B8">
        <w:rPr>
          <w:rFonts w:ascii="JasmineUPC" w:hAnsi="JasmineUPC" w:cs="JasmineUPC"/>
          <w:i/>
          <w:sz w:val="40"/>
        </w:rPr>
        <w:t>asi: Publica, oficiosa y confidencial, no habiendo información reservada.</w:t>
      </w:r>
    </w:p>
    <w:p w:rsidR="00701490" w:rsidRPr="0018369B" w:rsidRDefault="00701490" w:rsidP="00701490">
      <w:pPr>
        <w:rPr>
          <w:rFonts w:ascii="JasmineUPC" w:hAnsi="JasmineUPC" w:cs="JasmineUPC"/>
          <w:i/>
          <w:sz w:val="40"/>
        </w:rPr>
      </w:pPr>
    </w:p>
    <w:p w:rsidR="00701490" w:rsidRPr="0018369B" w:rsidRDefault="00701490" w:rsidP="00701490">
      <w:pPr>
        <w:tabs>
          <w:tab w:val="left" w:pos="3221"/>
        </w:tabs>
        <w:jc w:val="center"/>
        <w:rPr>
          <w:rFonts w:ascii="JasmineUPC" w:hAnsi="JasmineUPC" w:cs="JasmineUPC"/>
          <w:i/>
          <w:sz w:val="40"/>
        </w:rPr>
      </w:pPr>
      <w:r w:rsidRPr="0018369B">
        <w:rPr>
          <w:rFonts w:ascii="JasmineUPC" w:hAnsi="JasmineUPC" w:cs="JasmineUPC"/>
          <w:i/>
          <w:sz w:val="40"/>
        </w:rPr>
        <w:t>Atentamente</w:t>
      </w:r>
    </w:p>
    <w:p w:rsidR="00701490" w:rsidRPr="0018369B" w:rsidRDefault="00701490" w:rsidP="00701490">
      <w:pPr>
        <w:rPr>
          <w:rFonts w:ascii="JasmineUPC" w:hAnsi="JasmineUPC" w:cs="JasmineUPC"/>
          <w:i/>
          <w:sz w:val="40"/>
        </w:rPr>
      </w:pPr>
    </w:p>
    <w:p w:rsidR="00701490" w:rsidRPr="0018369B" w:rsidRDefault="00701490" w:rsidP="00701490">
      <w:pPr>
        <w:rPr>
          <w:rFonts w:ascii="JasmineUPC" w:hAnsi="JasmineUPC" w:cs="JasmineUPC"/>
          <w:i/>
          <w:sz w:val="40"/>
        </w:rPr>
      </w:pPr>
    </w:p>
    <w:p w:rsidR="00701490" w:rsidRPr="0018369B" w:rsidRDefault="00701490" w:rsidP="00701490">
      <w:pPr>
        <w:rPr>
          <w:rFonts w:ascii="JasmineUPC" w:hAnsi="JasmineUPC" w:cs="JasmineUPC"/>
          <w:i/>
          <w:sz w:val="40"/>
        </w:rPr>
      </w:pPr>
    </w:p>
    <w:p w:rsidR="00701490" w:rsidRPr="0018369B" w:rsidRDefault="00701490" w:rsidP="00701490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  <w:r w:rsidRPr="0018369B">
        <w:rPr>
          <w:rFonts w:ascii="JasmineUPC" w:hAnsi="JasmineUPC" w:cs="JasmineUPC"/>
          <w:i/>
          <w:sz w:val="40"/>
        </w:rPr>
        <w:t>María Sara Paredes de Hernández</w:t>
      </w:r>
    </w:p>
    <w:p w:rsidR="00701490" w:rsidRPr="0018369B" w:rsidRDefault="00701490" w:rsidP="00701490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  <w:r w:rsidRPr="0018369B">
        <w:rPr>
          <w:rFonts w:ascii="JasmineUPC" w:hAnsi="JasmineUPC" w:cs="JasmineUPC"/>
          <w:i/>
          <w:sz w:val="40"/>
        </w:rPr>
        <w:t>Jefe del Registro del Estado Familiar</w:t>
      </w:r>
    </w:p>
    <w:p w:rsidR="00701490" w:rsidRPr="0018369B" w:rsidRDefault="00701490" w:rsidP="00701490">
      <w:pPr>
        <w:tabs>
          <w:tab w:val="left" w:pos="3183"/>
        </w:tabs>
        <w:jc w:val="center"/>
        <w:rPr>
          <w:i/>
          <w:sz w:val="24"/>
        </w:rPr>
      </w:pPr>
    </w:p>
    <w:p w:rsidR="003E7B22" w:rsidRDefault="003E7B22" w:rsidP="004C69B6">
      <w:pPr>
        <w:tabs>
          <w:tab w:val="left" w:pos="3183"/>
        </w:tabs>
      </w:pPr>
    </w:p>
    <w:p w:rsidR="003E7B22" w:rsidRPr="00DF6EE7" w:rsidRDefault="003E7B22" w:rsidP="003E7B22">
      <w:pPr>
        <w:tabs>
          <w:tab w:val="left" w:pos="3183"/>
        </w:tabs>
        <w:rPr>
          <w:rFonts w:ascii="JasmineUPC" w:hAnsi="JasmineUPC" w:cs="JasmineUPC"/>
          <w:b/>
          <w:i/>
          <w:sz w:val="36"/>
          <w:u w:val="single"/>
        </w:rPr>
      </w:pPr>
      <w:r w:rsidRPr="00DF6EE7">
        <w:rPr>
          <w:rFonts w:ascii="JasmineUPC" w:hAnsi="JasmineUPC" w:cs="JasmineUPC"/>
          <w:b/>
          <w:i/>
          <w:sz w:val="36"/>
          <w:u w:val="single"/>
        </w:rPr>
        <w:lastRenderedPageBreak/>
        <w:t>INVENTARIO DE INFORMACIÓN</w:t>
      </w:r>
    </w:p>
    <w:p w:rsidR="003E7B22" w:rsidRPr="00DF6EE7" w:rsidRDefault="003E7B22" w:rsidP="003E7B22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ALCALDÍA MUNICIPAL: </w:t>
      </w:r>
      <w:r w:rsidRPr="00DF6EE7">
        <w:rPr>
          <w:rFonts w:ascii="JasmineUPC" w:hAnsi="JasmineUPC" w:cs="JasmineUPC"/>
          <w:b/>
          <w:i/>
          <w:sz w:val="36"/>
        </w:rPr>
        <w:t>Monte San Juan, Departamento De Cuscatlán</w:t>
      </w:r>
    </w:p>
    <w:p w:rsidR="003E7B22" w:rsidRPr="00DF6EE7" w:rsidRDefault="003E7B22" w:rsidP="003E7B22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UNIDAD ADMINISTRATIVA: </w:t>
      </w:r>
      <w:r w:rsidRPr="00DF6EE7">
        <w:rPr>
          <w:rFonts w:ascii="JasmineUPC" w:hAnsi="JasmineUPC" w:cs="JasmineUPC"/>
          <w:b/>
          <w:i/>
          <w:sz w:val="36"/>
        </w:rPr>
        <w:t>Registro Del Estado Familiar</w:t>
      </w:r>
    </w:p>
    <w:p w:rsidR="003E7B22" w:rsidRPr="00DF6EE7" w:rsidRDefault="003E7B22" w:rsidP="003E7B22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FECHA: </w:t>
      </w:r>
    </w:p>
    <w:p w:rsidR="003E7B22" w:rsidRPr="00DF6EE7" w:rsidRDefault="003E7B22" w:rsidP="003E7B22">
      <w:pPr>
        <w:tabs>
          <w:tab w:val="left" w:pos="3183"/>
        </w:tabs>
        <w:rPr>
          <w:rFonts w:ascii="JasmineUPC" w:hAnsi="JasmineUPC" w:cs="JasmineUPC"/>
          <w:b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CODIGO UNIDAD: </w:t>
      </w:r>
      <w:r w:rsidRPr="00DF6EE7">
        <w:rPr>
          <w:rFonts w:ascii="JasmineUPC" w:hAnsi="JasmineUPC" w:cs="JasmineUPC"/>
          <w:b/>
          <w:i/>
          <w:sz w:val="36"/>
        </w:rPr>
        <w:t>206000</w:t>
      </w:r>
    </w:p>
    <w:p w:rsidR="003E7B22" w:rsidRPr="00DF6EE7" w:rsidRDefault="003E7B22" w:rsidP="003E7B22">
      <w:pPr>
        <w:tabs>
          <w:tab w:val="left" w:pos="3183"/>
        </w:tabs>
        <w:rPr>
          <w:rFonts w:ascii="JasmineUPC" w:hAnsi="JasmineUPC" w:cs="JasmineUPC"/>
          <w:b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>CODIGO DE PUESTO</w:t>
      </w:r>
      <w:r w:rsidRPr="00DF6EE7">
        <w:rPr>
          <w:rFonts w:ascii="JasmineUPC" w:hAnsi="JasmineUPC" w:cs="JasmineUPC"/>
          <w:b/>
          <w:i/>
          <w:sz w:val="36"/>
        </w:rPr>
        <w:t>: 206001</w:t>
      </w: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698"/>
        <w:gridCol w:w="2048"/>
        <w:gridCol w:w="1056"/>
        <w:gridCol w:w="1173"/>
        <w:gridCol w:w="1431"/>
        <w:gridCol w:w="1683"/>
        <w:gridCol w:w="1829"/>
      </w:tblGrid>
      <w:tr w:rsidR="003E7B22" w:rsidTr="00BF5127">
        <w:tc>
          <w:tcPr>
            <w:tcW w:w="698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 xml:space="preserve">No. </w:t>
            </w:r>
          </w:p>
        </w:tc>
        <w:tc>
          <w:tcPr>
            <w:tcW w:w="2048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B05225">
              <w:rPr>
                <w:rFonts w:ascii="JasmineUPC" w:hAnsi="JasmineUPC" w:cs="JasmineUPC"/>
                <w:i/>
                <w:sz w:val="40"/>
              </w:rPr>
              <w:t xml:space="preserve">Nombre </w:t>
            </w:r>
            <w:r>
              <w:rPr>
                <w:rFonts w:ascii="JasmineUPC" w:hAnsi="JasmineUPC" w:cs="JasmineUPC"/>
                <w:i/>
                <w:sz w:val="40"/>
              </w:rPr>
              <w:t xml:space="preserve">de la  </w:t>
            </w:r>
            <w:r w:rsidRPr="00B05225">
              <w:rPr>
                <w:rFonts w:ascii="JasmineUPC" w:hAnsi="JasmineUPC" w:cs="JasmineUPC"/>
                <w:i/>
                <w:sz w:val="40"/>
              </w:rPr>
              <w:t>información</w:t>
            </w:r>
          </w:p>
        </w:tc>
        <w:tc>
          <w:tcPr>
            <w:tcW w:w="1056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Pública</w:t>
            </w:r>
          </w:p>
        </w:tc>
        <w:tc>
          <w:tcPr>
            <w:tcW w:w="1173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Oficiosa</w:t>
            </w:r>
          </w:p>
        </w:tc>
        <w:tc>
          <w:tcPr>
            <w:tcW w:w="1431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Reservada</w:t>
            </w:r>
          </w:p>
        </w:tc>
        <w:tc>
          <w:tcPr>
            <w:tcW w:w="1683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Confidencial</w:t>
            </w:r>
          </w:p>
        </w:tc>
        <w:tc>
          <w:tcPr>
            <w:tcW w:w="1829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Criterio a razón</w:t>
            </w:r>
          </w:p>
        </w:tc>
      </w:tr>
      <w:tr w:rsidR="003E7B22" w:rsidTr="00BF5127">
        <w:tc>
          <w:tcPr>
            <w:tcW w:w="698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1</w:t>
            </w:r>
          </w:p>
        </w:tc>
        <w:tc>
          <w:tcPr>
            <w:tcW w:w="2048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Memor</w:t>
            </w:r>
            <w:r>
              <w:rPr>
                <w:rFonts w:ascii="JasmineUPC" w:hAnsi="JasmineUPC" w:cs="JasmineUPC"/>
                <w:i/>
                <w:sz w:val="36"/>
              </w:rPr>
              <w:t>á</w:t>
            </w:r>
            <w:r w:rsidRPr="001A74BF">
              <w:rPr>
                <w:rFonts w:ascii="JasmineUPC" w:hAnsi="JasmineUPC" w:cs="JasmineUPC"/>
                <w:i/>
                <w:sz w:val="36"/>
              </w:rPr>
              <w:t>nd</w:t>
            </w:r>
            <w:r>
              <w:rPr>
                <w:rFonts w:ascii="JasmineUPC" w:hAnsi="JasmineUPC" w:cs="JasmineUPC"/>
                <w:i/>
                <w:sz w:val="36"/>
              </w:rPr>
              <w:t>u</w:t>
            </w:r>
            <w:r w:rsidRPr="001A74BF">
              <w:rPr>
                <w:rFonts w:ascii="JasmineUPC" w:hAnsi="JasmineUPC" w:cs="JasmineUPC"/>
                <w:i/>
                <w:sz w:val="36"/>
              </w:rPr>
              <w:t>m</w:t>
            </w:r>
          </w:p>
        </w:tc>
        <w:tc>
          <w:tcPr>
            <w:tcW w:w="1056" w:type="dxa"/>
          </w:tcPr>
          <w:p w:rsidR="003E7B22" w:rsidRDefault="003E7B22" w:rsidP="00BF5127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173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829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3E7B22" w:rsidTr="00BF5127">
        <w:tc>
          <w:tcPr>
            <w:tcW w:w="698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2</w:t>
            </w:r>
          </w:p>
        </w:tc>
        <w:tc>
          <w:tcPr>
            <w:tcW w:w="2048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Libro de adopcion</w:t>
            </w:r>
            <w:r>
              <w:rPr>
                <w:rFonts w:ascii="JasmineUPC" w:hAnsi="JasmineUPC" w:cs="JasmineUPC"/>
                <w:i/>
                <w:sz w:val="36"/>
              </w:rPr>
              <w:t>es</w:t>
            </w:r>
          </w:p>
        </w:tc>
        <w:tc>
          <w:tcPr>
            <w:tcW w:w="1056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3E7B22" w:rsidRDefault="003E7B22" w:rsidP="00BF5127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generaría un riesgo</w:t>
            </w:r>
          </w:p>
        </w:tc>
      </w:tr>
      <w:tr w:rsidR="003E7B22" w:rsidTr="00BF5127">
        <w:tc>
          <w:tcPr>
            <w:tcW w:w="698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3</w:t>
            </w:r>
          </w:p>
        </w:tc>
        <w:tc>
          <w:tcPr>
            <w:tcW w:w="2048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Procedimiento de partidas de nacimientos (servicios)</w:t>
            </w:r>
          </w:p>
        </w:tc>
        <w:tc>
          <w:tcPr>
            <w:tcW w:w="1056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3E7B22" w:rsidRDefault="003E7B22" w:rsidP="00BF5127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431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829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3E7B22" w:rsidTr="00BF5127">
        <w:tc>
          <w:tcPr>
            <w:tcW w:w="698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4</w:t>
            </w:r>
          </w:p>
        </w:tc>
        <w:tc>
          <w:tcPr>
            <w:tcW w:w="2048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Plantares de recién nacido</w:t>
            </w:r>
          </w:p>
        </w:tc>
        <w:tc>
          <w:tcPr>
            <w:tcW w:w="1056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3E7B22" w:rsidRDefault="003E7B22" w:rsidP="00BF5127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3E7B22" w:rsidTr="00BF5127">
        <w:tc>
          <w:tcPr>
            <w:tcW w:w="698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5</w:t>
            </w:r>
          </w:p>
        </w:tc>
        <w:tc>
          <w:tcPr>
            <w:tcW w:w="2048" w:type="dxa"/>
          </w:tcPr>
          <w:p w:rsidR="003E7B22" w:rsidRPr="001A74BF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36"/>
              </w:rPr>
            </w:pPr>
            <w:r>
              <w:rPr>
                <w:rFonts w:ascii="JasmineUPC" w:hAnsi="JasmineUPC" w:cs="JasmineUPC"/>
                <w:i/>
                <w:sz w:val="36"/>
              </w:rPr>
              <w:t>Diagnósticos Defunciones</w:t>
            </w:r>
          </w:p>
        </w:tc>
        <w:tc>
          <w:tcPr>
            <w:tcW w:w="1056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3E7B22" w:rsidRDefault="003E7B22" w:rsidP="00BF5127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3E7B22" w:rsidRDefault="003E7B22" w:rsidP="00BF5127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</w:tbl>
    <w:p w:rsidR="003E7B22" w:rsidRDefault="003E7B22" w:rsidP="003E7B22">
      <w:pPr>
        <w:tabs>
          <w:tab w:val="left" w:pos="3183"/>
        </w:tabs>
      </w:pPr>
    </w:p>
    <w:p w:rsidR="003E7B22" w:rsidRDefault="003E7B22" w:rsidP="003E7B22"/>
    <w:p w:rsidR="003E7B22" w:rsidRDefault="003E7B22" w:rsidP="003E7B22"/>
    <w:p w:rsidR="003E7B22" w:rsidRDefault="003E7B22" w:rsidP="003E7B22"/>
    <w:p w:rsidR="003E7B22" w:rsidRDefault="003E7B22" w:rsidP="003E7B22"/>
    <w:p w:rsidR="003E7B22" w:rsidRDefault="003E7B22" w:rsidP="003E7B22"/>
    <w:p w:rsidR="003E7B22" w:rsidRDefault="003E7B22" w:rsidP="003E7B22"/>
    <w:p w:rsidR="003E7B22" w:rsidRDefault="003E7B22" w:rsidP="003E7B22"/>
    <w:p w:rsidR="003E7B22" w:rsidRDefault="003E7B22" w:rsidP="003E7B22">
      <w:r>
        <w:lastRenderedPageBreak/>
        <w:t>CUESTIONARIO DE DIAGNOSTICO DE LA INFORMACION OFICIOSA MUNICIPAL SEGUN ART 10  Y 17  DE LAIP</w:t>
      </w:r>
    </w:p>
    <w:p w:rsidR="003E7B22" w:rsidRDefault="003E7B22" w:rsidP="003E7B22"/>
    <w:p w:rsidR="003E7B22" w:rsidRPr="00A37B1E" w:rsidRDefault="003E7B22" w:rsidP="003E7B22">
      <w:pPr>
        <w:rPr>
          <w:b/>
          <w:i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 w:rsidRPr="00A37B1E">
        <w:rPr>
          <w:b/>
          <w:i/>
          <w:u w:val="single"/>
        </w:rPr>
        <w:t>LIBROS DE NACIMIENTOS ORIGINALES</w:t>
      </w:r>
    </w:p>
    <w:p w:rsidR="003E7B22" w:rsidRPr="00A37B1E" w:rsidRDefault="003E7B22" w:rsidP="003E7B22">
      <w:pPr>
        <w:rPr>
          <w:b/>
          <w:i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Municipio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Monte San Juan</w:t>
            </w:r>
          </w:p>
        </w:tc>
      </w:tr>
      <w:tr w:rsidR="003E7B22" w:rsidTr="00BF5127">
        <w:trPr>
          <w:trHeight w:val="1223"/>
        </w:trPr>
        <w:tc>
          <w:tcPr>
            <w:tcW w:w="2157" w:type="dxa"/>
          </w:tcPr>
          <w:p w:rsidR="003E7B22" w:rsidRDefault="003E7B22" w:rsidP="00BF5127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06456C53" wp14:editId="30594F4C">
                  <wp:extent cx="962025" cy="1009650"/>
                  <wp:effectExtent l="0" t="0" r="9525" b="0"/>
                  <wp:docPr id="1" name="Imagen 1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3E7B22" w:rsidRDefault="003E7B22" w:rsidP="00BF5127">
            <w:r>
              <w:t>Departamento</w:t>
            </w:r>
          </w:p>
          <w:p w:rsidR="003E7B22" w:rsidRPr="006A3481" w:rsidRDefault="003E7B22" w:rsidP="00BF5127"/>
          <w:p w:rsidR="003E7B22" w:rsidRDefault="003E7B22" w:rsidP="00BF5127"/>
          <w:p w:rsidR="003E7B22" w:rsidRDefault="003E7B22" w:rsidP="00BF5127"/>
          <w:p w:rsidR="003E7B22" w:rsidRPr="006A3481" w:rsidRDefault="003E7B22" w:rsidP="00BF5127">
            <w:pPr>
              <w:ind w:firstLine="708"/>
            </w:pP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Cuscatlán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Fecha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 xml:space="preserve"> </w:t>
            </w:r>
          </w:p>
        </w:tc>
      </w:tr>
      <w:tr w:rsidR="003E7B22" w:rsidTr="00BF5127">
        <w:trPr>
          <w:trHeight w:val="620"/>
        </w:trPr>
        <w:tc>
          <w:tcPr>
            <w:tcW w:w="2157" w:type="dxa"/>
          </w:tcPr>
          <w:p w:rsidR="003E7B22" w:rsidRDefault="003E7B22" w:rsidP="00BF5127">
            <w:r>
              <w:t>Del documento/informe</w:t>
            </w:r>
          </w:p>
        </w:tc>
        <w:tc>
          <w:tcPr>
            <w:tcW w:w="3328" w:type="dxa"/>
          </w:tcPr>
          <w:p w:rsidR="003E7B22" w:rsidRDefault="003E7B22" w:rsidP="00BF5127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Partidas de nacimientos</w:t>
            </w:r>
          </w:p>
        </w:tc>
      </w:tr>
      <w:tr w:rsidR="003E7B22" w:rsidTr="00BF5127">
        <w:trPr>
          <w:trHeight w:val="91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Contenido del informe</w:t>
            </w:r>
          </w:p>
          <w:p w:rsidR="003E7B22" w:rsidRDefault="003E7B22" w:rsidP="00BF5127"/>
          <w:p w:rsidR="003E7B22" w:rsidRDefault="003E7B22" w:rsidP="00BF5127"/>
        </w:tc>
        <w:tc>
          <w:tcPr>
            <w:tcW w:w="3931" w:type="dxa"/>
            <w:gridSpan w:val="3"/>
          </w:tcPr>
          <w:p w:rsidR="003E7B22" w:rsidRPr="001E657D" w:rsidRDefault="003E7B22" w:rsidP="001762C3">
            <w:pPr>
              <w:rPr>
                <w:b/>
              </w:rPr>
            </w:pPr>
            <w:r>
              <w:rPr>
                <w:b/>
                <w:sz w:val="28"/>
              </w:rPr>
              <w:t>3</w:t>
            </w:r>
            <w:r w:rsidR="00F04396">
              <w:rPr>
                <w:b/>
                <w:sz w:val="28"/>
              </w:rPr>
              <w:t>9</w:t>
            </w:r>
            <w:r>
              <w:rPr>
                <w:b/>
                <w:sz w:val="28"/>
              </w:rPr>
              <w:t xml:space="preserve"> </w:t>
            </w:r>
            <w:r w:rsidRPr="005B13E2">
              <w:rPr>
                <w:b/>
                <w:sz w:val="28"/>
              </w:rPr>
              <w:t xml:space="preserve">libros de partidas de </w:t>
            </w:r>
            <w:r>
              <w:rPr>
                <w:b/>
                <w:sz w:val="28"/>
              </w:rPr>
              <w:t>Nacimiento años 1979 al 20</w:t>
            </w:r>
            <w:r w:rsidR="001762C3">
              <w:rPr>
                <w:b/>
                <w:sz w:val="28"/>
              </w:rPr>
              <w:t>20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Clase de contenido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Partidas De  Nacimientos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oficiosa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>
            <w:r>
              <w:t>Donde y quien lo Emite</w:t>
            </w:r>
          </w:p>
        </w:tc>
        <w:tc>
          <w:tcPr>
            <w:tcW w:w="3328" w:type="dxa"/>
          </w:tcPr>
          <w:p w:rsidR="003E7B22" w:rsidRDefault="003E7B22" w:rsidP="00BF5127">
            <w:r>
              <w:t>Departamento Emisor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>
            <w:r>
              <w:t>Alcaldía Municipal</w:t>
            </w:r>
          </w:p>
        </w:tc>
        <w:tc>
          <w:tcPr>
            <w:tcW w:w="3328" w:type="dxa"/>
          </w:tcPr>
          <w:p w:rsidR="003E7B22" w:rsidRDefault="003E7B22" w:rsidP="00BF5127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Jefe del Registro del Estado Familiar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>
            <w:r>
              <w:t>Donde y quien lo revisa</w:t>
            </w:r>
          </w:p>
        </w:tc>
        <w:tc>
          <w:tcPr>
            <w:tcW w:w="3328" w:type="dxa"/>
          </w:tcPr>
          <w:p w:rsidR="003E7B22" w:rsidRDefault="003E7B22" w:rsidP="00BF5127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>
            <w:r>
              <w:t xml:space="preserve">Alcaldía Municipal: </w:t>
            </w:r>
          </w:p>
        </w:tc>
        <w:tc>
          <w:tcPr>
            <w:tcW w:w="3328" w:type="dxa"/>
          </w:tcPr>
          <w:p w:rsidR="003E7B22" w:rsidRDefault="003E7B22" w:rsidP="00BF5127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62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Jefe del Registro del Estado Familiar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>
            <w:r>
              <w:t>Del cómo se emite</w:t>
            </w:r>
          </w:p>
        </w:tc>
        <w:tc>
          <w:tcPr>
            <w:tcW w:w="3328" w:type="dxa"/>
          </w:tcPr>
          <w:p w:rsidR="003E7B22" w:rsidRDefault="003E7B22" w:rsidP="00BF5127">
            <w:r>
              <w:t>Formato en que se emite</w:t>
            </w:r>
          </w:p>
        </w:tc>
        <w:tc>
          <w:tcPr>
            <w:tcW w:w="1286" w:type="dxa"/>
          </w:tcPr>
          <w:p w:rsidR="003E7B22" w:rsidRDefault="003E7B22" w:rsidP="00BF5127">
            <w:r>
              <w:t xml:space="preserve">Manuscrito  </w:t>
            </w:r>
          </w:p>
        </w:tc>
        <w:tc>
          <w:tcPr>
            <w:tcW w:w="1511" w:type="dxa"/>
          </w:tcPr>
          <w:p w:rsidR="003E7B22" w:rsidRDefault="003E7B22" w:rsidP="00BF5127">
            <w:r>
              <w:t>Mecanografía</w:t>
            </w:r>
          </w:p>
        </w:tc>
        <w:tc>
          <w:tcPr>
            <w:tcW w:w="1134" w:type="dxa"/>
          </w:tcPr>
          <w:p w:rsidR="003E7B22" w:rsidRDefault="003E7B22" w:rsidP="00BF5127">
            <w:r>
              <w:t>Digital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pPr>
              <w:jc w:val="center"/>
            </w:pPr>
            <w:r>
              <w:t>diario</w:t>
            </w:r>
          </w:p>
        </w:tc>
        <w:tc>
          <w:tcPr>
            <w:tcW w:w="1286" w:type="dxa"/>
          </w:tcPr>
          <w:p w:rsidR="003E7B22" w:rsidRDefault="003E7B22" w:rsidP="00BF5127">
            <w:r>
              <w:t>certificadas</w:t>
            </w:r>
          </w:p>
        </w:tc>
        <w:tc>
          <w:tcPr>
            <w:tcW w:w="1511" w:type="dxa"/>
          </w:tcPr>
          <w:p w:rsidR="003E7B22" w:rsidRDefault="003E7B22" w:rsidP="00BF5127"/>
        </w:tc>
        <w:tc>
          <w:tcPr>
            <w:tcW w:w="1134" w:type="dxa"/>
          </w:tcPr>
          <w:p w:rsidR="003E7B22" w:rsidRDefault="003E7B22" w:rsidP="00BF5127">
            <w:r>
              <w:t>x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>
            <w:r>
              <w:t>Del cuando se emite</w:t>
            </w:r>
          </w:p>
        </w:tc>
        <w:tc>
          <w:tcPr>
            <w:tcW w:w="3328" w:type="dxa"/>
          </w:tcPr>
          <w:p w:rsidR="003E7B22" w:rsidRDefault="003E7B22" w:rsidP="00BF5127">
            <w:r>
              <w:t>Periodo en que se emite</w:t>
            </w:r>
          </w:p>
        </w:tc>
        <w:tc>
          <w:tcPr>
            <w:tcW w:w="1286" w:type="dxa"/>
          </w:tcPr>
          <w:p w:rsidR="003E7B22" w:rsidRDefault="003E7B22" w:rsidP="00BF5127">
            <w:r>
              <w:t>mensual</w:t>
            </w:r>
          </w:p>
        </w:tc>
        <w:tc>
          <w:tcPr>
            <w:tcW w:w="1511" w:type="dxa"/>
          </w:tcPr>
          <w:p w:rsidR="003E7B22" w:rsidRDefault="003E7B22" w:rsidP="00BF5127">
            <w:r>
              <w:t>Trimestral</w:t>
            </w:r>
          </w:p>
        </w:tc>
        <w:tc>
          <w:tcPr>
            <w:tcW w:w="1134" w:type="dxa"/>
          </w:tcPr>
          <w:p w:rsidR="003E7B22" w:rsidRDefault="003E7B22" w:rsidP="00BF5127">
            <w:r>
              <w:t>semestral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diaro</w:t>
            </w:r>
          </w:p>
        </w:tc>
        <w:tc>
          <w:tcPr>
            <w:tcW w:w="1286" w:type="dxa"/>
          </w:tcPr>
          <w:p w:rsidR="003E7B22" w:rsidRDefault="003E7B22" w:rsidP="00BF5127"/>
        </w:tc>
        <w:tc>
          <w:tcPr>
            <w:tcW w:w="1511" w:type="dxa"/>
          </w:tcPr>
          <w:p w:rsidR="003E7B22" w:rsidRDefault="003E7B22" w:rsidP="00BF5127"/>
        </w:tc>
        <w:tc>
          <w:tcPr>
            <w:tcW w:w="1134" w:type="dxa"/>
          </w:tcPr>
          <w:p w:rsidR="003E7B22" w:rsidRDefault="003E7B22" w:rsidP="00BF5127"/>
        </w:tc>
      </w:tr>
      <w:tr w:rsidR="003E7B22" w:rsidTr="00BF5127">
        <w:trPr>
          <w:trHeight w:val="637"/>
        </w:trPr>
        <w:tc>
          <w:tcPr>
            <w:tcW w:w="2157" w:type="dxa"/>
          </w:tcPr>
          <w:p w:rsidR="003E7B22" w:rsidRDefault="003E7B22" w:rsidP="00BF5127">
            <w:r>
              <w:t>Quien completo este cuestionario</w:t>
            </w:r>
          </w:p>
        </w:tc>
        <w:tc>
          <w:tcPr>
            <w:tcW w:w="3328" w:type="dxa"/>
          </w:tcPr>
          <w:p w:rsidR="003E7B22" w:rsidRDefault="003E7B22" w:rsidP="00BF5127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</w:tbl>
    <w:p w:rsidR="003E7B22" w:rsidRDefault="003E7B22" w:rsidP="003E7B22"/>
    <w:p w:rsidR="003E7B22" w:rsidRDefault="003E7B22" w:rsidP="003E7B22">
      <w:pPr>
        <w:tabs>
          <w:tab w:val="left" w:pos="3183"/>
        </w:tabs>
      </w:pPr>
    </w:p>
    <w:p w:rsidR="003E7B22" w:rsidRDefault="003E7B22" w:rsidP="003E7B22">
      <w:r>
        <w:t>CUESTIONARIO DE DIAGNOSTICO DE LA INFORMACION OFICIOSA MUNICIPAL SEGUN ART 10  Y 17  DE LAIP</w:t>
      </w:r>
    </w:p>
    <w:p w:rsidR="003E7B22" w:rsidRPr="00A37B1E" w:rsidRDefault="003E7B22" w:rsidP="003E7B22">
      <w:pPr>
        <w:tabs>
          <w:tab w:val="left" w:pos="2728"/>
        </w:tabs>
        <w:rPr>
          <w:b/>
          <w:i/>
          <w:u w:val="single"/>
        </w:rPr>
      </w:pPr>
      <w:r>
        <w:tab/>
      </w:r>
      <w:r w:rsidRPr="00A37B1E">
        <w:rPr>
          <w:b/>
          <w:i/>
          <w:u w:val="single"/>
        </w:rPr>
        <w:t>LIBROS DE PARTIDAS DE DEFUNCIONES</w:t>
      </w:r>
    </w:p>
    <w:p w:rsidR="003E7B22" w:rsidRDefault="003E7B22" w:rsidP="003E7B22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Municipio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Monte San Juan</w:t>
            </w:r>
          </w:p>
        </w:tc>
      </w:tr>
      <w:tr w:rsidR="003E7B22" w:rsidTr="00BF5127">
        <w:trPr>
          <w:trHeight w:val="1223"/>
        </w:trPr>
        <w:tc>
          <w:tcPr>
            <w:tcW w:w="2157" w:type="dxa"/>
          </w:tcPr>
          <w:p w:rsidR="003E7B22" w:rsidRDefault="003E7B22" w:rsidP="00BF5127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6D43D15A" wp14:editId="5DC3531E">
                  <wp:extent cx="962025" cy="1009650"/>
                  <wp:effectExtent l="0" t="0" r="9525" b="0"/>
                  <wp:docPr id="2" name="Imagen 2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3E7B22" w:rsidRDefault="003E7B22" w:rsidP="00BF5127">
            <w:r>
              <w:t>Departamento</w:t>
            </w:r>
          </w:p>
          <w:p w:rsidR="003E7B22" w:rsidRPr="006A3481" w:rsidRDefault="003E7B22" w:rsidP="00BF5127"/>
          <w:p w:rsidR="003E7B22" w:rsidRDefault="003E7B22" w:rsidP="00BF5127"/>
          <w:p w:rsidR="003E7B22" w:rsidRDefault="003E7B22" w:rsidP="00BF5127"/>
          <w:p w:rsidR="003E7B22" w:rsidRPr="006A3481" w:rsidRDefault="003E7B22" w:rsidP="00BF5127">
            <w:pPr>
              <w:ind w:firstLine="708"/>
            </w:pP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Cuscatlán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Fecha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 xml:space="preserve"> </w:t>
            </w:r>
          </w:p>
        </w:tc>
      </w:tr>
      <w:tr w:rsidR="003E7B22" w:rsidTr="00BF5127">
        <w:trPr>
          <w:trHeight w:val="620"/>
        </w:trPr>
        <w:tc>
          <w:tcPr>
            <w:tcW w:w="2157" w:type="dxa"/>
          </w:tcPr>
          <w:p w:rsidR="003E7B22" w:rsidRDefault="003E7B22" w:rsidP="00BF5127">
            <w:r>
              <w:t>Del documento/informe</w:t>
            </w:r>
          </w:p>
        </w:tc>
        <w:tc>
          <w:tcPr>
            <w:tcW w:w="3328" w:type="dxa"/>
          </w:tcPr>
          <w:p w:rsidR="003E7B22" w:rsidRDefault="003E7B22" w:rsidP="00BF5127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Partidas de Defunciones</w:t>
            </w:r>
          </w:p>
        </w:tc>
      </w:tr>
      <w:tr w:rsidR="003E7B22" w:rsidTr="00BF5127">
        <w:trPr>
          <w:trHeight w:val="91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Contenido del informe</w:t>
            </w:r>
          </w:p>
          <w:p w:rsidR="003E7B22" w:rsidRDefault="003E7B22" w:rsidP="00BF5127"/>
          <w:p w:rsidR="003E7B22" w:rsidRDefault="003E7B22" w:rsidP="00BF5127"/>
        </w:tc>
        <w:tc>
          <w:tcPr>
            <w:tcW w:w="3931" w:type="dxa"/>
            <w:gridSpan w:val="3"/>
          </w:tcPr>
          <w:p w:rsidR="003E7B22" w:rsidRPr="001E657D" w:rsidRDefault="003E7B22" w:rsidP="001762C3">
            <w:pPr>
              <w:rPr>
                <w:b/>
              </w:rPr>
            </w:pPr>
            <w:r w:rsidRPr="001E657D">
              <w:rPr>
                <w:b/>
              </w:rPr>
              <w:t>2</w:t>
            </w:r>
            <w:r w:rsidR="00F04396">
              <w:rPr>
                <w:b/>
              </w:rPr>
              <w:t>9</w:t>
            </w:r>
            <w:r w:rsidRPr="001E657D">
              <w:rPr>
                <w:b/>
              </w:rPr>
              <w:t xml:space="preserve"> libros de partidas </w:t>
            </w:r>
            <w:r>
              <w:rPr>
                <w:b/>
              </w:rPr>
              <w:t>de Defunciones  año 1979 al 20</w:t>
            </w:r>
            <w:r w:rsidR="001762C3">
              <w:rPr>
                <w:b/>
              </w:rPr>
              <w:t>20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Clase de contenido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Partidas de Defunciones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oficiosa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>
            <w:r>
              <w:t>Donde y quien lo Emite</w:t>
            </w:r>
          </w:p>
        </w:tc>
        <w:tc>
          <w:tcPr>
            <w:tcW w:w="3328" w:type="dxa"/>
          </w:tcPr>
          <w:p w:rsidR="003E7B22" w:rsidRDefault="003E7B22" w:rsidP="00BF5127">
            <w:r>
              <w:t>Departamento Emisor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>
            <w:r>
              <w:t>Alcaldía Municipal</w:t>
            </w:r>
          </w:p>
        </w:tc>
        <w:tc>
          <w:tcPr>
            <w:tcW w:w="3328" w:type="dxa"/>
          </w:tcPr>
          <w:p w:rsidR="003E7B22" w:rsidRDefault="003E7B22" w:rsidP="00BF5127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Jefe del Registro del Estado Familiar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>
            <w:r>
              <w:t>Donde y quien lo revisa</w:t>
            </w:r>
          </w:p>
        </w:tc>
        <w:tc>
          <w:tcPr>
            <w:tcW w:w="3328" w:type="dxa"/>
          </w:tcPr>
          <w:p w:rsidR="003E7B22" w:rsidRDefault="003E7B22" w:rsidP="00BF5127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>
            <w:r>
              <w:t xml:space="preserve">Alcaldía Municipal: </w:t>
            </w:r>
          </w:p>
        </w:tc>
        <w:tc>
          <w:tcPr>
            <w:tcW w:w="3328" w:type="dxa"/>
          </w:tcPr>
          <w:p w:rsidR="003E7B22" w:rsidRDefault="003E7B22" w:rsidP="00BF5127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62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Jefe del Registro del Estado Familiar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>
            <w:r>
              <w:t>Del cómo se emite</w:t>
            </w:r>
          </w:p>
        </w:tc>
        <w:tc>
          <w:tcPr>
            <w:tcW w:w="3328" w:type="dxa"/>
          </w:tcPr>
          <w:p w:rsidR="003E7B22" w:rsidRDefault="003E7B22" w:rsidP="00BF5127">
            <w:r>
              <w:t>Formato en que se emite</w:t>
            </w:r>
          </w:p>
        </w:tc>
        <w:tc>
          <w:tcPr>
            <w:tcW w:w="1286" w:type="dxa"/>
          </w:tcPr>
          <w:p w:rsidR="003E7B22" w:rsidRDefault="003E7B22" w:rsidP="00BF5127">
            <w:r>
              <w:t xml:space="preserve">Manuscrito  </w:t>
            </w:r>
          </w:p>
        </w:tc>
        <w:tc>
          <w:tcPr>
            <w:tcW w:w="1511" w:type="dxa"/>
          </w:tcPr>
          <w:p w:rsidR="003E7B22" w:rsidRDefault="003E7B22" w:rsidP="00BF5127">
            <w:r>
              <w:t>Mecanografía</w:t>
            </w:r>
          </w:p>
        </w:tc>
        <w:tc>
          <w:tcPr>
            <w:tcW w:w="1134" w:type="dxa"/>
          </w:tcPr>
          <w:p w:rsidR="003E7B22" w:rsidRDefault="003E7B22" w:rsidP="00BF5127">
            <w:r>
              <w:t>Digital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/>
        </w:tc>
        <w:tc>
          <w:tcPr>
            <w:tcW w:w="1286" w:type="dxa"/>
          </w:tcPr>
          <w:p w:rsidR="003E7B22" w:rsidRDefault="003E7B22" w:rsidP="00BF5127">
            <w:r>
              <w:t>certicada</w:t>
            </w:r>
          </w:p>
        </w:tc>
        <w:tc>
          <w:tcPr>
            <w:tcW w:w="1511" w:type="dxa"/>
          </w:tcPr>
          <w:p w:rsidR="003E7B22" w:rsidRDefault="003E7B22" w:rsidP="00BF5127"/>
        </w:tc>
        <w:tc>
          <w:tcPr>
            <w:tcW w:w="1134" w:type="dxa"/>
          </w:tcPr>
          <w:p w:rsidR="003E7B22" w:rsidRDefault="003E7B22" w:rsidP="00BF5127">
            <w:r>
              <w:t>X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>
            <w:r>
              <w:t>Del cuando se emite</w:t>
            </w:r>
          </w:p>
        </w:tc>
        <w:tc>
          <w:tcPr>
            <w:tcW w:w="3328" w:type="dxa"/>
          </w:tcPr>
          <w:p w:rsidR="003E7B22" w:rsidRDefault="003E7B22" w:rsidP="00BF5127">
            <w:r>
              <w:t>Periodo en que se emite</w:t>
            </w:r>
          </w:p>
        </w:tc>
        <w:tc>
          <w:tcPr>
            <w:tcW w:w="1286" w:type="dxa"/>
          </w:tcPr>
          <w:p w:rsidR="003E7B22" w:rsidRDefault="003E7B22" w:rsidP="00BF5127">
            <w:r>
              <w:t>mensual</w:t>
            </w:r>
          </w:p>
        </w:tc>
        <w:tc>
          <w:tcPr>
            <w:tcW w:w="1511" w:type="dxa"/>
          </w:tcPr>
          <w:p w:rsidR="003E7B22" w:rsidRDefault="003E7B22" w:rsidP="00BF5127">
            <w:r>
              <w:t>Trimestral</w:t>
            </w:r>
          </w:p>
        </w:tc>
        <w:tc>
          <w:tcPr>
            <w:tcW w:w="1134" w:type="dxa"/>
          </w:tcPr>
          <w:p w:rsidR="003E7B22" w:rsidRDefault="003E7B22" w:rsidP="00BF5127">
            <w:r>
              <w:t>semestral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diario</w:t>
            </w:r>
          </w:p>
        </w:tc>
        <w:tc>
          <w:tcPr>
            <w:tcW w:w="1286" w:type="dxa"/>
          </w:tcPr>
          <w:p w:rsidR="003E7B22" w:rsidRDefault="003E7B22" w:rsidP="00BF5127"/>
        </w:tc>
        <w:tc>
          <w:tcPr>
            <w:tcW w:w="1511" w:type="dxa"/>
          </w:tcPr>
          <w:p w:rsidR="003E7B22" w:rsidRDefault="003E7B22" w:rsidP="00BF5127"/>
        </w:tc>
        <w:tc>
          <w:tcPr>
            <w:tcW w:w="1134" w:type="dxa"/>
          </w:tcPr>
          <w:p w:rsidR="003E7B22" w:rsidRDefault="003E7B22" w:rsidP="00BF5127"/>
        </w:tc>
      </w:tr>
      <w:tr w:rsidR="003E7B22" w:rsidTr="00BF5127">
        <w:trPr>
          <w:trHeight w:val="637"/>
        </w:trPr>
        <w:tc>
          <w:tcPr>
            <w:tcW w:w="2157" w:type="dxa"/>
          </w:tcPr>
          <w:p w:rsidR="003E7B22" w:rsidRDefault="003E7B22" w:rsidP="00BF5127">
            <w:r>
              <w:t>Quien completo este cuestionario</w:t>
            </w:r>
          </w:p>
        </w:tc>
        <w:tc>
          <w:tcPr>
            <w:tcW w:w="3328" w:type="dxa"/>
          </w:tcPr>
          <w:p w:rsidR="003E7B22" w:rsidRDefault="003E7B22" w:rsidP="00BF5127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</w:tbl>
    <w:p w:rsidR="003E7B22" w:rsidRDefault="003E7B22" w:rsidP="003E7B22"/>
    <w:p w:rsidR="003E7B22" w:rsidRDefault="003E7B22" w:rsidP="003E7B22">
      <w:r>
        <w:lastRenderedPageBreak/>
        <w:t>CUESTIONARIO DE DIAGNOSTICO DE LA INFORMACION OFICIOSA MUNICIPAL SEGUN ART 10  Y 17  DE LAIP</w:t>
      </w:r>
    </w:p>
    <w:p w:rsidR="003E7B22" w:rsidRPr="00A37B1E" w:rsidRDefault="003E7B22" w:rsidP="003E7B22">
      <w:pPr>
        <w:tabs>
          <w:tab w:val="left" w:pos="2728"/>
        </w:tabs>
        <w:rPr>
          <w:b/>
          <w:i/>
          <w:u w:val="single"/>
        </w:rPr>
      </w:pPr>
      <w:r>
        <w:tab/>
      </w:r>
      <w:r w:rsidRPr="00A37B1E">
        <w:rPr>
          <w:b/>
          <w:i/>
          <w:u w:val="single"/>
        </w:rPr>
        <w:t>LIBROS DE PARTIDAS DE D</w:t>
      </w:r>
      <w:r>
        <w:rPr>
          <w:b/>
          <w:i/>
          <w:u w:val="single"/>
        </w:rPr>
        <w:t>IVORCIOS</w:t>
      </w:r>
    </w:p>
    <w:p w:rsidR="003E7B22" w:rsidRDefault="003E7B22" w:rsidP="003E7B22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Municipio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Monte San Juan</w:t>
            </w:r>
          </w:p>
        </w:tc>
      </w:tr>
      <w:tr w:rsidR="003E7B22" w:rsidTr="00BF5127">
        <w:trPr>
          <w:trHeight w:val="1223"/>
        </w:trPr>
        <w:tc>
          <w:tcPr>
            <w:tcW w:w="2157" w:type="dxa"/>
          </w:tcPr>
          <w:p w:rsidR="003E7B22" w:rsidRDefault="003E7B22" w:rsidP="00BF5127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2958959E" wp14:editId="4670A192">
                  <wp:extent cx="962025" cy="1009650"/>
                  <wp:effectExtent l="0" t="0" r="9525" b="0"/>
                  <wp:docPr id="3" name="Imagen 3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3E7B22" w:rsidRDefault="003E7B22" w:rsidP="00BF5127">
            <w:r>
              <w:t>Departamento</w:t>
            </w:r>
          </w:p>
          <w:p w:rsidR="003E7B22" w:rsidRPr="006A3481" w:rsidRDefault="003E7B22" w:rsidP="00BF5127"/>
          <w:p w:rsidR="003E7B22" w:rsidRDefault="003E7B22" w:rsidP="00BF5127"/>
          <w:p w:rsidR="003E7B22" w:rsidRDefault="003E7B22" w:rsidP="00BF5127"/>
          <w:p w:rsidR="003E7B22" w:rsidRPr="006A3481" w:rsidRDefault="003E7B22" w:rsidP="00BF5127">
            <w:pPr>
              <w:ind w:firstLine="708"/>
            </w:pP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Cuscatlán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Fecha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 xml:space="preserve"> </w:t>
            </w:r>
          </w:p>
        </w:tc>
      </w:tr>
      <w:tr w:rsidR="003E7B22" w:rsidTr="00BF5127">
        <w:trPr>
          <w:trHeight w:val="620"/>
        </w:trPr>
        <w:tc>
          <w:tcPr>
            <w:tcW w:w="2157" w:type="dxa"/>
          </w:tcPr>
          <w:p w:rsidR="003E7B22" w:rsidRDefault="003E7B22" w:rsidP="00BF5127">
            <w:r>
              <w:t>Del documento/informe</w:t>
            </w:r>
          </w:p>
        </w:tc>
        <w:tc>
          <w:tcPr>
            <w:tcW w:w="3328" w:type="dxa"/>
          </w:tcPr>
          <w:p w:rsidR="003E7B22" w:rsidRDefault="003E7B22" w:rsidP="00BF5127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Partidas de Divorcios</w:t>
            </w:r>
          </w:p>
        </w:tc>
      </w:tr>
      <w:tr w:rsidR="003E7B22" w:rsidTr="00BF5127">
        <w:trPr>
          <w:trHeight w:val="91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Contenido del informe</w:t>
            </w:r>
          </w:p>
          <w:p w:rsidR="003E7B22" w:rsidRDefault="003E7B22" w:rsidP="00BF5127"/>
          <w:p w:rsidR="003E7B22" w:rsidRDefault="003E7B22" w:rsidP="00BF5127"/>
        </w:tc>
        <w:tc>
          <w:tcPr>
            <w:tcW w:w="3931" w:type="dxa"/>
            <w:gridSpan w:val="3"/>
          </w:tcPr>
          <w:p w:rsidR="003E7B22" w:rsidRPr="001E657D" w:rsidRDefault="003E7B22" w:rsidP="001762C3">
            <w:pPr>
              <w:rPr>
                <w:b/>
              </w:rPr>
            </w:pPr>
            <w:r>
              <w:rPr>
                <w:b/>
              </w:rPr>
              <w:t>1</w:t>
            </w:r>
            <w:r w:rsidR="00F04396">
              <w:rPr>
                <w:b/>
              </w:rPr>
              <w:t>1</w:t>
            </w:r>
            <w:r>
              <w:rPr>
                <w:b/>
              </w:rPr>
              <w:t xml:space="preserve"> Libros de Partidas de Divorcios, correspondiente a los años 1980 al 20</w:t>
            </w:r>
            <w:r w:rsidR="001762C3">
              <w:rPr>
                <w:b/>
              </w:rPr>
              <w:t>20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Clase de contenido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Partidas de Divorcios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oficiosa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>
            <w:r>
              <w:t>Donde y quien lo Emite</w:t>
            </w:r>
          </w:p>
        </w:tc>
        <w:tc>
          <w:tcPr>
            <w:tcW w:w="3328" w:type="dxa"/>
          </w:tcPr>
          <w:p w:rsidR="003E7B22" w:rsidRDefault="003E7B22" w:rsidP="00BF5127">
            <w:r>
              <w:t>Departamento Emisor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>
            <w:r>
              <w:t>Alcaldía Municipal</w:t>
            </w:r>
          </w:p>
        </w:tc>
        <w:tc>
          <w:tcPr>
            <w:tcW w:w="3328" w:type="dxa"/>
          </w:tcPr>
          <w:p w:rsidR="003E7B22" w:rsidRDefault="003E7B22" w:rsidP="00BF5127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Jefe del Registro del Estado Familiar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>
            <w:r>
              <w:t>Donde y quien lo revisa</w:t>
            </w:r>
          </w:p>
        </w:tc>
        <w:tc>
          <w:tcPr>
            <w:tcW w:w="3328" w:type="dxa"/>
          </w:tcPr>
          <w:p w:rsidR="003E7B22" w:rsidRDefault="003E7B22" w:rsidP="00BF5127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>
            <w:r>
              <w:t xml:space="preserve">Alcaldía Municipal: </w:t>
            </w:r>
          </w:p>
        </w:tc>
        <w:tc>
          <w:tcPr>
            <w:tcW w:w="3328" w:type="dxa"/>
          </w:tcPr>
          <w:p w:rsidR="003E7B22" w:rsidRDefault="003E7B22" w:rsidP="00BF5127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62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Jefe del Registro del Estado Familiar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>
            <w:r>
              <w:t>Del cómo se emite</w:t>
            </w:r>
          </w:p>
        </w:tc>
        <w:tc>
          <w:tcPr>
            <w:tcW w:w="3328" w:type="dxa"/>
          </w:tcPr>
          <w:p w:rsidR="003E7B22" w:rsidRDefault="003E7B22" w:rsidP="00BF5127">
            <w:r>
              <w:t>Formato en que se emite</w:t>
            </w:r>
          </w:p>
        </w:tc>
        <w:tc>
          <w:tcPr>
            <w:tcW w:w="1286" w:type="dxa"/>
          </w:tcPr>
          <w:p w:rsidR="003E7B22" w:rsidRDefault="003E7B22" w:rsidP="00BF5127">
            <w:r>
              <w:t xml:space="preserve">Manuscrito  </w:t>
            </w:r>
          </w:p>
        </w:tc>
        <w:tc>
          <w:tcPr>
            <w:tcW w:w="1511" w:type="dxa"/>
          </w:tcPr>
          <w:p w:rsidR="003E7B22" w:rsidRDefault="003E7B22" w:rsidP="00BF5127">
            <w:r>
              <w:t>Mecanografía</w:t>
            </w:r>
          </w:p>
        </w:tc>
        <w:tc>
          <w:tcPr>
            <w:tcW w:w="1134" w:type="dxa"/>
          </w:tcPr>
          <w:p w:rsidR="003E7B22" w:rsidRDefault="003E7B22" w:rsidP="00BF5127">
            <w:r>
              <w:t>Digital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/>
        </w:tc>
        <w:tc>
          <w:tcPr>
            <w:tcW w:w="1286" w:type="dxa"/>
          </w:tcPr>
          <w:p w:rsidR="003E7B22" w:rsidRDefault="003E7B22" w:rsidP="00BF5127">
            <w:r>
              <w:t>certificada</w:t>
            </w:r>
          </w:p>
        </w:tc>
        <w:tc>
          <w:tcPr>
            <w:tcW w:w="1511" w:type="dxa"/>
          </w:tcPr>
          <w:p w:rsidR="003E7B22" w:rsidRDefault="003E7B22" w:rsidP="00BF5127"/>
        </w:tc>
        <w:tc>
          <w:tcPr>
            <w:tcW w:w="1134" w:type="dxa"/>
          </w:tcPr>
          <w:p w:rsidR="003E7B22" w:rsidRDefault="003E7B22" w:rsidP="00BF5127">
            <w:r>
              <w:t>X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>
            <w:r>
              <w:t>Del cuando se emite</w:t>
            </w:r>
          </w:p>
        </w:tc>
        <w:tc>
          <w:tcPr>
            <w:tcW w:w="3328" w:type="dxa"/>
          </w:tcPr>
          <w:p w:rsidR="003E7B22" w:rsidRDefault="003E7B22" w:rsidP="00BF5127">
            <w:r>
              <w:t>Periodo en que se emite</w:t>
            </w:r>
          </w:p>
        </w:tc>
        <w:tc>
          <w:tcPr>
            <w:tcW w:w="1286" w:type="dxa"/>
          </w:tcPr>
          <w:p w:rsidR="003E7B22" w:rsidRDefault="003E7B22" w:rsidP="00BF5127">
            <w:r>
              <w:t>mensual</w:t>
            </w:r>
          </w:p>
        </w:tc>
        <w:tc>
          <w:tcPr>
            <w:tcW w:w="1511" w:type="dxa"/>
          </w:tcPr>
          <w:p w:rsidR="003E7B22" w:rsidRDefault="003E7B22" w:rsidP="00BF5127">
            <w:r>
              <w:t>Trimestral</w:t>
            </w:r>
          </w:p>
        </w:tc>
        <w:tc>
          <w:tcPr>
            <w:tcW w:w="1134" w:type="dxa"/>
          </w:tcPr>
          <w:p w:rsidR="003E7B22" w:rsidRDefault="003E7B22" w:rsidP="00BF5127">
            <w:r>
              <w:t>semestral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diario</w:t>
            </w:r>
          </w:p>
        </w:tc>
        <w:tc>
          <w:tcPr>
            <w:tcW w:w="1286" w:type="dxa"/>
          </w:tcPr>
          <w:p w:rsidR="003E7B22" w:rsidRDefault="003E7B22" w:rsidP="00BF5127"/>
        </w:tc>
        <w:tc>
          <w:tcPr>
            <w:tcW w:w="1511" w:type="dxa"/>
          </w:tcPr>
          <w:p w:rsidR="003E7B22" w:rsidRDefault="003E7B22" w:rsidP="00BF5127"/>
        </w:tc>
        <w:tc>
          <w:tcPr>
            <w:tcW w:w="1134" w:type="dxa"/>
          </w:tcPr>
          <w:p w:rsidR="003E7B22" w:rsidRDefault="003E7B22" w:rsidP="00BF5127"/>
        </w:tc>
      </w:tr>
      <w:tr w:rsidR="003E7B22" w:rsidTr="00BF5127">
        <w:trPr>
          <w:trHeight w:val="637"/>
        </w:trPr>
        <w:tc>
          <w:tcPr>
            <w:tcW w:w="2157" w:type="dxa"/>
          </w:tcPr>
          <w:p w:rsidR="003E7B22" w:rsidRDefault="003E7B22" w:rsidP="00BF5127">
            <w:r>
              <w:t>Quien completo este cuestionario</w:t>
            </w:r>
          </w:p>
        </w:tc>
        <w:tc>
          <w:tcPr>
            <w:tcW w:w="3328" w:type="dxa"/>
          </w:tcPr>
          <w:p w:rsidR="003E7B22" w:rsidRDefault="003E7B22" w:rsidP="00BF5127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</w:tbl>
    <w:p w:rsidR="003E7B22" w:rsidRDefault="003E7B22" w:rsidP="003E7B22"/>
    <w:p w:rsidR="003E7B22" w:rsidRDefault="003E7B22" w:rsidP="003E7B22"/>
    <w:p w:rsidR="003E7B22" w:rsidRDefault="003E7B22" w:rsidP="003E7B22">
      <w:r>
        <w:lastRenderedPageBreak/>
        <w:t>CUESTIONARIO DE DIAGNOSTICO DE LA INFORMACION OFICIOSA MUNICIPAL SEGUN ART 10  Y 17  DE LAIP</w:t>
      </w:r>
    </w:p>
    <w:p w:rsidR="003E7B22" w:rsidRPr="00A37B1E" w:rsidRDefault="003E7B22" w:rsidP="003E7B22">
      <w:pPr>
        <w:tabs>
          <w:tab w:val="left" w:pos="2728"/>
        </w:tabs>
        <w:rPr>
          <w:b/>
          <w:i/>
          <w:u w:val="single"/>
        </w:rPr>
      </w:pPr>
      <w:r>
        <w:tab/>
      </w:r>
      <w:r>
        <w:rPr>
          <w:b/>
          <w:i/>
          <w:u w:val="single"/>
        </w:rPr>
        <w:t>LIBROS DE ACTAS MATRIMONIALES</w:t>
      </w:r>
    </w:p>
    <w:p w:rsidR="003E7B22" w:rsidRDefault="003E7B22" w:rsidP="003E7B22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Municipio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Monte San Juan</w:t>
            </w:r>
          </w:p>
        </w:tc>
      </w:tr>
      <w:tr w:rsidR="003E7B22" w:rsidTr="00BF5127">
        <w:trPr>
          <w:trHeight w:val="1288"/>
        </w:trPr>
        <w:tc>
          <w:tcPr>
            <w:tcW w:w="2157" w:type="dxa"/>
          </w:tcPr>
          <w:p w:rsidR="003E7B22" w:rsidRDefault="003E7B22" w:rsidP="00BF5127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69F32957" wp14:editId="3085DD80">
                  <wp:extent cx="962025" cy="1009650"/>
                  <wp:effectExtent l="0" t="0" r="9525" b="0"/>
                  <wp:docPr id="4" name="Imagen 4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3E7B22" w:rsidRDefault="003E7B22" w:rsidP="00BF5127">
            <w:r>
              <w:t>Departamento</w:t>
            </w:r>
          </w:p>
          <w:p w:rsidR="003E7B22" w:rsidRPr="006A3481" w:rsidRDefault="003E7B22" w:rsidP="00BF5127"/>
          <w:p w:rsidR="003E7B22" w:rsidRDefault="003E7B22" w:rsidP="00BF5127"/>
          <w:p w:rsidR="003E7B22" w:rsidRDefault="003E7B22" w:rsidP="00BF5127"/>
          <w:p w:rsidR="003E7B22" w:rsidRPr="006A3481" w:rsidRDefault="003E7B22" w:rsidP="00BF5127">
            <w:pPr>
              <w:ind w:firstLine="708"/>
            </w:pP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Cuscatlán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Fecha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 xml:space="preserve"> </w:t>
            </w:r>
          </w:p>
        </w:tc>
      </w:tr>
      <w:tr w:rsidR="003E7B22" w:rsidTr="00BF5127">
        <w:trPr>
          <w:trHeight w:val="620"/>
        </w:trPr>
        <w:tc>
          <w:tcPr>
            <w:tcW w:w="2157" w:type="dxa"/>
          </w:tcPr>
          <w:p w:rsidR="003E7B22" w:rsidRDefault="003E7B22" w:rsidP="00BF5127">
            <w:r>
              <w:t>Del documento/informe</w:t>
            </w:r>
          </w:p>
        </w:tc>
        <w:tc>
          <w:tcPr>
            <w:tcW w:w="3328" w:type="dxa"/>
          </w:tcPr>
          <w:p w:rsidR="003E7B22" w:rsidRDefault="003E7B22" w:rsidP="00BF5127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ACTAS MATRIMONIALES</w:t>
            </w:r>
          </w:p>
        </w:tc>
      </w:tr>
      <w:tr w:rsidR="003E7B22" w:rsidTr="00BF5127">
        <w:trPr>
          <w:trHeight w:val="91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Contenido del informe</w:t>
            </w:r>
          </w:p>
          <w:p w:rsidR="003E7B22" w:rsidRDefault="003E7B22" w:rsidP="00BF5127"/>
          <w:p w:rsidR="003E7B22" w:rsidRDefault="003E7B22" w:rsidP="00BF5127"/>
        </w:tc>
        <w:tc>
          <w:tcPr>
            <w:tcW w:w="3931" w:type="dxa"/>
            <w:gridSpan w:val="3"/>
          </w:tcPr>
          <w:p w:rsidR="003E7B22" w:rsidRDefault="001762C3" w:rsidP="00BF5127">
            <w:pPr>
              <w:rPr>
                <w:b/>
              </w:rPr>
            </w:pPr>
            <w:r>
              <w:rPr>
                <w:b/>
              </w:rPr>
              <w:t>30</w:t>
            </w:r>
            <w:r w:rsidR="003E7B22">
              <w:rPr>
                <w:b/>
              </w:rPr>
              <w:t xml:space="preserve"> LIBROS DE ACTAS MATRIMONIALES</w:t>
            </w:r>
          </w:p>
          <w:p w:rsidR="003E7B22" w:rsidRPr="001E657D" w:rsidRDefault="001762C3" w:rsidP="00BF5127">
            <w:pPr>
              <w:rPr>
                <w:b/>
              </w:rPr>
            </w:pPr>
            <w:r>
              <w:rPr>
                <w:b/>
              </w:rPr>
              <w:t>AÑOS 1979/ 2020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Clase de contenido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Partidas de ACTAS MATRIMONIALES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oficiosa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>
            <w:r>
              <w:t>Donde y quien lo Emite</w:t>
            </w:r>
          </w:p>
        </w:tc>
        <w:tc>
          <w:tcPr>
            <w:tcW w:w="3328" w:type="dxa"/>
          </w:tcPr>
          <w:p w:rsidR="003E7B22" w:rsidRDefault="003E7B22" w:rsidP="00BF5127">
            <w:r>
              <w:t>Departamento Emisor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>
            <w:r>
              <w:t>Alcaldía Municipal</w:t>
            </w:r>
          </w:p>
        </w:tc>
        <w:tc>
          <w:tcPr>
            <w:tcW w:w="3328" w:type="dxa"/>
          </w:tcPr>
          <w:p w:rsidR="003E7B22" w:rsidRDefault="003E7B22" w:rsidP="00BF5127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Jefe del Registro del Estado Familiar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>
            <w:r>
              <w:t>Donde y quien lo revisa</w:t>
            </w:r>
          </w:p>
        </w:tc>
        <w:tc>
          <w:tcPr>
            <w:tcW w:w="3328" w:type="dxa"/>
          </w:tcPr>
          <w:p w:rsidR="003E7B22" w:rsidRDefault="003E7B22" w:rsidP="00BF5127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>
            <w:r>
              <w:t xml:space="preserve">Alcaldía Municipal: </w:t>
            </w:r>
          </w:p>
        </w:tc>
        <w:tc>
          <w:tcPr>
            <w:tcW w:w="3328" w:type="dxa"/>
          </w:tcPr>
          <w:p w:rsidR="003E7B22" w:rsidRDefault="003E7B22" w:rsidP="00BF5127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62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Jefe del Registro del Estado Familiar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>
            <w:r>
              <w:t>Del cómo se emite</w:t>
            </w:r>
          </w:p>
        </w:tc>
        <w:tc>
          <w:tcPr>
            <w:tcW w:w="3328" w:type="dxa"/>
          </w:tcPr>
          <w:p w:rsidR="003E7B22" w:rsidRDefault="003E7B22" w:rsidP="00BF5127">
            <w:r>
              <w:t>Formato en que se emite</w:t>
            </w:r>
          </w:p>
        </w:tc>
        <w:tc>
          <w:tcPr>
            <w:tcW w:w="1286" w:type="dxa"/>
          </w:tcPr>
          <w:p w:rsidR="003E7B22" w:rsidRDefault="003E7B22" w:rsidP="00BF5127">
            <w:r>
              <w:t xml:space="preserve">Manuscrito  </w:t>
            </w:r>
          </w:p>
        </w:tc>
        <w:tc>
          <w:tcPr>
            <w:tcW w:w="1511" w:type="dxa"/>
          </w:tcPr>
          <w:p w:rsidR="003E7B22" w:rsidRDefault="003E7B22" w:rsidP="00BF5127">
            <w:r>
              <w:t>Mecanografía</w:t>
            </w:r>
          </w:p>
        </w:tc>
        <w:tc>
          <w:tcPr>
            <w:tcW w:w="1134" w:type="dxa"/>
          </w:tcPr>
          <w:p w:rsidR="003E7B22" w:rsidRDefault="003E7B22" w:rsidP="00BF5127">
            <w:r>
              <w:t>Digital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/>
        </w:tc>
        <w:tc>
          <w:tcPr>
            <w:tcW w:w="1286" w:type="dxa"/>
          </w:tcPr>
          <w:p w:rsidR="003E7B22" w:rsidRDefault="003E7B22" w:rsidP="00BF5127">
            <w:r>
              <w:t>certificada</w:t>
            </w:r>
          </w:p>
        </w:tc>
        <w:tc>
          <w:tcPr>
            <w:tcW w:w="1511" w:type="dxa"/>
          </w:tcPr>
          <w:p w:rsidR="003E7B22" w:rsidRDefault="003E7B22" w:rsidP="00BF5127"/>
        </w:tc>
        <w:tc>
          <w:tcPr>
            <w:tcW w:w="1134" w:type="dxa"/>
          </w:tcPr>
          <w:p w:rsidR="003E7B22" w:rsidRDefault="003E7B22" w:rsidP="00BF5127">
            <w:r>
              <w:t>X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>
            <w:r>
              <w:t>Del cuando se emite</w:t>
            </w:r>
          </w:p>
        </w:tc>
        <w:tc>
          <w:tcPr>
            <w:tcW w:w="3328" w:type="dxa"/>
          </w:tcPr>
          <w:p w:rsidR="003E7B22" w:rsidRDefault="003E7B22" w:rsidP="00BF5127">
            <w:r>
              <w:t>Periodo en que se emite</w:t>
            </w:r>
          </w:p>
        </w:tc>
        <w:tc>
          <w:tcPr>
            <w:tcW w:w="1286" w:type="dxa"/>
          </w:tcPr>
          <w:p w:rsidR="003E7B22" w:rsidRDefault="003E7B22" w:rsidP="00BF5127">
            <w:r>
              <w:t>mensual</w:t>
            </w:r>
          </w:p>
        </w:tc>
        <w:tc>
          <w:tcPr>
            <w:tcW w:w="1511" w:type="dxa"/>
          </w:tcPr>
          <w:p w:rsidR="003E7B22" w:rsidRDefault="003E7B22" w:rsidP="00BF5127">
            <w:r>
              <w:t>Trimestral</w:t>
            </w:r>
          </w:p>
        </w:tc>
        <w:tc>
          <w:tcPr>
            <w:tcW w:w="1134" w:type="dxa"/>
          </w:tcPr>
          <w:p w:rsidR="003E7B22" w:rsidRDefault="003E7B22" w:rsidP="00BF5127">
            <w:r>
              <w:t>semestral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diario</w:t>
            </w:r>
          </w:p>
        </w:tc>
        <w:tc>
          <w:tcPr>
            <w:tcW w:w="1286" w:type="dxa"/>
          </w:tcPr>
          <w:p w:rsidR="003E7B22" w:rsidRDefault="003E7B22" w:rsidP="00BF5127"/>
        </w:tc>
        <w:tc>
          <w:tcPr>
            <w:tcW w:w="1511" w:type="dxa"/>
          </w:tcPr>
          <w:p w:rsidR="003E7B22" w:rsidRDefault="003E7B22" w:rsidP="00BF5127"/>
        </w:tc>
        <w:tc>
          <w:tcPr>
            <w:tcW w:w="1134" w:type="dxa"/>
          </w:tcPr>
          <w:p w:rsidR="003E7B22" w:rsidRDefault="003E7B22" w:rsidP="00BF5127"/>
        </w:tc>
      </w:tr>
      <w:tr w:rsidR="003E7B22" w:rsidTr="00BF5127">
        <w:trPr>
          <w:trHeight w:val="637"/>
        </w:trPr>
        <w:tc>
          <w:tcPr>
            <w:tcW w:w="2157" w:type="dxa"/>
          </w:tcPr>
          <w:p w:rsidR="003E7B22" w:rsidRDefault="003E7B22" w:rsidP="00BF5127">
            <w:r>
              <w:t>Quien completo este cuestionario</w:t>
            </w:r>
          </w:p>
        </w:tc>
        <w:tc>
          <w:tcPr>
            <w:tcW w:w="3328" w:type="dxa"/>
          </w:tcPr>
          <w:p w:rsidR="003E7B22" w:rsidRDefault="003E7B22" w:rsidP="00BF5127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</w:tbl>
    <w:p w:rsidR="003E7B22" w:rsidRDefault="003E7B22" w:rsidP="003E7B22"/>
    <w:p w:rsidR="003E7B22" w:rsidRDefault="003E7B22" w:rsidP="003E7B22"/>
    <w:p w:rsidR="003E7B22" w:rsidRDefault="003E7B22" w:rsidP="003E7B22">
      <w:r>
        <w:lastRenderedPageBreak/>
        <w:t>CUESTIONARIO DE DIAGNOSTICO DE LA INFORMACION OFICIOSA MUNICIPAL SEGUN ART 10  Y 17  DE LAIP</w:t>
      </w:r>
    </w:p>
    <w:p w:rsidR="003E7B22" w:rsidRPr="00A37B1E" w:rsidRDefault="003E7B22" w:rsidP="003E7B22">
      <w:pPr>
        <w:tabs>
          <w:tab w:val="left" w:pos="2728"/>
        </w:tabs>
        <w:rPr>
          <w:b/>
          <w:i/>
          <w:u w:val="single"/>
        </w:rPr>
      </w:pPr>
      <w:r>
        <w:tab/>
      </w:r>
      <w:r>
        <w:rPr>
          <w:b/>
          <w:i/>
          <w:u w:val="single"/>
        </w:rPr>
        <w:t>LIBROS DE REGIMEN PATRIMONIAL</w:t>
      </w:r>
    </w:p>
    <w:p w:rsidR="003E7B22" w:rsidRDefault="003E7B22" w:rsidP="003E7B22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Municipio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Monte San Juan</w:t>
            </w:r>
          </w:p>
        </w:tc>
      </w:tr>
      <w:tr w:rsidR="003E7B22" w:rsidTr="00BF5127">
        <w:trPr>
          <w:trHeight w:val="1223"/>
        </w:trPr>
        <w:tc>
          <w:tcPr>
            <w:tcW w:w="2157" w:type="dxa"/>
          </w:tcPr>
          <w:p w:rsidR="003E7B22" w:rsidRDefault="003E7B22" w:rsidP="00BF5127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1A8F4ABF" wp14:editId="063353A9">
                  <wp:extent cx="962025" cy="1009650"/>
                  <wp:effectExtent l="0" t="0" r="9525" b="0"/>
                  <wp:docPr id="5" name="Imagen 5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3E7B22" w:rsidRDefault="003E7B22" w:rsidP="00BF5127">
            <w:r>
              <w:t>Departamento</w:t>
            </w:r>
          </w:p>
          <w:p w:rsidR="003E7B22" w:rsidRPr="006A3481" w:rsidRDefault="003E7B22" w:rsidP="00BF5127"/>
          <w:p w:rsidR="003E7B22" w:rsidRDefault="003E7B22" w:rsidP="00BF5127"/>
          <w:p w:rsidR="003E7B22" w:rsidRDefault="003E7B22" w:rsidP="00BF5127"/>
          <w:p w:rsidR="003E7B22" w:rsidRPr="006A3481" w:rsidRDefault="003E7B22" w:rsidP="00BF5127">
            <w:pPr>
              <w:ind w:firstLine="708"/>
            </w:pP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Cuscatlán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Fecha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 xml:space="preserve"> </w:t>
            </w:r>
          </w:p>
        </w:tc>
      </w:tr>
      <w:tr w:rsidR="003E7B22" w:rsidTr="00BF5127">
        <w:trPr>
          <w:trHeight w:val="620"/>
        </w:trPr>
        <w:tc>
          <w:tcPr>
            <w:tcW w:w="2157" w:type="dxa"/>
          </w:tcPr>
          <w:p w:rsidR="003E7B22" w:rsidRDefault="003E7B22" w:rsidP="00BF5127">
            <w:r>
              <w:t>Del documento/informe</w:t>
            </w:r>
          </w:p>
        </w:tc>
        <w:tc>
          <w:tcPr>
            <w:tcW w:w="3328" w:type="dxa"/>
          </w:tcPr>
          <w:p w:rsidR="003E7B22" w:rsidRDefault="003E7B22" w:rsidP="00BF5127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REGIMEN PATRIMONIAL</w:t>
            </w:r>
          </w:p>
        </w:tc>
      </w:tr>
      <w:tr w:rsidR="003E7B22" w:rsidTr="00BF5127">
        <w:trPr>
          <w:trHeight w:val="91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Contenido del informe</w:t>
            </w:r>
          </w:p>
          <w:p w:rsidR="003E7B22" w:rsidRDefault="003E7B22" w:rsidP="00BF5127"/>
          <w:p w:rsidR="003E7B22" w:rsidRDefault="003E7B22" w:rsidP="00BF5127"/>
        </w:tc>
        <w:tc>
          <w:tcPr>
            <w:tcW w:w="3931" w:type="dxa"/>
            <w:gridSpan w:val="3"/>
          </w:tcPr>
          <w:p w:rsidR="003E7B22" w:rsidRDefault="001762C3" w:rsidP="00BF5127">
            <w:pPr>
              <w:rPr>
                <w:b/>
              </w:rPr>
            </w:pPr>
            <w:r>
              <w:rPr>
                <w:b/>
              </w:rPr>
              <w:t>16</w:t>
            </w:r>
            <w:r w:rsidR="003E7B22">
              <w:rPr>
                <w:b/>
              </w:rPr>
              <w:t xml:space="preserve"> LIBROS DE REGIMEN PATRIMONIALES</w:t>
            </w:r>
          </w:p>
          <w:p w:rsidR="003E7B22" w:rsidRPr="001E657D" w:rsidRDefault="003E7B22" w:rsidP="001762C3">
            <w:pPr>
              <w:rPr>
                <w:b/>
              </w:rPr>
            </w:pPr>
            <w:r>
              <w:rPr>
                <w:b/>
              </w:rPr>
              <w:t>AÑOS 01-05 1994/20</w:t>
            </w:r>
            <w:r w:rsidR="001762C3">
              <w:rPr>
                <w:b/>
              </w:rPr>
              <w:t>20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Clase de contenido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Partidas de REGIMEN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oficiosa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>
            <w:r>
              <w:t>Donde y quien lo Emite</w:t>
            </w:r>
          </w:p>
        </w:tc>
        <w:tc>
          <w:tcPr>
            <w:tcW w:w="3328" w:type="dxa"/>
          </w:tcPr>
          <w:p w:rsidR="003E7B22" w:rsidRDefault="003E7B22" w:rsidP="00BF5127">
            <w:r>
              <w:t>Departamento Emisor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>
            <w:r>
              <w:t>Alcaldía Municipal</w:t>
            </w:r>
          </w:p>
        </w:tc>
        <w:tc>
          <w:tcPr>
            <w:tcW w:w="3328" w:type="dxa"/>
          </w:tcPr>
          <w:p w:rsidR="003E7B22" w:rsidRDefault="003E7B22" w:rsidP="00BF5127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Jefe del Registro del Estado Familiar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>
            <w:r>
              <w:t>Donde y quien lo revisa</w:t>
            </w:r>
          </w:p>
        </w:tc>
        <w:tc>
          <w:tcPr>
            <w:tcW w:w="3328" w:type="dxa"/>
          </w:tcPr>
          <w:p w:rsidR="003E7B22" w:rsidRDefault="003E7B22" w:rsidP="00BF5127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>
            <w:r>
              <w:t xml:space="preserve">Alcaldía Municipal: </w:t>
            </w:r>
          </w:p>
        </w:tc>
        <w:tc>
          <w:tcPr>
            <w:tcW w:w="3328" w:type="dxa"/>
          </w:tcPr>
          <w:p w:rsidR="003E7B22" w:rsidRDefault="003E7B22" w:rsidP="00BF5127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62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Jefe del Registro del Estado Familiar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>
            <w:r>
              <w:t>Del cómo se emite</w:t>
            </w:r>
          </w:p>
        </w:tc>
        <w:tc>
          <w:tcPr>
            <w:tcW w:w="3328" w:type="dxa"/>
          </w:tcPr>
          <w:p w:rsidR="003E7B22" w:rsidRDefault="003E7B22" w:rsidP="00BF5127">
            <w:r>
              <w:t>Formato en que se emite</w:t>
            </w:r>
          </w:p>
        </w:tc>
        <w:tc>
          <w:tcPr>
            <w:tcW w:w="1286" w:type="dxa"/>
          </w:tcPr>
          <w:p w:rsidR="003E7B22" w:rsidRDefault="003E7B22" w:rsidP="00BF5127">
            <w:r>
              <w:t xml:space="preserve">Manuscrito  </w:t>
            </w:r>
          </w:p>
        </w:tc>
        <w:tc>
          <w:tcPr>
            <w:tcW w:w="1511" w:type="dxa"/>
          </w:tcPr>
          <w:p w:rsidR="003E7B22" w:rsidRDefault="003E7B22" w:rsidP="00BF5127">
            <w:r>
              <w:t>Mecanografía</w:t>
            </w:r>
          </w:p>
        </w:tc>
        <w:tc>
          <w:tcPr>
            <w:tcW w:w="1134" w:type="dxa"/>
          </w:tcPr>
          <w:p w:rsidR="003E7B22" w:rsidRDefault="003E7B22" w:rsidP="00BF5127">
            <w:r>
              <w:t>Digital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/>
        </w:tc>
        <w:tc>
          <w:tcPr>
            <w:tcW w:w="1286" w:type="dxa"/>
          </w:tcPr>
          <w:p w:rsidR="003E7B22" w:rsidRDefault="003E7B22" w:rsidP="00BF5127">
            <w:r>
              <w:t>x</w:t>
            </w:r>
          </w:p>
        </w:tc>
        <w:tc>
          <w:tcPr>
            <w:tcW w:w="1511" w:type="dxa"/>
          </w:tcPr>
          <w:p w:rsidR="003E7B22" w:rsidRDefault="003E7B22" w:rsidP="00BF5127"/>
        </w:tc>
        <w:tc>
          <w:tcPr>
            <w:tcW w:w="1134" w:type="dxa"/>
          </w:tcPr>
          <w:p w:rsidR="003E7B22" w:rsidRDefault="003E7B22" w:rsidP="00BF5127">
            <w:r>
              <w:t>X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>
            <w:r>
              <w:t>Del cuando se emite</w:t>
            </w:r>
          </w:p>
        </w:tc>
        <w:tc>
          <w:tcPr>
            <w:tcW w:w="3328" w:type="dxa"/>
          </w:tcPr>
          <w:p w:rsidR="003E7B22" w:rsidRDefault="003E7B22" w:rsidP="00BF5127">
            <w:r>
              <w:t>Periodo en que se emite</w:t>
            </w:r>
          </w:p>
        </w:tc>
        <w:tc>
          <w:tcPr>
            <w:tcW w:w="1286" w:type="dxa"/>
          </w:tcPr>
          <w:p w:rsidR="003E7B22" w:rsidRDefault="003E7B22" w:rsidP="00BF5127">
            <w:r>
              <w:t>mensual</w:t>
            </w:r>
          </w:p>
        </w:tc>
        <w:tc>
          <w:tcPr>
            <w:tcW w:w="1511" w:type="dxa"/>
          </w:tcPr>
          <w:p w:rsidR="003E7B22" w:rsidRDefault="003E7B22" w:rsidP="00BF5127">
            <w:r>
              <w:t>Trimestral</w:t>
            </w:r>
          </w:p>
        </w:tc>
        <w:tc>
          <w:tcPr>
            <w:tcW w:w="1134" w:type="dxa"/>
          </w:tcPr>
          <w:p w:rsidR="003E7B22" w:rsidRDefault="003E7B22" w:rsidP="00BF5127">
            <w:r>
              <w:t>semestral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/>
        </w:tc>
        <w:tc>
          <w:tcPr>
            <w:tcW w:w="1286" w:type="dxa"/>
          </w:tcPr>
          <w:p w:rsidR="003E7B22" w:rsidRDefault="003E7B22" w:rsidP="00BF5127"/>
        </w:tc>
        <w:tc>
          <w:tcPr>
            <w:tcW w:w="1511" w:type="dxa"/>
          </w:tcPr>
          <w:p w:rsidR="003E7B22" w:rsidRDefault="003E7B22" w:rsidP="00BF5127"/>
        </w:tc>
        <w:tc>
          <w:tcPr>
            <w:tcW w:w="1134" w:type="dxa"/>
          </w:tcPr>
          <w:p w:rsidR="003E7B22" w:rsidRDefault="003E7B22" w:rsidP="00BF5127"/>
        </w:tc>
      </w:tr>
      <w:tr w:rsidR="003E7B22" w:rsidTr="00BF5127">
        <w:trPr>
          <w:trHeight w:val="637"/>
        </w:trPr>
        <w:tc>
          <w:tcPr>
            <w:tcW w:w="2157" w:type="dxa"/>
          </w:tcPr>
          <w:p w:rsidR="003E7B22" w:rsidRDefault="003E7B22" w:rsidP="00BF5127">
            <w:r>
              <w:t>Quien completo este cuestionario</w:t>
            </w:r>
          </w:p>
        </w:tc>
        <w:tc>
          <w:tcPr>
            <w:tcW w:w="3328" w:type="dxa"/>
          </w:tcPr>
          <w:p w:rsidR="003E7B22" w:rsidRDefault="003E7B22" w:rsidP="00BF5127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</w:tbl>
    <w:p w:rsidR="003E7B22" w:rsidRDefault="003E7B22" w:rsidP="003E7B22"/>
    <w:p w:rsidR="003E7B22" w:rsidRDefault="003E7B22" w:rsidP="003E7B22"/>
    <w:p w:rsidR="003E7B22" w:rsidRDefault="003E7B22" w:rsidP="003E7B22">
      <w:r>
        <w:lastRenderedPageBreak/>
        <w:t>CUESTIONARIO DE DIAGNOSTICO DE LA INFORMACION OFICIOSA MUNICIPAL SEGUN ART 10  Y 17  DE LAIP</w:t>
      </w:r>
    </w:p>
    <w:p w:rsidR="003E7B22" w:rsidRPr="00A37B1E" w:rsidRDefault="003E7B22" w:rsidP="003E7B22">
      <w:pPr>
        <w:tabs>
          <w:tab w:val="left" w:pos="2728"/>
        </w:tabs>
        <w:rPr>
          <w:b/>
          <w:i/>
          <w:u w:val="single"/>
        </w:rPr>
      </w:pPr>
      <w:r>
        <w:tab/>
      </w:r>
      <w:r>
        <w:rPr>
          <w:b/>
          <w:i/>
          <w:u w:val="single"/>
        </w:rPr>
        <w:t>LIBROS DE MATRIMONIOS</w:t>
      </w:r>
    </w:p>
    <w:p w:rsidR="003E7B22" w:rsidRDefault="003E7B22" w:rsidP="003E7B22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Municipio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Monte San Juan</w:t>
            </w:r>
          </w:p>
        </w:tc>
      </w:tr>
      <w:tr w:rsidR="003E7B22" w:rsidTr="00BF5127">
        <w:trPr>
          <w:trHeight w:val="1223"/>
        </w:trPr>
        <w:tc>
          <w:tcPr>
            <w:tcW w:w="2157" w:type="dxa"/>
          </w:tcPr>
          <w:p w:rsidR="003E7B22" w:rsidRDefault="003E7B22" w:rsidP="00BF5127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7A1D3ECD" wp14:editId="4EFF3875">
                  <wp:extent cx="962025" cy="1009650"/>
                  <wp:effectExtent l="0" t="0" r="9525" b="0"/>
                  <wp:docPr id="6" name="Imagen 6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3E7B22" w:rsidRDefault="003E7B22" w:rsidP="00BF5127">
            <w:r>
              <w:t>Departamento</w:t>
            </w:r>
          </w:p>
          <w:p w:rsidR="003E7B22" w:rsidRPr="006A3481" w:rsidRDefault="003E7B22" w:rsidP="00BF5127"/>
          <w:p w:rsidR="003E7B22" w:rsidRDefault="003E7B22" w:rsidP="00BF5127"/>
          <w:p w:rsidR="003E7B22" w:rsidRDefault="003E7B22" w:rsidP="00BF5127"/>
          <w:p w:rsidR="003E7B22" w:rsidRPr="006A3481" w:rsidRDefault="003E7B22" w:rsidP="00BF5127">
            <w:pPr>
              <w:ind w:firstLine="708"/>
            </w:pP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Cuscatlán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Fecha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 xml:space="preserve"> </w:t>
            </w:r>
          </w:p>
        </w:tc>
      </w:tr>
      <w:tr w:rsidR="003E7B22" w:rsidTr="00BF5127">
        <w:trPr>
          <w:trHeight w:val="620"/>
        </w:trPr>
        <w:tc>
          <w:tcPr>
            <w:tcW w:w="2157" w:type="dxa"/>
          </w:tcPr>
          <w:p w:rsidR="003E7B22" w:rsidRDefault="003E7B22" w:rsidP="00BF5127">
            <w:r>
              <w:t>Del documento/informe</w:t>
            </w:r>
          </w:p>
        </w:tc>
        <w:tc>
          <w:tcPr>
            <w:tcW w:w="3328" w:type="dxa"/>
          </w:tcPr>
          <w:p w:rsidR="003E7B22" w:rsidRDefault="003E7B22" w:rsidP="00BF5127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PARTIDAS DE MATRIMONIOS</w:t>
            </w:r>
          </w:p>
        </w:tc>
      </w:tr>
      <w:tr w:rsidR="003E7B22" w:rsidTr="00BF5127">
        <w:trPr>
          <w:trHeight w:val="91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Contenido del informe</w:t>
            </w:r>
          </w:p>
          <w:p w:rsidR="003E7B22" w:rsidRDefault="003E7B22" w:rsidP="00BF5127"/>
          <w:p w:rsidR="003E7B22" w:rsidRDefault="003E7B22" w:rsidP="00BF5127"/>
        </w:tc>
        <w:tc>
          <w:tcPr>
            <w:tcW w:w="3931" w:type="dxa"/>
            <w:gridSpan w:val="3"/>
          </w:tcPr>
          <w:p w:rsidR="003E7B22" w:rsidRDefault="001762C3" w:rsidP="00BF5127">
            <w:pPr>
              <w:jc w:val="both"/>
              <w:rPr>
                <w:b/>
              </w:rPr>
            </w:pPr>
            <w:r>
              <w:rPr>
                <w:b/>
              </w:rPr>
              <w:t>21</w:t>
            </w:r>
            <w:r w:rsidR="003E7B22">
              <w:rPr>
                <w:b/>
              </w:rPr>
              <w:t xml:space="preserve"> LIBRO DE PARTIDAS DE MATRIMONIOS </w:t>
            </w:r>
          </w:p>
          <w:p w:rsidR="003E7B22" w:rsidRPr="001E657D" w:rsidRDefault="003E7B22" w:rsidP="001762C3">
            <w:pPr>
              <w:jc w:val="both"/>
              <w:rPr>
                <w:b/>
              </w:rPr>
            </w:pPr>
            <w:r>
              <w:rPr>
                <w:b/>
              </w:rPr>
              <w:t>AÑO 1979/ 20</w:t>
            </w:r>
            <w:r w:rsidR="001762C3">
              <w:rPr>
                <w:b/>
              </w:rPr>
              <w:t>20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Clase de contenido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PARTIDAS DE MATRIMONIO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oficiosa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>
            <w:r>
              <w:t>Donde y quien lo Emite</w:t>
            </w:r>
          </w:p>
        </w:tc>
        <w:tc>
          <w:tcPr>
            <w:tcW w:w="3328" w:type="dxa"/>
          </w:tcPr>
          <w:p w:rsidR="003E7B22" w:rsidRDefault="003E7B22" w:rsidP="00BF5127">
            <w:r>
              <w:t>Departamento Emisor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>
            <w:r>
              <w:t>Alcaldía Municipal</w:t>
            </w:r>
          </w:p>
        </w:tc>
        <w:tc>
          <w:tcPr>
            <w:tcW w:w="3328" w:type="dxa"/>
          </w:tcPr>
          <w:p w:rsidR="003E7B22" w:rsidRDefault="003E7B22" w:rsidP="00BF5127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Jefe del Registro del Estado Familiar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>
            <w:r>
              <w:t>Donde y quien lo revisa</w:t>
            </w:r>
          </w:p>
        </w:tc>
        <w:tc>
          <w:tcPr>
            <w:tcW w:w="3328" w:type="dxa"/>
          </w:tcPr>
          <w:p w:rsidR="003E7B22" w:rsidRDefault="003E7B22" w:rsidP="00BF5127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>
            <w:r>
              <w:t xml:space="preserve">Alcaldía Municipal: </w:t>
            </w:r>
          </w:p>
        </w:tc>
        <w:tc>
          <w:tcPr>
            <w:tcW w:w="3328" w:type="dxa"/>
          </w:tcPr>
          <w:p w:rsidR="003E7B22" w:rsidRDefault="003E7B22" w:rsidP="00BF5127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62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Jefe del Registro del Estado Familiar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>
            <w:r>
              <w:t>Del cómo se emite</w:t>
            </w:r>
          </w:p>
        </w:tc>
        <w:tc>
          <w:tcPr>
            <w:tcW w:w="3328" w:type="dxa"/>
          </w:tcPr>
          <w:p w:rsidR="003E7B22" w:rsidRDefault="003E7B22" w:rsidP="00BF5127">
            <w:r>
              <w:t>Formato en que se emite</w:t>
            </w:r>
          </w:p>
        </w:tc>
        <w:tc>
          <w:tcPr>
            <w:tcW w:w="1286" w:type="dxa"/>
          </w:tcPr>
          <w:p w:rsidR="003E7B22" w:rsidRDefault="003E7B22" w:rsidP="00BF5127">
            <w:r>
              <w:t xml:space="preserve">Manuscrito  </w:t>
            </w:r>
          </w:p>
        </w:tc>
        <w:tc>
          <w:tcPr>
            <w:tcW w:w="1511" w:type="dxa"/>
          </w:tcPr>
          <w:p w:rsidR="003E7B22" w:rsidRDefault="003E7B22" w:rsidP="00BF5127">
            <w:r>
              <w:t>Mecanografía</w:t>
            </w:r>
          </w:p>
        </w:tc>
        <w:tc>
          <w:tcPr>
            <w:tcW w:w="1134" w:type="dxa"/>
          </w:tcPr>
          <w:p w:rsidR="003E7B22" w:rsidRDefault="003E7B22" w:rsidP="00BF5127">
            <w:r>
              <w:t>Digital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/>
        </w:tc>
        <w:tc>
          <w:tcPr>
            <w:tcW w:w="1286" w:type="dxa"/>
          </w:tcPr>
          <w:p w:rsidR="003E7B22" w:rsidRDefault="003E7B22" w:rsidP="00BF5127">
            <w:r>
              <w:t>certificada</w:t>
            </w:r>
          </w:p>
        </w:tc>
        <w:tc>
          <w:tcPr>
            <w:tcW w:w="1511" w:type="dxa"/>
          </w:tcPr>
          <w:p w:rsidR="003E7B22" w:rsidRDefault="003E7B22" w:rsidP="00BF5127"/>
        </w:tc>
        <w:tc>
          <w:tcPr>
            <w:tcW w:w="1134" w:type="dxa"/>
          </w:tcPr>
          <w:p w:rsidR="003E7B22" w:rsidRDefault="003E7B22" w:rsidP="00BF5127">
            <w:r>
              <w:t>X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>
            <w:r>
              <w:t>Del cuando se emite</w:t>
            </w:r>
          </w:p>
        </w:tc>
        <w:tc>
          <w:tcPr>
            <w:tcW w:w="3328" w:type="dxa"/>
          </w:tcPr>
          <w:p w:rsidR="003E7B22" w:rsidRDefault="003E7B22" w:rsidP="00BF5127">
            <w:r>
              <w:t>Periodo en que se emite</w:t>
            </w:r>
          </w:p>
        </w:tc>
        <w:tc>
          <w:tcPr>
            <w:tcW w:w="1286" w:type="dxa"/>
          </w:tcPr>
          <w:p w:rsidR="003E7B22" w:rsidRDefault="003E7B22" w:rsidP="00BF5127">
            <w:r>
              <w:t>mensual</w:t>
            </w:r>
          </w:p>
        </w:tc>
        <w:tc>
          <w:tcPr>
            <w:tcW w:w="1511" w:type="dxa"/>
          </w:tcPr>
          <w:p w:rsidR="003E7B22" w:rsidRDefault="003E7B22" w:rsidP="00BF5127">
            <w:r>
              <w:t>Trimestral</w:t>
            </w:r>
          </w:p>
        </w:tc>
        <w:tc>
          <w:tcPr>
            <w:tcW w:w="1134" w:type="dxa"/>
          </w:tcPr>
          <w:p w:rsidR="003E7B22" w:rsidRDefault="003E7B22" w:rsidP="00BF5127">
            <w:r>
              <w:t>semestral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diario</w:t>
            </w:r>
          </w:p>
        </w:tc>
        <w:tc>
          <w:tcPr>
            <w:tcW w:w="1286" w:type="dxa"/>
          </w:tcPr>
          <w:p w:rsidR="003E7B22" w:rsidRDefault="003E7B22" w:rsidP="00BF5127"/>
        </w:tc>
        <w:tc>
          <w:tcPr>
            <w:tcW w:w="1511" w:type="dxa"/>
          </w:tcPr>
          <w:p w:rsidR="003E7B22" w:rsidRDefault="003E7B22" w:rsidP="00BF5127"/>
        </w:tc>
        <w:tc>
          <w:tcPr>
            <w:tcW w:w="1134" w:type="dxa"/>
          </w:tcPr>
          <w:p w:rsidR="003E7B22" w:rsidRDefault="003E7B22" w:rsidP="00BF5127"/>
        </w:tc>
      </w:tr>
      <w:tr w:rsidR="003E7B22" w:rsidTr="00BF5127">
        <w:trPr>
          <w:trHeight w:val="637"/>
        </w:trPr>
        <w:tc>
          <w:tcPr>
            <w:tcW w:w="2157" w:type="dxa"/>
          </w:tcPr>
          <w:p w:rsidR="003E7B22" w:rsidRDefault="003E7B22" w:rsidP="00BF5127">
            <w:r>
              <w:t>Quien completo este cuestionario</w:t>
            </w:r>
          </w:p>
        </w:tc>
        <w:tc>
          <w:tcPr>
            <w:tcW w:w="3328" w:type="dxa"/>
          </w:tcPr>
          <w:p w:rsidR="003E7B22" w:rsidRDefault="003E7B22" w:rsidP="00BF5127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</w:tbl>
    <w:p w:rsidR="003E7B22" w:rsidRDefault="003E7B22" w:rsidP="003E7B22"/>
    <w:p w:rsidR="003E7B22" w:rsidRDefault="003E7B22" w:rsidP="003E7B22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3E7B22" w:rsidRPr="00D224E2" w:rsidTr="00BF5127">
        <w:tc>
          <w:tcPr>
            <w:tcW w:w="9351" w:type="dxa"/>
          </w:tcPr>
          <w:p w:rsidR="003E7B22" w:rsidRPr="00D224E2" w:rsidRDefault="003E7B22" w:rsidP="00BF5127">
            <w:pPr>
              <w:jc w:val="center"/>
              <w:rPr>
                <w:i/>
                <w:sz w:val="20"/>
              </w:rPr>
            </w:pPr>
            <w:r w:rsidRPr="00D224E2">
              <w:rPr>
                <w:i/>
                <w:sz w:val="28"/>
              </w:rPr>
              <w:lastRenderedPageBreak/>
              <w:t>LIBROS DE PARTIDAS DE NACIMIENTO EN REPOSICIONES</w:t>
            </w:r>
          </w:p>
        </w:tc>
      </w:tr>
    </w:tbl>
    <w:p w:rsidR="003E7B22" w:rsidRPr="00D224E2" w:rsidRDefault="003E7B22" w:rsidP="003E7B22">
      <w:pPr>
        <w:rPr>
          <w:sz w:val="20"/>
        </w:rPr>
      </w:pPr>
    </w:p>
    <w:p w:rsidR="003E7B22" w:rsidRPr="00D224E2" w:rsidRDefault="003E7B22" w:rsidP="003E7B22">
      <w:pPr>
        <w:rPr>
          <w:sz w:val="20"/>
        </w:rPr>
      </w:pPr>
      <w:r w:rsidRPr="00D224E2">
        <w:rPr>
          <w:sz w:val="20"/>
        </w:rPr>
        <w:t>CUESTIONARIO DE DIAGNOSTICO DE LA INFORMACION OFICIOSA MUNICIPAL SEGUN ART 10  Y 17  DE LAIP</w:t>
      </w:r>
    </w:p>
    <w:p w:rsidR="003E7B22" w:rsidRPr="00D224E2" w:rsidRDefault="003E7B22" w:rsidP="003E7B22">
      <w:pPr>
        <w:tabs>
          <w:tab w:val="left" w:pos="2728"/>
        </w:tabs>
        <w:rPr>
          <w:b/>
          <w:i/>
          <w:sz w:val="20"/>
          <w:u w:val="single"/>
        </w:rPr>
      </w:pPr>
      <w:r w:rsidRPr="00D224E2">
        <w:rPr>
          <w:sz w:val="20"/>
        </w:rPr>
        <w:tab/>
      </w:r>
      <w:r w:rsidRPr="00D224E2">
        <w:rPr>
          <w:b/>
          <w:i/>
          <w:sz w:val="20"/>
          <w:u w:val="single"/>
        </w:rPr>
        <w:t>LIBROS DE REPOSICIONES</w:t>
      </w:r>
    </w:p>
    <w:p w:rsidR="003E7B22" w:rsidRDefault="003E7B22" w:rsidP="003E7B22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Municipio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Monte San Juan</w:t>
            </w:r>
          </w:p>
        </w:tc>
      </w:tr>
      <w:tr w:rsidR="003E7B22" w:rsidTr="00BF5127">
        <w:trPr>
          <w:trHeight w:val="1223"/>
        </w:trPr>
        <w:tc>
          <w:tcPr>
            <w:tcW w:w="2157" w:type="dxa"/>
          </w:tcPr>
          <w:p w:rsidR="003E7B22" w:rsidRDefault="003E7B22" w:rsidP="00BF5127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3025AF41" wp14:editId="30C126C8">
                  <wp:extent cx="962025" cy="1009650"/>
                  <wp:effectExtent l="0" t="0" r="9525" b="0"/>
                  <wp:docPr id="7" name="Imagen 7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3E7B22" w:rsidRDefault="003E7B22" w:rsidP="00BF5127">
            <w:r>
              <w:t>Departamento</w:t>
            </w:r>
          </w:p>
          <w:p w:rsidR="003E7B22" w:rsidRPr="006A3481" w:rsidRDefault="003E7B22" w:rsidP="00BF5127"/>
          <w:p w:rsidR="003E7B22" w:rsidRDefault="003E7B22" w:rsidP="00BF5127"/>
          <w:p w:rsidR="003E7B22" w:rsidRDefault="003E7B22" w:rsidP="00BF5127"/>
          <w:p w:rsidR="003E7B22" w:rsidRPr="006A3481" w:rsidRDefault="003E7B22" w:rsidP="00BF5127">
            <w:pPr>
              <w:ind w:firstLine="708"/>
            </w:pP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Cuscatlán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Fecha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 xml:space="preserve"> </w:t>
            </w:r>
          </w:p>
        </w:tc>
      </w:tr>
      <w:tr w:rsidR="003E7B22" w:rsidTr="00BF5127">
        <w:trPr>
          <w:trHeight w:val="620"/>
        </w:trPr>
        <w:tc>
          <w:tcPr>
            <w:tcW w:w="2157" w:type="dxa"/>
          </w:tcPr>
          <w:p w:rsidR="003E7B22" w:rsidRDefault="003E7B22" w:rsidP="00BF5127">
            <w:r>
              <w:t>Del documento/informe</w:t>
            </w:r>
          </w:p>
        </w:tc>
        <w:tc>
          <w:tcPr>
            <w:tcW w:w="3328" w:type="dxa"/>
          </w:tcPr>
          <w:p w:rsidR="003E7B22" w:rsidRDefault="003E7B22" w:rsidP="00BF5127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3E7B22" w:rsidRPr="00F51FB6" w:rsidRDefault="003E7B22" w:rsidP="001762C3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1762C3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 xml:space="preserve"> </w:t>
            </w:r>
            <w:r w:rsidRPr="00F51FB6">
              <w:rPr>
                <w:b/>
                <w:sz w:val="24"/>
              </w:rPr>
              <w:t>LIBROS DE REPOSICIONES AÑOS 1987/20</w:t>
            </w:r>
            <w:r w:rsidR="001762C3">
              <w:rPr>
                <w:b/>
                <w:sz w:val="24"/>
              </w:rPr>
              <w:t>20</w:t>
            </w:r>
          </w:p>
        </w:tc>
      </w:tr>
      <w:tr w:rsidR="003E7B22" w:rsidTr="00BF5127">
        <w:trPr>
          <w:trHeight w:val="91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Contenido del informe</w:t>
            </w:r>
          </w:p>
          <w:p w:rsidR="003E7B22" w:rsidRDefault="003E7B22" w:rsidP="00BF5127"/>
          <w:p w:rsidR="003E7B22" w:rsidRDefault="003E7B22" w:rsidP="00BF5127"/>
        </w:tc>
        <w:tc>
          <w:tcPr>
            <w:tcW w:w="3931" w:type="dxa"/>
            <w:gridSpan w:val="3"/>
          </w:tcPr>
          <w:p w:rsidR="003E7B22" w:rsidRPr="001E657D" w:rsidRDefault="003E7B22" w:rsidP="00BF5127">
            <w:pPr>
              <w:jc w:val="both"/>
              <w:rPr>
                <w:b/>
              </w:rPr>
            </w:pPr>
            <w:r>
              <w:rPr>
                <w:b/>
              </w:rPr>
              <w:t xml:space="preserve">REPOSICIONES DE PARTIDAS 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Clase de contenido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REPOSICIONES DE PARTIDAS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oficiosa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>
            <w:r>
              <w:t>Donde y quien lo Emite</w:t>
            </w:r>
          </w:p>
        </w:tc>
        <w:tc>
          <w:tcPr>
            <w:tcW w:w="3328" w:type="dxa"/>
          </w:tcPr>
          <w:p w:rsidR="003E7B22" w:rsidRDefault="003E7B22" w:rsidP="00BF5127">
            <w:r>
              <w:t>Departamento Emisor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>
            <w:r>
              <w:t>Alcaldía Municipal</w:t>
            </w:r>
          </w:p>
        </w:tc>
        <w:tc>
          <w:tcPr>
            <w:tcW w:w="3328" w:type="dxa"/>
          </w:tcPr>
          <w:p w:rsidR="003E7B22" w:rsidRDefault="003E7B22" w:rsidP="00BF5127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Jefe del Registro del Estado Familiar</w:t>
            </w:r>
          </w:p>
        </w:tc>
      </w:tr>
      <w:tr w:rsidR="003E7B22" w:rsidTr="00BF5127">
        <w:trPr>
          <w:trHeight w:val="603"/>
        </w:trPr>
        <w:tc>
          <w:tcPr>
            <w:tcW w:w="2157" w:type="dxa"/>
          </w:tcPr>
          <w:p w:rsidR="003E7B22" w:rsidRDefault="003E7B22" w:rsidP="00BF5127">
            <w:r>
              <w:t>Donde y quien lo revisa</w:t>
            </w:r>
          </w:p>
        </w:tc>
        <w:tc>
          <w:tcPr>
            <w:tcW w:w="3328" w:type="dxa"/>
          </w:tcPr>
          <w:p w:rsidR="003E7B22" w:rsidRDefault="003E7B22" w:rsidP="00BF5127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>
            <w:r>
              <w:t xml:space="preserve">Alcaldía Municipal: </w:t>
            </w:r>
          </w:p>
        </w:tc>
        <w:tc>
          <w:tcPr>
            <w:tcW w:w="3328" w:type="dxa"/>
          </w:tcPr>
          <w:p w:rsidR="003E7B22" w:rsidRDefault="003E7B22" w:rsidP="00BF5127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62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Jefe del Registro del Estado Familiar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>
            <w:r>
              <w:t>Del cómo se emite</w:t>
            </w:r>
          </w:p>
        </w:tc>
        <w:tc>
          <w:tcPr>
            <w:tcW w:w="3328" w:type="dxa"/>
          </w:tcPr>
          <w:p w:rsidR="003E7B22" w:rsidRDefault="003E7B22" w:rsidP="00BF5127">
            <w:r>
              <w:t>Formato en que se emite</w:t>
            </w:r>
          </w:p>
        </w:tc>
        <w:tc>
          <w:tcPr>
            <w:tcW w:w="1286" w:type="dxa"/>
          </w:tcPr>
          <w:p w:rsidR="003E7B22" w:rsidRDefault="003E7B22" w:rsidP="00BF5127">
            <w:r>
              <w:t xml:space="preserve">Manuscrito  </w:t>
            </w:r>
          </w:p>
        </w:tc>
        <w:tc>
          <w:tcPr>
            <w:tcW w:w="1511" w:type="dxa"/>
          </w:tcPr>
          <w:p w:rsidR="003E7B22" w:rsidRDefault="003E7B22" w:rsidP="00BF5127">
            <w:r>
              <w:t>Mecanografía</w:t>
            </w:r>
          </w:p>
        </w:tc>
        <w:tc>
          <w:tcPr>
            <w:tcW w:w="1134" w:type="dxa"/>
          </w:tcPr>
          <w:p w:rsidR="003E7B22" w:rsidRDefault="003E7B22" w:rsidP="00BF5127">
            <w:r>
              <w:t>Digital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/>
        </w:tc>
        <w:tc>
          <w:tcPr>
            <w:tcW w:w="1286" w:type="dxa"/>
          </w:tcPr>
          <w:p w:rsidR="003E7B22" w:rsidRDefault="003E7B22" w:rsidP="00BF5127">
            <w:r>
              <w:t>certificada</w:t>
            </w:r>
          </w:p>
        </w:tc>
        <w:tc>
          <w:tcPr>
            <w:tcW w:w="1511" w:type="dxa"/>
          </w:tcPr>
          <w:p w:rsidR="003E7B22" w:rsidRDefault="003E7B22" w:rsidP="00BF5127"/>
        </w:tc>
        <w:tc>
          <w:tcPr>
            <w:tcW w:w="1134" w:type="dxa"/>
          </w:tcPr>
          <w:p w:rsidR="003E7B22" w:rsidRDefault="003E7B22" w:rsidP="00BF5127">
            <w:r>
              <w:t>X</w:t>
            </w:r>
          </w:p>
        </w:tc>
      </w:tr>
      <w:tr w:rsidR="003E7B22" w:rsidTr="00BF5127">
        <w:trPr>
          <w:trHeight w:val="293"/>
        </w:trPr>
        <w:tc>
          <w:tcPr>
            <w:tcW w:w="2157" w:type="dxa"/>
          </w:tcPr>
          <w:p w:rsidR="003E7B22" w:rsidRDefault="003E7B22" w:rsidP="00BF5127">
            <w:r>
              <w:t>Del cuando se emite</w:t>
            </w:r>
          </w:p>
        </w:tc>
        <w:tc>
          <w:tcPr>
            <w:tcW w:w="3328" w:type="dxa"/>
          </w:tcPr>
          <w:p w:rsidR="003E7B22" w:rsidRDefault="003E7B22" w:rsidP="00BF5127">
            <w:r>
              <w:t>Periodo en que se emite</w:t>
            </w:r>
          </w:p>
        </w:tc>
        <w:tc>
          <w:tcPr>
            <w:tcW w:w="1286" w:type="dxa"/>
          </w:tcPr>
          <w:p w:rsidR="003E7B22" w:rsidRDefault="003E7B22" w:rsidP="00BF5127">
            <w:r>
              <w:t>mensual</w:t>
            </w:r>
          </w:p>
        </w:tc>
        <w:tc>
          <w:tcPr>
            <w:tcW w:w="1511" w:type="dxa"/>
          </w:tcPr>
          <w:p w:rsidR="003E7B22" w:rsidRDefault="003E7B22" w:rsidP="00BF5127">
            <w:r>
              <w:t>Trimestral</w:t>
            </w:r>
          </w:p>
        </w:tc>
        <w:tc>
          <w:tcPr>
            <w:tcW w:w="1134" w:type="dxa"/>
          </w:tcPr>
          <w:p w:rsidR="003E7B22" w:rsidRDefault="003E7B22" w:rsidP="00BF5127">
            <w:r>
              <w:t>semestral</w:t>
            </w:r>
          </w:p>
        </w:tc>
      </w:tr>
      <w:tr w:rsidR="003E7B22" w:rsidTr="00BF5127">
        <w:trPr>
          <w:trHeight w:val="310"/>
        </w:trPr>
        <w:tc>
          <w:tcPr>
            <w:tcW w:w="2157" w:type="dxa"/>
          </w:tcPr>
          <w:p w:rsidR="003E7B22" w:rsidRDefault="003E7B22" w:rsidP="00BF5127"/>
        </w:tc>
        <w:tc>
          <w:tcPr>
            <w:tcW w:w="3328" w:type="dxa"/>
          </w:tcPr>
          <w:p w:rsidR="003E7B22" w:rsidRDefault="003E7B22" w:rsidP="00BF5127">
            <w:r>
              <w:t>diario</w:t>
            </w:r>
          </w:p>
        </w:tc>
        <w:tc>
          <w:tcPr>
            <w:tcW w:w="1286" w:type="dxa"/>
          </w:tcPr>
          <w:p w:rsidR="003E7B22" w:rsidRDefault="003E7B22" w:rsidP="00BF5127"/>
        </w:tc>
        <w:tc>
          <w:tcPr>
            <w:tcW w:w="1511" w:type="dxa"/>
          </w:tcPr>
          <w:p w:rsidR="003E7B22" w:rsidRDefault="003E7B22" w:rsidP="00BF5127"/>
        </w:tc>
        <w:tc>
          <w:tcPr>
            <w:tcW w:w="1134" w:type="dxa"/>
          </w:tcPr>
          <w:p w:rsidR="003E7B22" w:rsidRDefault="003E7B22" w:rsidP="00BF5127"/>
        </w:tc>
      </w:tr>
      <w:tr w:rsidR="003E7B22" w:rsidTr="00BF5127">
        <w:trPr>
          <w:trHeight w:val="637"/>
        </w:trPr>
        <w:tc>
          <w:tcPr>
            <w:tcW w:w="2157" w:type="dxa"/>
          </w:tcPr>
          <w:p w:rsidR="003E7B22" w:rsidRDefault="003E7B22" w:rsidP="00BF5127">
            <w:r>
              <w:t>Quien completo este cuestionario</w:t>
            </w:r>
          </w:p>
        </w:tc>
        <w:tc>
          <w:tcPr>
            <w:tcW w:w="3328" w:type="dxa"/>
          </w:tcPr>
          <w:p w:rsidR="003E7B22" w:rsidRDefault="003E7B22" w:rsidP="00BF5127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</w:tbl>
    <w:p w:rsidR="003E7B22" w:rsidRDefault="003E7B22" w:rsidP="003E7B22"/>
    <w:p w:rsidR="003E7B22" w:rsidRDefault="003E7B22" w:rsidP="003E7B22">
      <w:r>
        <w:lastRenderedPageBreak/>
        <w:t>CUESTIONARIO DE DIAGNOSTICO DE LA INFORMACION OFICIOSA MUNICIPAL SEGUN ART 10  Y 17  DE LAIP</w:t>
      </w:r>
    </w:p>
    <w:p w:rsidR="003E7B22" w:rsidRPr="00A37B1E" w:rsidRDefault="003E7B22" w:rsidP="003E7B22">
      <w:pPr>
        <w:tabs>
          <w:tab w:val="left" w:pos="2728"/>
        </w:tabs>
        <w:jc w:val="center"/>
        <w:rPr>
          <w:b/>
          <w:i/>
          <w:u w:val="single"/>
        </w:rPr>
      </w:pPr>
      <w:r>
        <w:rPr>
          <w:b/>
          <w:i/>
          <w:u w:val="single"/>
        </w:rPr>
        <w:t>LIBROS DE PARTIDAS DE NACIMIENTOS SEGÚN DECRETO 205</w:t>
      </w:r>
    </w:p>
    <w:p w:rsidR="003E7B22" w:rsidRDefault="003E7B22" w:rsidP="003E7B22"/>
    <w:tbl>
      <w:tblPr>
        <w:tblStyle w:val="Tablaconcuadrcula"/>
        <w:tblW w:w="9390" w:type="dxa"/>
        <w:tblLook w:val="04A0" w:firstRow="1" w:lastRow="0" w:firstColumn="1" w:lastColumn="0" w:noHBand="0" w:noVBand="1"/>
      </w:tblPr>
      <w:tblGrid>
        <w:gridCol w:w="2151"/>
        <w:gridCol w:w="3319"/>
        <w:gridCol w:w="1282"/>
        <w:gridCol w:w="1507"/>
        <w:gridCol w:w="1131"/>
      </w:tblGrid>
      <w:tr w:rsidR="003E7B22" w:rsidTr="00BF5127">
        <w:trPr>
          <w:trHeight w:val="318"/>
        </w:trPr>
        <w:tc>
          <w:tcPr>
            <w:tcW w:w="2151" w:type="dxa"/>
          </w:tcPr>
          <w:p w:rsidR="003E7B22" w:rsidRDefault="003E7B22" w:rsidP="00BF5127"/>
        </w:tc>
        <w:tc>
          <w:tcPr>
            <w:tcW w:w="3319" w:type="dxa"/>
          </w:tcPr>
          <w:p w:rsidR="003E7B22" w:rsidRDefault="003E7B22" w:rsidP="00BF5127">
            <w:r>
              <w:t>Municipio</w:t>
            </w:r>
          </w:p>
        </w:tc>
        <w:tc>
          <w:tcPr>
            <w:tcW w:w="3920" w:type="dxa"/>
            <w:gridSpan w:val="3"/>
          </w:tcPr>
          <w:p w:rsidR="003E7B22" w:rsidRDefault="003E7B22" w:rsidP="00BF5127">
            <w:r>
              <w:t>Monte San Juan</w:t>
            </w:r>
          </w:p>
        </w:tc>
      </w:tr>
      <w:tr w:rsidR="003E7B22" w:rsidTr="00BF5127">
        <w:trPr>
          <w:trHeight w:val="1257"/>
        </w:trPr>
        <w:tc>
          <w:tcPr>
            <w:tcW w:w="2151" w:type="dxa"/>
          </w:tcPr>
          <w:p w:rsidR="003E7B22" w:rsidRDefault="003E7B22" w:rsidP="00BF5127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7CF99C25" wp14:editId="0EE84150">
                  <wp:extent cx="962025" cy="1009650"/>
                  <wp:effectExtent l="0" t="0" r="9525" b="0"/>
                  <wp:docPr id="8" name="Imagen 8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9" w:type="dxa"/>
          </w:tcPr>
          <w:p w:rsidR="003E7B22" w:rsidRDefault="003E7B22" w:rsidP="00BF5127">
            <w:r>
              <w:t>Departamento</w:t>
            </w:r>
          </w:p>
          <w:p w:rsidR="003E7B22" w:rsidRPr="006A3481" w:rsidRDefault="003E7B22" w:rsidP="00BF5127"/>
          <w:p w:rsidR="003E7B22" w:rsidRDefault="003E7B22" w:rsidP="00BF5127"/>
          <w:p w:rsidR="003E7B22" w:rsidRDefault="003E7B22" w:rsidP="00BF5127"/>
          <w:p w:rsidR="003E7B22" w:rsidRPr="006A3481" w:rsidRDefault="003E7B22" w:rsidP="00BF5127">
            <w:pPr>
              <w:ind w:firstLine="708"/>
            </w:pPr>
          </w:p>
        </w:tc>
        <w:tc>
          <w:tcPr>
            <w:tcW w:w="3920" w:type="dxa"/>
            <w:gridSpan w:val="3"/>
          </w:tcPr>
          <w:p w:rsidR="003E7B22" w:rsidRDefault="003E7B22" w:rsidP="00BF5127">
            <w:r>
              <w:t>Cuscatlán</w:t>
            </w:r>
          </w:p>
        </w:tc>
      </w:tr>
      <w:tr w:rsidR="003E7B22" w:rsidTr="00BF5127">
        <w:trPr>
          <w:trHeight w:val="301"/>
        </w:trPr>
        <w:tc>
          <w:tcPr>
            <w:tcW w:w="2151" w:type="dxa"/>
          </w:tcPr>
          <w:p w:rsidR="003E7B22" w:rsidRDefault="003E7B22" w:rsidP="00BF5127"/>
        </w:tc>
        <w:tc>
          <w:tcPr>
            <w:tcW w:w="3319" w:type="dxa"/>
          </w:tcPr>
          <w:p w:rsidR="003E7B22" w:rsidRDefault="003E7B22" w:rsidP="00BF5127">
            <w:r>
              <w:t>Fecha</w:t>
            </w:r>
          </w:p>
        </w:tc>
        <w:tc>
          <w:tcPr>
            <w:tcW w:w="3920" w:type="dxa"/>
            <w:gridSpan w:val="3"/>
          </w:tcPr>
          <w:p w:rsidR="003E7B22" w:rsidRDefault="003E7B22" w:rsidP="00BF5127">
            <w:r>
              <w:t xml:space="preserve"> </w:t>
            </w:r>
          </w:p>
        </w:tc>
      </w:tr>
      <w:tr w:rsidR="003E7B22" w:rsidTr="00BF5127">
        <w:trPr>
          <w:trHeight w:val="637"/>
        </w:trPr>
        <w:tc>
          <w:tcPr>
            <w:tcW w:w="2151" w:type="dxa"/>
          </w:tcPr>
          <w:p w:rsidR="003E7B22" w:rsidRDefault="003E7B22" w:rsidP="00BF5127">
            <w:r>
              <w:t>Del documento/informe</w:t>
            </w:r>
          </w:p>
        </w:tc>
        <w:tc>
          <w:tcPr>
            <w:tcW w:w="3319" w:type="dxa"/>
          </w:tcPr>
          <w:p w:rsidR="003E7B22" w:rsidRDefault="003E7B22" w:rsidP="00BF5127">
            <w:r>
              <w:t>Nombre del informe/documento</w:t>
            </w:r>
          </w:p>
        </w:tc>
        <w:tc>
          <w:tcPr>
            <w:tcW w:w="3920" w:type="dxa"/>
            <w:gridSpan w:val="3"/>
          </w:tcPr>
          <w:p w:rsidR="003E7B22" w:rsidRDefault="003E7B22" w:rsidP="00BF512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7 </w:t>
            </w:r>
            <w:r w:rsidRPr="00F51FB6">
              <w:rPr>
                <w:b/>
                <w:sz w:val="24"/>
              </w:rPr>
              <w:t xml:space="preserve">LIBROS </w:t>
            </w:r>
            <w:r>
              <w:rPr>
                <w:b/>
                <w:sz w:val="24"/>
              </w:rPr>
              <w:t>DECRETO 205</w:t>
            </w:r>
          </w:p>
          <w:p w:rsidR="003E7B22" w:rsidRPr="00F51FB6" w:rsidRDefault="003E7B22" w:rsidP="00BF512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DESDE OCT/92 HASTA JULIO /1994</w:t>
            </w:r>
          </w:p>
        </w:tc>
      </w:tr>
      <w:tr w:rsidR="003E7B22" w:rsidTr="00BF5127">
        <w:trPr>
          <w:trHeight w:val="938"/>
        </w:trPr>
        <w:tc>
          <w:tcPr>
            <w:tcW w:w="2151" w:type="dxa"/>
          </w:tcPr>
          <w:p w:rsidR="003E7B22" w:rsidRDefault="003E7B22" w:rsidP="00BF5127"/>
        </w:tc>
        <w:tc>
          <w:tcPr>
            <w:tcW w:w="3319" w:type="dxa"/>
          </w:tcPr>
          <w:p w:rsidR="003E7B22" w:rsidRDefault="003E7B22" w:rsidP="00BF5127">
            <w:r>
              <w:t>Contenido del informe</w:t>
            </w:r>
          </w:p>
          <w:p w:rsidR="003E7B22" w:rsidRDefault="003E7B22" w:rsidP="00BF5127"/>
          <w:p w:rsidR="003E7B22" w:rsidRDefault="003E7B22" w:rsidP="00BF5127"/>
        </w:tc>
        <w:tc>
          <w:tcPr>
            <w:tcW w:w="3920" w:type="dxa"/>
            <w:gridSpan w:val="3"/>
          </w:tcPr>
          <w:p w:rsidR="003E7B22" w:rsidRPr="001E657D" w:rsidRDefault="003E7B22" w:rsidP="00BF5127">
            <w:pPr>
              <w:jc w:val="both"/>
              <w:rPr>
                <w:b/>
              </w:rPr>
            </w:pPr>
            <w:r>
              <w:rPr>
                <w:b/>
              </w:rPr>
              <w:t xml:space="preserve">DECRETO 205 </w:t>
            </w:r>
          </w:p>
        </w:tc>
      </w:tr>
      <w:tr w:rsidR="003E7B22" w:rsidTr="00BF5127">
        <w:trPr>
          <w:trHeight w:val="301"/>
        </w:trPr>
        <w:tc>
          <w:tcPr>
            <w:tcW w:w="2151" w:type="dxa"/>
          </w:tcPr>
          <w:p w:rsidR="003E7B22" w:rsidRDefault="003E7B22" w:rsidP="00BF5127"/>
        </w:tc>
        <w:tc>
          <w:tcPr>
            <w:tcW w:w="3319" w:type="dxa"/>
          </w:tcPr>
          <w:p w:rsidR="003E7B22" w:rsidRDefault="003E7B22" w:rsidP="00BF5127">
            <w:r>
              <w:t>Clase de contenido</w:t>
            </w:r>
          </w:p>
        </w:tc>
        <w:tc>
          <w:tcPr>
            <w:tcW w:w="3920" w:type="dxa"/>
            <w:gridSpan w:val="3"/>
          </w:tcPr>
          <w:p w:rsidR="003E7B22" w:rsidRDefault="003E7B22" w:rsidP="00BF5127">
            <w:r>
              <w:t>PARTIDAS DE NACIMIENTO</w:t>
            </w:r>
          </w:p>
        </w:tc>
      </w:tr>
      <w:tr w:rsidR="003E7B22" w:rsidTr="00BF5127">
        <w:trPr>
          <w:trHeight w:val="619"/>
        </w:trPr>
        <w:tc>
          <w:tcPr>
            <w:tcW w:w="2151" w:type="dxa"/>
          </w:tcPr>
          <w:p w:rsidR="003E7B22" w:rsidRDefault="003E7B22" w:rsidP="00BF5127"/>
        </w:tc>
        <w:tc>
          <w:tcPr>
            <w:tcW w:w="3319" w:type="dxa"/>
          </w:tcPr>
          <w:p w:rsidR="003E7B22" w:rsidRDefault="003E7B22" w:rsidP="00BF5127">
            <w:r>
              <w:t>Categoría de la información según art 10 de la LAIP</w:t>
            </w:r>
          </w:p>
        </w:tc>
        <w:tc>
          <w:tcPr>
            <w:tcW w:w="3920" w:type="dxa"/>
            <w:gridSpan w:val="3"/>
          </w:tcPr>
          <w:p w:rsidR="003E7B22" w:rsidRDefault="003E7B22" w:rsidP="00BF5127">
            <w:r>
              <w:t>oficiosa</w:t>
            </w:r>
          </w:p>
        </w:tc>
      </w:tr>
      <w:tr w:rsidR="003E7B22" w:rsidTr="00BF5127">
        <w:trPr>
          <w:trHeight w:val="619"/>
        </w:trPr>
        <w:tc>
          <w:tcPr>
            <w:tcW w:w="2151" w:type="dxa"/>
          </w:tcPr>
          <w:p w:rsidR="003E7B22" w:rsidRDefault="003E7B22" w:rsidP="00BF5127">
            <w:r>
              <w:t>Donde y quien lo Emite</w:t>
            </w:r>
          </w:p>
        </w:tc>
        <w:tc>
          <w:tcPr>
            <w:tcW w:w="3319" w:type="dxa"/>
          </w:tcPr>
          <w:p w:rsidR="003E7B22" w:rsidRDefault="003E7B22" w:rsidP="00BF5127">
            <w:r>
              <w:t>Departamento Emisor</w:t>
            </w:r>
          </w:p>
        </w:tc>
        <w:tc>
          <w:tcPr>
            <w:tcW w:w="3920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301"/>
        </w:trPr>
        <w:tc>
          <w:tcPr>
            <w:tcW w:w="2151" w:type="dxa"/>
          </w:tcPr>
          <w:p w:rsidR="003E7B22" w:rsidRDefault="003E7B22" w:rsidP="00BF5127">
            <w:r>
              <w:t>Alcaldía Municipal</w:t>
            </w:r>
          </w:p>
        </w:tc>
        <w:tc>
          <w:tcPr>
            <w:tcW w:w="3319" w:type="dxa"/>
          </w:tcPr>
          <w:p w:rsidR="003E7B22" w:rsidRDefault="003E7B22" w:rsidP="00BF5127">
            <w:r>
              <w:t>Persona que lo Emite</w:t>
            </w:r>
          </w:p>
        </w:tc>
        <w:tc>
          <w:tcPr>
            <w:tcW w:w="3920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619"/>
        </w:trPr>
        <w:tc>
          <w:tcPr>
            <w:tcW w:w="2151" w:type="dxa"/>
          </w:tcPr>
          <w:p w:rsidR="003E7B22" w:rsidRDefault="003E7B22" w:rsidP="00BF5127"/>
        </w:tc>
        <w:tc>
          <w:tcPr>
            <w:tcW w:w="3319" w:type="dxa"/>
          </w:tcPr>
          <w:p w:rsidR="003E7B22" w:rsidRDefault="003E7B22" w:rsidP="00BF5127">
            <w:r>
              <w:t>Cargo de la persona  que lo emite</w:t>
            </w:r>
          </w:p>
        </w:tc>
        <w:tc>
          <w:tcPr>
            <w:tcW w:w="3920" w:type="dxa"/>
            <w:gridSpan w:val="3"/>
          </w:tcPr>
          <w:p w:rsidR="003E7B22" w:rsidRDefault="003E7B22" w:rsidP="00BF5127">
            <w:r>
              <w:t>Jefe del Registro del Estado Familiar</w:t>
            </w:r>
          </w:p>
        </w:tc>
      </w:tr>
      <w:tr w:rsidR="003E7B22" w:rsidTr="00BF5127">
        <w:trPr>
          <w:trHeight w:val="619"/>
        </w:trPr>
        <w:tc>
          <w:tcPr>
            <w:tcW w:w="2151" w:type="dxa"/>
          </w:tcPr>
          <w:p w:rsidR="003E7B22" w:rsidRDefault="003E7B22" w:rsidP="00BF5127">
            <w:r>
              <w:t>Donde y quien lo revisa</w:t>
            </w:r>
          </w:p>
        </w:tc>
        <w:tc>
          <w:tcPr>
            <w:tcW w:w="3319" w:type="dxa"/>
          </w:tcPr>
          <w:p w:rsidR="003E7B22" w:rsidRDefault="003E7B22" w:rsidP="00BF5127">
            <w:r>
              <w:t>Departamento que lo revisa</w:t>
            </w:r>
          </w:p>
        </w:tc>
        <w:tc>
          <w:tcPr>
            <w:tcW w:w="3920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318"/>
        </w:trPr>
        <w:tc>
          <w:tcPr>
            <w:tcW w:w="2151" w:type="dxa"/>
          </w:tcPr>
          <w:p w:rsidR="003E7B22" w:rsidRDefault="003E7B22" w:rsidP="00BF5127">
            <w:r>
              <w:t xml:space="preserve">Alcaldía Municipal: </w:t>
            </w:r>
          </w:p>
        </w:tc>
        <w:tc>
          <w:tcPr>
            <w:tcW w:w="3319" w:type="dxa"/>
          </w:tcPr>
          <w:p w:rsidR="003E7B22" w:rsidRDefault="003E7B22" w:rsidP="00BF5127">
            <w:r>
              <w:t>Persona que lo revisa</w:t>
            </w:r>
          </w:p>
        </w:tc>
        <w:tc>
          <w:tcPr>
            <w:tcW w:w="3920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301"/>
        </w:trPr>
        <w:tc>
          <w:tcPr>
            <w:tcW w:w="2151" w:type="dxa"/>
          </w:tcPr>
          <w:p w:rsidR="003E7B22" w:rsidRDefault="003E7B22" w:rsidP="00BF5127"/>
        </w:tc>
        <w:tc>
          <w:tcPr>
            <w:tcW w:w="3319" w:type="dxa"/>
          </w:tcPr>
          <w:p w:rsidR="003E7B22" w:rsidRDefault="003E7B22" w:rsidP="00BF5127">
            <w:r>
              <w:t>Departamento que lo autoriza</w:t>
            </w:r>
          </w:p>
        </w:tc>
        <w:tc>
          <w:tcPr>
            <w:tcW w:w="3920" w:type="dxa"/>
            <w:gridSpan w:val="3"/>
          </w:tcPr>
          <w:p w:rsidR="003E7B22" w:rsidRDefault="003E7B22" w:rsidP="00BF5127">
            <w:r>
              <w:t>Unidad del Registro del Estado Familiar</w:t>
            </w:r>
          </w:p>
        </w:tc>
      </w:tr>
      <w:tr w:rsidR="003E7B22" w:rsidTr="00BF5127">
        <w:trPr>
          <w:trHeight w:val="318"/>
        </w:trPr>
        <w:tc>
          <w:tcPr>
            <w:tcW w:w="2151" w:type="dxa"/>
          </w:tcPr>
          <w:p w:rsidR="003E7B22" w:rsidRDefault="003E7B22" w:rsidP="00BF5127"/>
        </w:tc>
        <w:tc>
          <w:tcPr>
            <w:tcW w:w="3319" w:type="dxa"/>
          </w:tcPr>
          <w:p w:rsidR="003E7B22" w:rsidRDefault="003E7B22" w:rsidP="00BF5127">
            <w:r>
              <w:t>Persona que lo autoriza</w:t>
            </w:r>
          </w:p>
        </w:tc>
        <w:tc>
          <w:tcPr>
            <w:tcW w:w="3920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  <w:tr w:rsidR="003E7B22" w:rsidTr="00BF5127">
        <w:trPr>
          <w:trHeight w:val="637"/>
        </w:trPr>
        <w:tc>
          <w:tcPr>
            <w:tcW w:w="2151" w:type="dxa"/>
          </w:tcPr>
          <w:p w:rsidR="003E7B22" w:rsidRDefault="003E7B22" w:rsidP="00BF5127"/>
        </w:tc>
        <w:tc>
          <w:tcPr>
            <w:tcW w:w="3319" w:type="dxa"/>
          </w:tcPr>
          <w:p w:rsidR="003E7B22" w:rsidRDefault="003E7B22" w:rsidP="00BF5127">
            <w:r>
              <w:t>Cargo de la persona que lo autoriza</w:t>
            </w:r>
          </w:p>
        </w:tc>
        <w:tc>
          <w:tcPr>
            <w:tcW w:w="3920" w:type="dxa"/>
            <w:gridSpan w:val="3"/>
          </w:tcPr>
          <w:p w:rsidR="003E7B22" w:rsidRDefault="003E7B22" w:rsidP="00BF5127">
            <w:r>
              <w:t>Jefe del Registro del Estado Familiar</w:t>
            </w:r>
          </w:p>
        </w:tc>
      </w:tr>
      <w:tr w:rsidR="003E7B22" w:rsidTr="00BF5127">
        <w:trPr>
          <w:trHeight w:val="318"/>
        </w:trPr>
        <w:tc>
          <w:tcPr>
            <w:tcW w:w="2151" w:type="dxa"/>
          </w:tcPr>
          <w:p w:rsidR="003E7B22" w:rsidRDefault="003E7B22" w:rsidP="00BF5127">
            <w:r>
              <w:t>Del cómo se emite</w:t>
            </w:r>
          </w:p>
        </w:tc>
        <w:tc>
          <w:tcPr>
            <w:tcW w:w="3319" w:type="dxa"/>
          </w:tcPr>
          <w:p w:rsidR="003E7B22" w:rsidRDefault="003E7B22" w:rsidP="00BF5127">
            <w:r>
              <w:t>Formato en que se emite</w:t>
            </w:r>
          </w:p>
        </w:tc>
        <w:tc>
          <w:tcPr>
            <w:tcW w:w="1282" w:type="dxa"/>
          </w:tcPr>
          <w:p w:rsidR="003E7B22" w:rsidRDefault="003E7B22" w:rsidP="00BF5127">
            <w:r>
              <w:t xml:space="preserve">Manuscrito  </w:t>
            </w:r>
          </w:p>
        </w:tc>
        <w:tc>
          <w:tcPr>
            <w:tcW w:w="1507" w:type="dxa"/>
          </w:tcPr>
          <w:p w:rsidR="003E7B22" w:rsidRDefault="003E7B22" w:rsidP="00BF5127">
            <w:r>
              <w:t>Mecanografía</w:t>
            </w:r>
          </w:p>
        </w:tc>
        <w:tc>
          <w:tcPr>
            <w:tcW w:w="1131" w:type="dxa"/>
          </w:tcPr>
          <w:p w:rsidR="003E7B22" w:rsidRDefault="003E7B22" w:rsidP="00BF5127">
            <w:r>
              <w:t>Digital</w:t>
            </w:r>
          </w:p>
        </w:tc>
      </w:tr>
      <w:tr w:rsidR="003E7B22" w:rsidTr="00BF5127">
        <w:trPr>
          <w:trHeight w:val="301"/>
        </w:trPr>
        <w:tc>
          <w:tcPr>
            <w:tcW w:w="2151" w:type="dxa"/>
          </w:tcPr>
          <w:p w:rsidR="003E7B22" w:rsidRDefault="003E7B22" w:rsidP="00BF5127"/>
        </w:tc>
        <w:tc>
          <w:tcPr>
            <w:tcW w:w="3319" w:type="dxa"/>
          </w:tcPr>
          <w:p w:rsidR="003E7B22" w:rsidRDefault="003E7B22" w:rsidP="00BF5127"/>
        </w:tc>
        <w:tc>
          <w:tcPr>
            <w:tcW w:w="1282" w:type="dxa"/>
          </w:tcPr>
          <w:p w:rsidR="003E7B22" w:rsidRDefault="003E7B22" w:rsidP="00BF5127">
            <w:r>
              <w:t>certificada</w:t>
            </w:r>
          </w:p>
        </w:tc>
        <w:tc>
          <w:tcPr>
            <w:tcW w:w="1507" w:type="dxa"/>
          </w:tcPr>
          <w:p w:rsidR="003E7B22" w:rsidRDefault="003E7B22" w:rsidP="00BF5127"/>
        </w:tc>
        <w:tc>
          <w:tcPr>
            <w:tcW w:w="1131" w:type="dxa"/>
          </w:tcPr>
          <w:p w:rsidR="003E7B22" w:rsidRDefault="003E7B22" w:rsidP="00BF5127">
            <w:r>
              <w:t>X</w:t>
            </w:r>
          </w:p>
        </w:tc>
      </w:tr>
      <w:tr w:rsidR="003E7B22" w:rsidTr="00BF5127">
        <w:trPr>
          <w:trHeight w:val="301"/>
        </w:trPr>
        <w:tc>
          <w:tcPr>
            <w:tcW w:w="2151" w:type="dxa"/>
          </w:tcPr>
          <w:p w:rsidR="003E7B22" w:rsidRDefault="003E7B22" w:rsidP="00BF5127">
            <w:r>
              <w:t>Del cuando se emite</w:t>
            </w:r>
          </w:p>
        </w:tc>
        <w:tc>
          <w:tcPr>
            <w:tcW w:w="3319" w:type="dxa"/>
          </w:tcPr>
          <w:p w:rsidR="003E7B22" w:rsidRDefault="003E7B22" w:rsidP="00BF5127">
            <w:r>
              <w:t>Periodo en que se emite</w:t>
            </w:r>
          </w:p>
        </w:tc>
        <w:tc>
          <w:tcPr>
            <w:tcW w:w="1282" w:type="dxa"/>
          </w:tcPr>
          <w:p w:rsidR="003E7B22" w:rsidRDefault="003E7B22" w:rsidP="00BF5127">
            <w:r>
              <w:t>mensual</w:t>
            </w:r>
          </w:p>
        </w:tc>
        <w:tc>
          <w:tcPr>
            <w:tcW w:w="1507" w:type="dxa"/>
          </w:tcPr>
          <w:p w:rsidR="003E7B22" w:rsidRDefault="003E7B22" w:rsidP="00BF5127">
            <w:r>
              <w:t>Trimestral</w:t>
            </w:r>
          </w:p>
        </w:tc>
        <w:tc>
          <w:tcPr>
            <w:tcW w:w="1131" w:type="dxa"/>
          </w:tcPr>
          <w:p w:rsidR="003E7B22" w:rsidRDefault="003E7B22" w:rsidP="00BF5127">
            <w:r>
              <w:t>semestral</w:t>
            </w:r>
          </w:p>
        </w:tc>
      </w:tr>
      <w:tr w:rsidR="003E7B22" w:rsidTr="00BF5127">
        <w:trPr>
          <w:trHeight w:val="318"/>
        </w:trPr>
        <w:tc>
          <w:tcPr>
            <w:tcW w:w="2151" w:type="dxa"/>
          </w:tcPr>
          <w:p w:rsidR="003E7B22" w:rsidRDefault="003E7B22" w:rsidP="00BF5127"/>
        </w:tc>
        <w:tc>
          <w:tcPr>
            <w:tcW w:w="3319" w:type="dxa"/>
          </w:tcPr>
          <w:p w:rsidR="003E7B22" w:rsidRDefault="003E7B22" w:rsidP="00BF5127">
            <w:r>
              <w:t>diario</w:t>
            </w:r>
          </w:p>
        </w:tc>
        <w:tc>
          <w:tcPr>
            <w:tcW w:w="1282" w:type="dxa"/>
          </w:tcPr>
          <w:p w:rsidR="003E7B22" w:rsidRDefault="003E7B22" w:rsidP="00BF5127"/>
        </w:tc>
        <w:tc>
          <w:tcPr>
            <w:tcW w:w="1507" w:type="dxa"/>
          </w:tcPr>
          <w:p w:rsidR="003E7B22" w:rsidRDefault="003E7B22" w:rsidP="00BF5127"/>
        </w:tc>
        <w:tc>
          <w:tcPr>
            <w:tcW w:w="1131" w:type="dxa"/>
          </w:tcPr>
          <w:p w:rsidR="003E7B22" w:rsidRDefault="003E7B22" w:rsidP="00BF5127"/>
        </w:tc>
      </w:tr>
      <w:tr w:rsidR="003E7B22" w:rsidTr="00BF5127">
        <w:trPr>
          <w:trHeight w:val="654"/>
        </w:trPr>
        <w:tc>
          <w:tcPr>
            <w:tcW w:w="2151" w:type="dxa"/>
          </w:tcPr>
          <w:p w:rsidR="003E7B22" w:rsidRDefault="003E7B22" w:rsidP="00BF5127">
            <w:r>
              <w:t>Quien completo este cuestionario</w:t>
            </w:r>
          </w:p>
        </w:tc>
        <w:tc>
          <w:tcPr>
            <w:tcW w:w="3319" w:type="dxa"/>
          </w:tcPr>
          <w:p w:rsidR="003E7B22" w:rsidRDefault="003E7B22" w:rsidP="00BF5127">
            <w:r>
              <w:t>Nombre de la persona que completo este cuestionario</w:t>
            </w:r>
          </w:p>
        </w:tc>
        <w:tc>
          <w:tcPr>
            <w:tcW w:w="3920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</w:tbl>
    <w:p w:rsidR="003E7B22" w:rsidRDefault="003E7B22" w:rsidP="003E7B2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E7B22" w:rsidRPr="0009718B" w:rsidTr="00BF5127">
        <w:trPr>
          <w:trHeight w:val="425"/>
        </w:trPr>
        <w:tc>
          <w:tcPr>
            <w:tcW w:w="8828" w:type="dxa"/>
          </w:tcPr>
          <w:p w:rsidR="003E7B22" w:rsidRPr="0009718B" w:rsidRDefault="003E7B22" w:rsidP="00BF5127">
            <w:pPr>
              <w:jc w:val="center"/>
              <w:rPr>
                <w:b/>
                <w:i/>
                <w:sz w:val="20"/>
              </w:rPr>
            </w:pPr>
            <w:r w:rsidRPr="0009718B">
              <w:rPr>
                <w:b/>
                <w:i/>
                <w:sz w:val="28"/>
              </w:rPr>
              <w:lastRenderedPageBreak/>
              <w:t>DUPLICADOS VARIOS</w:t>
            </w:r>
          </w:p>
        </w:tc>
      </w:tr>
    </w:tbl>
    <w:p w:rsidR="003E7B22" w:rsidRPr="0009718B" w:rsidRDefault="003E7B22" w:rsidP="003E7B22">
      <w:pPr>
        <w:rPr>
          <w:sz w:val="20"/>
        </w:rPr>
      </w:pPr>
    </w:p>
    <w:p w:rsidR="003E7B22" w:rsidRPr="0009718B" w:rsidRDefault="003E7B22" w:rsidP="003E7B22">
      <w:pPr>
        <w:rPr>
          <w:sz w:val="18"/>
        </w:rPr>
      </w:pPr>
      <w:r w:rsidRPr="0009718B">
        <w:rPr>
          <w:sz w:val="18"/>
        </w:rPr>
        <w:t>CUESTIONARIO DE DIAGNOSTICO DE LA INFORMACION OFICIOSA MUNICIPAL SEGUN ART 10  Y 17  DE LAIP</w:t>
      </w:r>
    </w:p>
    <w:p w:rsidR="003E7B22" w:rsidRPr="0009718B" w:rsidRDefault="003E7B22" w:rsidP="003E7B22">
      <w:pPr>
        <w:tabs>
          <w:tab w:val="left" w:pos="2728"/>
        </w:tabs>
        <w:jc w:val="center"/>
        <w:rPr>
          <w:b/>
          <w:i/>
          <w:sz w:val="18"/>
          <w:u w:val="single"/>
        </w:rPr>
      </w:pPr>
      <w:r w:rsidRPr="0009718B">
        <w:rPr>
          <w:b/>
          <w:i/>
          <w:sz w:val="18"/>
          <w:u w:val="single"/>
        </w:rPr>
        <w:t>LIBROS DUPLICADOS NACIMIENTO, DEFUNCIONES, PARTIDAS DE MATRIMONIO, ACTA MATRIMONIO , REPOSICIONES DE NACIMIENTO</w:t>
      </w:r>
    </w:p>
    <w:p w:rsidR="003E7B22" w:rsidRPr="0009718B" w:rsidRDefault="003E7B22" w:rsidP="003E7B22">
      <w:pPr>
        <w:rPr>
          <w:sz w:val="18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3E7B22" w:rsidRPr="00DC5E29" w:rsidTr="00BF5127">
        <w:trPr>
          <w:trHeight w:val="1223"/>
        </w:trPr>
        <w:tc>
          <w:tcPr>
            <w:tcW w:w="2157" w:type="dxa"/>
          </w:tcPr>
          <w:p w:rsidR="003E7B22" w:rsidRPr="00DC5E29" w:rsidRDefault="003E7B22" w:rsidP="00BF5127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7F1E55ED" wp14:editId="49D36A52">
                  <wp:extent cx="962025" cy="1009650"/>
                  <wp:effectExtent l="0" t="0" r="9525" b="0"/>
                  <wp:docPr id="9" name="Imagen 9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3E7B22" w:rsidRPr="00DC5E29" w:rsidRDefault="003E7B22" w:rsidP="00BF5127">
            <w:pPr>
              <w:rPr>
                <w:sz w:val="20"/>
              </w:rPr>
            </w:pPr>
          </w:p>
          <w:p w:rsidR="003E7B22" w:rsidRPr="00DC5E29" w:rsidRDefault="003E7B22" w:rsidP="00BF5127">
            <w:pPr>
              <w:rPr>
                <w:sz w:val="20"/>
              </w:rPr>
            </w:pPr>
          </w:p>
          <w:p w:rsidR="003E7B22" w:rsidRPr="00DC5E29" w:rsidRDefault="003E7B22" w:rsidP="00BF5127">
            <w:pPr>
              <w:rPr>
                <w:sz w:val="20"/>
              </w:rPr>
            </w:pPr>
          </w:p>
          <w:p w:rsidR="003E7B22" w:rsidRPr="00DC5E29" w:rsidRDefault="003E7B22" w:rsidP="00BF5127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</w:tr>
      <w:tr w:rsidR="003E7B22" w:rsidRPr="00DC5E29" w:rsidTr="00BF5127">
        <w:trPr>
          <w:trHeight w:val="62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b/>
              </w:rPr>
            </w:pPr>
            <w:r>
              <w:rPr>
                <w:b/>
                <w:sz w:val="18"/>
              </w:rPr>
              <w:t>28</w:t>
            </w:r>
            <w:r w:rsidRPr="0009718B">
              <w:rPr>
                <w:b/>
                <w:sz w:val="18"/>
              </w:rPr>
              <w:t xml:space="preserve"> -DUPLICADOS NACIMIENTOS, DEFUNCIONES, PARTIDAS MATRIMONIO, ACTA MATRIMONIALES,REPOSICIONES DE NACIMIENTO</w:t>
            </w:r>
          </w:p>
        </w:tc>
      </w:tr>
      <w:tr w:rsidR="003E7B22" w:rsidRPr="00DC5E29" w:rsidTr="00BF5127">
        <w:trPr>
          <w:trHeight w:val="91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3E7B22" w:rsidRPr="00DC5E29" w:rsidRDefault="003E7B22" w:rsidP="00BF5127">
            <w:pPr>
              <w:rPr>
                <w:sz w:val="20"/>
              </w:rPr>
            </w:pPr>
          </w:p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DUPLICADOS</w:t>
            </w:r>
            <w:r w:rsidRPr="00DC5E29">
              <w:rPr>
                <w:b/>
                <w:sz w:val="20"/>
              </w:rPr>
              <w:t xml:space="preserve"> 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>
              <w:rPr>
                <w:sz w:val="20"/>
              </w:rPr>
              <w:t>DUPLICADOS VARIOS</w:t>
            </w:r>
          </w:p>
        </w:tc>
      </w:tr>
      <w:tr w:rsidR="003E7B22" w:rsidRPr="00DC5E29" w:rsidTr="00BF5127">
        <w:trPr>
          <w:trHeight w:val="60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3E7B22" w:rsidRPr="00DC5E29" w:rsidTr="00BF5127">
        <w:trPr>
          <w:trHeight w:val="60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3E7B22" w:rsidRPr="00DC5E29" w:rsidTr="00BF5127">
        <w:trPr>
          <w:trHeight w:val="60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3E7B22" w:rsidRPr="00DC5E29" w:rsidTr="00BF5127">
        <w:trPr>
          <w:trHeight w:val="60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3E7B22" w:rsidRPr="00DC5E29" w:rsidTr="00BF5127">
        <w:trPr>
          <w:trHeight w:val="62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</w:tr>
      <w:tr w:rsidR="003E7B22" w:rsidTr="00BF5127">
        <w:trPr>
          <w:trHeight w:val="637"/>
        </w:trPr>
        <w:tc>
          <w:tcPr>
            <w:tcW w:w="2157" w:type="dxa"/>
          </w:tcPr>
          <w:p w:rsidR="003E7B22" w:rsidRDefault="003E7B22" w:rsidP="00BF5127">
            <w:r>
              <w:t>Quien completo este cuestionario</w:t>
            </w:r>
          </w:p>
        </w:tc>
        <w:tc>
          <w:tcPr>
            <w:tcW w:w="3328" w:type="dxa"/>
          </w:tcPr>
          <w:p w:rsidR="003E7B22" w:rsidRDefault="003E7B22" w:rsidP="00BF5127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</w:tbl>
    <w:p w:rsidR="003E7B22" w:rsidRDefault="003E7B22" w:rsidP="003E7B22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3E7B22" w:rsidRPr="0009718B" w:rsidTr="00BF5127">
        <w:tc>
          <w:tcPr>
            <w:tcW w:w="9351" w:type="dxa"/>
          </w:tcPr>
          <w:p w:rsidR="003E7B22" w:rsidRPr="0009718B" w:rsidRDefault="003E7B22" w:rsidP="00BF5127">
            <w:pPr>
              <w:jc w:val="center"/>
              <w:rPr>
                <w:i/>
                <w:sz w:val="16"/>
              </w:rPr>
            </w:pPr>
            <w:r w:rsidRPr="0009718B">
              <w:rPr>
                <w:i/>
                <w:sz w:val="36"/>
              </w:rPr>
              <w:t>LIBROS DE MARGINACIONES</w:t>
            </w:r>
          </w:p>
        </w:tc>
      </w:tr>
    </w:tbl>
    <w:p w:rsidR="003E7B22" w:rsidRPr="0009718B" w:rsidRDefault="003E7B22" w:rsidP="003E7B22">
      <w:pPr>
        <w:rPr>
          <w:sz w:val="16"/>
        </w:rPr>
      </w:pPr>
    </w:p>
    <w:p w:rsidR="003E7B22" w:rsidRPr="00DC5E29" w:rsidRDefault="003E7B22" w:rsidP="003E7B22">
      <w:pPr>
        <w:rPr>
          <w:sz w:val="20"/>
        </w:rPr>
      </w:pPr>
      <w:r w:rsidRPr="00DC5E29">
        <w:rPr>
          <w:sz w:val="20"/>
        </w:rPr>
        <w:t>CUESTIONARIO DE DIAGNOSTICO DE LA INFORMACION OFICIOSA MUNICIPAL SEGUN ART 10  Y 17  DE LAIP</w:t>
      </w:r>
    </w:p>
    <w:p w:rsidR="003E7B22" w:rsidRPr="00DC5E29" w:rsidRDefault="003E7B22" w:rsidP="003E7B22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3E7B22" w:rsidRPr="00DC5E29" w:rsidTr="00BF5127">
        <w:trPr>
          <w:trHeight w:val="1223"/>
        </w:trPr>
        <w:tc>
          <w:tcPr>
            <w:tcW w:w="2157" w:type="dxa"/>
          </w:tcPr>
          <w:p w:rsidR="003E7B22" w:rsidRPr="00DC5E29" w:rsidRDefault="003E7B22" w:rsidP="00BF5127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4EA2A421" wp14:editId="507F65BF">
                  <wp:extent cx="962025" cy="1009650"/>
                  <wp:effectExtent l="0" t="0" r="9525" b="0"/>
                  <wp:docPr id="10" name="Imagen 10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3E7B22" w:rsidRPr="00DC5E29" w:rsidRDefault="003E7B22" w:rsidP="00BF5127">
            <w:pPr>
              <w:rPr>
                <w:sz w:val="20"/>
              </w:rPr>
            </w:pPr>
          </w:p>
          <w:p w:rsidR="003E7B22" w:rsidRPr="00DC5E29" w:rsidRDefault="003E7B22" w:rsidP="00BF5127">
            <w:pPr>
              <w:rPr>
                <w:sz w:val="20"/>
              </w:rPr>
            </w:pPr>
          </w:p>
          <w:p w:rsidR="003E7B22" w:rsidRPr="00DC5E29" w:rsidRDefault="003E7B22" w:rsidP="00BF5127">
            <w:pPr>
              <w:rPr>
                <w:sz w:val="20"/>
              </w:rPr>
            </w:pPr>
          </w:p>
          <w:p w:rsidR="003E7B22" w:rsidRPr="00DC5E29" w:rsidRDefault="003E7B22" w:rsidP="00BF5127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</w:tr>
      <w:tr w:rsidR="003E7B22" w:rsidRPr="00DC5E29" w:rsidTr="00BF5127">
        <w:trPr>
          <w:trHeight w:val="62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3E7B22" w:rsidRPr="00DC5E29" w:rsidRDefault="001762C3" w:rsidP="00BF5127">
            <w:pPr>
              <w:rPr>
                <w:b/>
              </w:rPr>
            </w:pPr>
            <w:r>
              <w:rPr>
                <w:b/>
              </w:rPr>
              <w:t xml:space="preserve">20 </w:t>
            </w:r>
            <w:r w:rsidR="003E7B22">
              <w:rPr>
                <w:b/>
              </w:rPr>
              <w:t>LIBROS DE MARGINACIONES CORR</w:t>
            </w:r>
            <w:r>
              <w:rPr>
                <w:b/>
              </w:rPr>
              <w:t>ESPONDIENTE A LOS AÑOS 1982/2020</w:t>
            </w:r>
          </w:p>
        </w:tc>
      </w:tr>
      <w:tr w:rsidR="003E7B22" w:rsidRPr="00DC5E29" w:rsidTr="00BF5127">
        <w:trPr>
          <w:trHeight w:val="91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3E7B22" w:rsidRPr="00DC5E29" w:rsidRDefault="003E7B22" w:rsidP="00BF5127">
            <w:pPr>
              <w:rPr>
                <w:sz w:val="20"/>
              </w:rPr>
            </w:pPr>
          </w:p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jc w:val="both"/>
              <w:rPr>
                <w:b/>
                <w:sz w:val="20"/>
              </w:rPr>
            </w:pP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>
              <w:rPr>
                <w:sz w:val="20"/>
              </w:rPr>
              <w:t>MARGINACIONES</w:t>
            </w:r>
          </w:p>
        </w:tc>
      </w:tr>
      <w:tr w:rsidR="003E7B22" w:rsidRPr="00DC5E29" w:rsidTr="00BF5127">
        <w:trPr>
          <w:trHeight w:val="60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3E7B22" w:rsidRPr="00DC5E29" w:rsidTr="00BF5127">
        <w:trPr>
          <w:trHeight w:val="60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3E7B22" w:rsidRPr="00DC5E29" w:rsidTr="00BF5127">
        <w:trPr>
          <w:trHeight w:val="60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3E7B22" w:rsidRPr="00DC5E29" w:rsidTr="00BF5127">
        <w:trPr>
          <w:trHeight w:val="60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3E7B22" w:rsidRPr="00DC5E29" w:rsidTr="00BF5127">
        <w:trPr>
          <w:trHeight w:val="62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3E7B22" w:rsidRPr="00DC5E29" w:rsidRDefault="003E7B22" w:rsidP="00BF5127">
            <w:pPr>
              <w:rPr>
                <w:sz w:val="20"/>
              </w:rPr>
            </w:pPr>
            <w:r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X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</w:tr>
      <w:tr w:rsidR="003E7B22" w:rsidTr="00BF5127">
        <w:trPr>
          <w:trHeight w:val="637"/>
        </w:trPr>
        <w:tc>
          <w:tcPr>
            <w:tcW w:w="2157" w:type="dxa"/>
          </w:tcPr>
          <w:p w:rsidR="003E7B22" w:rsidRDefault="003E7B22" w:rsidP="00BF5127">
            <w:r>
              <w:t>Quien completo este cuestionario</w:t>
            </w:r>
          </w:p>
        </w:tc>
        <w:tc>
          <w:tcPr>
            <w:tcW w:w="3328" w:type="dxa"/>
          </w:tcPr>
          <w:p w:rsidR="003E7B22" w:rsidRDefault="003E7B22" w:rsidP="00BF5127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</w:tbl>
    <w:p w:rsidR="003E7B22" w:rsidRDefault="003E7B22" w:rsidP="003E7B22"/>
    <w:p w:rsidR="003E7B22" w:rsidRDefault="003E7B22" w:rsidP="003E7B22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3E7B22" w:rsidRPr="0009718B" w:rsidTr="00BF5127">
        <w:tc>
          <w:tcPr>
            <w:tcW w:w="9351" w:type="dxa"/>
          </w:tcPr>
          <w:p w:rsidR="003E7B22" w:rsidRPr="0009718B" w:rsidRDefault="003E7B22" w:rsidP="00BF5127">
            <w:pPr>
              <w:jc w:val="center"/>
              <w:rPr>
                <w:i/>
                <w:sz w:val="16"/>
              </w:rPr>
            </w:pPr>
            <w:r w:rsidRPr="0009718B">
              <w:rPr>
                <w:i/>
                <w:sz w:val="36"/>
              </w:rPr>
              <w:t xml:space="preserve">LIBROS DE </w:t>
            </w:r>
            <w:r>
              <w:rPr>
                <w:i/>
                <w:sz w:val="36"/>
              </w:rPr>
              <w:t>MODIFICACIONES</w:t>
            </w:r>
          </w:p>
        </w:tc>
      </w:tr>
    </w:tbl>
    <w:p w:rsidR="003E7B22" w:rsidRPr="0009718B" w:rsidRDefault="003E7B22" w:rsidP="003E7B22">
      <w:pPr>
        <w:rPr>
          <w:sz w:val="16"/>
        </w:rPr>
      </w:pPr>
    </w:p>
    <w:p w:rsidR="003E7B22" w:rsidRPr="00DC5E29" w:rsidRDefault="003E7B22" w:rsidP="003E7B22">
      <w:pPr>
        <w:rPr>
          <w:sz w:val="20"/>
        </w:rPr>
      </w:pPr>
      <w:r w:rsidRPr="00DC5E29">
        <w:rPr>
          <w:sz w:val="20"/>
        </w:rPr>
        <w:t>CUESTIONARIO DE DIAGNOSTICO DE LA INFORMACION OFICIOSA MUNICIPAL SEGUN ART 10  Y 17  DE LAIP</w:t>
      </w:r>
    </w:p>
    <w:p w:rsidR="003E7B22" w:rsidRPr="00DC5E29" w:rsidRDefault="003E7B22" w:rsidP="003E7B22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3E7B22" w:rsidRPr="00DC5E29" w:rsidTr="00BF5127">
        <w:trPr>
          <w:trHeight w:val="1223"/>
        </w:trPr>
        <w:tc>
          <w:tcPr>
            <w:tcW w:w="2157" w:type="dxa"/>
          </w:tcPr>
          <w:p w:rsidR="003E7B22" w:rsidRPr="00DC5E29" w:rsidRDefault="003E7B22" w:rsidP="00BF5127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426F2F79" wp14:editId="3E7CFBB1">
                  <wp:extent cx="962025" cy="1009650"/>
                  <wp:effectExtent l="0" t="0" r="9525" b="0"/>
                  <wp:docPr id="11" name="Imagen 11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3E7B22" w:rsidRPr="00DC5E29" w:rsidRDefault="003E7B22" w:rsidP="00BF5127">
            <w:pPr>
              <w:rPr>
                <w:sz w:val="20"/>
              </w:rPr>
            </w:pPr>
          </w:p>
          <w:p w:rsidR="003E7B22" w:rsidRPr="00DC5E29" w:rsidRDefault="003E7B22" w:rsidP="00BF5127">
            <w:pPr>
              <w:rPr>
                <w:sz w:val="20"/>
              </w:rPr>
            </w:pPr>
          </w:p>
          <w:p w:rsidR="003E7B22" w:rsidRPr="00DC5E29" w:rsidRDefault="003E7B22" w:rsidP="00BF5127">
            <w:pPr>
              <w:rPr>
                <w:sz w:val="20"/>
              </w:rPr>
            </w:pPr>
          </w:p>
          <w:p w:rsidR="003E7B22" w:rsidRDefault="003E7B22" w:rsidP="00BF5127">
            <w:pPr>
              <w:ind w:firstLine="708"/>
              <w:rPr>
                <w:sz w:val="20"/>
              </w:rPr>
            </w:pPr>
          </w:p>
          <w:p w:rsidR="003E7B22" w:rsidRDefault="003E7B22" w:rsidP="00BF5127">
            <w:pPr>
              <w:ind w:firstLine="708"/>
              <w:rPr>
                <w:sz w:val="20"/>
              </w:rPr>
            </w:pPr>
          </w:p>
          <w:p w:rsidR="003E7B22" w:rsidRDefault="003E7B22" w:rsidP="00BF5127">
            <w:pPr>
              <w:ind w:firstLine="708"/>
              <w:rPr>
                <w:sz w:val="20"/>
              </w:rPr>
            </w:pPr>
          </w:p>
          <w:p w:rsidR="003E7B22" w:rsidRPr="00DC5E29" w:rsidRDefault="003E7B22" w:rsidP="00BF5127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 </w:t>
            </w:r>
          </w:p>
        </w:tc>
      </w:tr>
      <w:tr w:rsidR="003E7B22" w:rsidRPr="00DC5E29" w:rsidTr="00BF5127">
        <w:trPr>
          <w:trHeight w:val="62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b/>
              </w:rPr>
            </w:pPr>
            <w:r>
              <w:rPr>
                <w:b/>
              </w:rPr>
              <w:t>2 LIBROS DE MODIFICACIONES AÑOS 1992  A 1997 Y 1998/1999</w:t>
            </w:r>
          </w:p>
        </w:tc>
      </w:tr>
      <w:tr w:rsidR="003E7B22" w:rsidRPr="00DC5E29" w:rsidTr="00BF5127">
        <w:trPr>
          <w:trHeight w:val="91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3E7B22" w:rsidRPr="00DC5E29" w:rsidRDefault="003E7B22" w:rsidP="00BF5127">
            <w:pPr>
              <w:rPr>
                <w:sz w:val="20"/>
              </w:rPr>
            </w:pPr>
          </w:p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PARTIDAS</w:t>
            </w:r>
            <w:r w:rsidRPr="00DC5E29">
              <w:rPr>
                <w:b/>
                <w:sz w:val="20"/>
              </w:rPr>
              <w:t xml:space="preserve"> 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>
              <w:rPr>
                <w:sz w:val="20"/>
              </w:rPr>
              <w:t>MODIFICACIONES</w:t>
            </w:r>
          </w:p>
        </w:tc>
      </w:tr>
      <w:tr w:rsidR="003E7B22" w:rsidRPr="00DC5E29" w:rsidTr="00BF5127">
        <w:trPr>
          <w:trHeight w:val="60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3E7B22" w:rsidRPr="00DC5E29" w:rsidTr="00BF5127">
        <w:trPr>
          <w:trHeight w:val="60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3E7B22" w:rsidRPr="00DC5E29" w:rsidTr="00BF5127">
        <w:trPr>
          <w:trHeight w:val="60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3E7B22" w:rsidRPr="00DC5E29" w:rsidTr="00BF5127">
        <w:trPr>
          <w:trHeight w:val="60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3E7B22" w:rsidRPr="00DC5E29" w:rsidTr="00BF5127">
        <w:trPr>
          <w:trHeight w:val="62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3E7B22" w:rsidRPr="00DC5E29" w:rsidRDefault="003E7B22" w:rsidP="00BF5127">
            <w:pPr>
              <w:rPr>
                <w:sz w:val="20"/>
              </w:rPr>
            </w:pPr>
            <w:r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X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jc w:val="center"/>
              <w:rPr>
                <w:sz w:val="20"/>
              </w:rPr>
            </w:pPr>
            <w:r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</w:tr>
      <w:tr w:rsidR="003E7B22" w:rsidTr="00BF5127">
        <w:trPr>
          <w:trHeight w:val="637"/>
        </w:trPr>
        <w:tc>
          <w:tcPr>
            <w:tcW w:w="2157" w:type="dxa"/>
          </w:tcPr>
          <w:p w:rsidR="003E7B22" w:rsidRDefault="003E7B22" w:rsidP="00BF5127">
            <w:r>
              <w:t>Quien completo este cuestionario</w:t>
            </w:r>
          </w:p>
        </w:tc>
        <w:tc>
          <w:tcPr>
            <w:tcW w:w="3328" w:type="dxa"/>
          </w:tcPr>
          <w:p w:rsidR="003E7B22" w:rsidRDefault="003E7B22" w:rsidP="00BF5127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</w:tbl>
    <w:p w:rsidR="003E7B22" w:rsidRDefault="003E7B22" w:rsidP="003E7B22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3E7B22" w:rsidRPr="0009718B" w:rsidTr="00BF5127">
        <w:tc>
          <w:tcPr>
            <w:tcW w:w="9351" w:type="dxa"/>
          </w:tcPr>
          <w:p w:rsidR="003E7B22" w:rsidRPr="0009718B" w:rsidRDefault="003E7B22" w:rsidP="00BF5127">
            <w:pPr>
              <w:jc w:val="center"/>
              <w:rPr>
                <w:i/>
                <w:sz w:val="16"/>
              </w:rPr>
            </w:pPr>
            <w:r w:rsidRPr="0009718B">
              <w:rPr>
                <w:i/>
                <w:sz w:val="36"/>
              </w:rPr>
              <w:t xml:space="preserve">LIBROS DE </w:t>
            </w:r>
            <w:r>
              <w:rPr>
                <w:i/>
                <w:sz w:val="36"/>
              </w:rPr>
              <w:t>RECONOCIMIENTO VOLUNTARIO</w:t>
            </w:r>
          </w:p>
        </w:tc>
      </w:tr>
    </w:tbl>
    <w:p w:rsidR="003E7B22" w:rsidRPr="0009718B" w:rsidRDefault="003E7B22" w:rsidP="003E7B22">
      <w:pPr>
        <w:rPr>
          <w:sz w:val="16"/>
        </w:rPr>
      </w:pPr>
    </w:p>
    <w:p w:rsidR="003E7B22" w:rsidRPr="00DC5E29" w:rsidRDefault="003E7B22" w:rsidP="003E7B22">
      <w:pPr>
        <w:rPr>
          <w:sz w:val="20"/>
        </w:rPr>
      </w:pPr>
      <w:r w:rsidRPr="00DC5E29">
        <w:rPr>
          <w:sz w:val="20"/>
        </w:rPr>
        <w:t>CUESTIONARIO DE DIAGNOSTICO DE LA INFORMACION OFICIOSA MUNICIPAL SEGUN ART 10  Y 17  DE LAIP</w:t>
      </w:r>
    </w:p>
    <w:p w:rsidR="003E7B22" w:rsidRPr="00DC5E29" w:rsidRDefault="003E7B22" w:rsidP="003E7B22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3E7B22" w:rsidRPr="00DC5E29" w:rsidTr="00BF5127">
        <w:trPr>
          <w:trHeight w:val="1223"/>
        </w:trPr>
        <w:tc>
          <w:tcPr>
            <w:tcW w:w="2157" w:type="dxa"/>
          </w:tcPr>
          <w:p w:rsidR="003E7B22" w:rsidRPr="00DC5E29" w:rsidRDefault="003E7B22" w:rsidP="00BF5127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5BD07AC2" wp14:editId="68024CED">
                  <wp:extent cx="962025" cy="1009650"/>
                  <wp:effectExtent l="0" t="0" r="9525" b="0"/>
                  <wp:docPr id="12" name="Imagen 12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3E7B22" w:rsidRPr="00DC5E29" w:rsidRDefault="003E7B22" w:rsidP="00BF5127">
            <w:pPr>
              <w:rPr>
                <w:sz w:val="20"/>
              </w:rPr>
            </w:pPr>
          </w:p>
          <w:p w:rsidR="003E7B22" w:rsidRPr="00DC5E29" w:rsidRDefault="003E7B22" w:rsidP="00BF5127">
            <w:pPr>
              <w:rPr>
                <w:sz w:val="20"/>
              </w:rPr>
            </w:pPr>
          </w:p>
          <w:p w:rsidR="003E7B22" w:rsidRPr="00DC5E29" w:rsidRDefault="003E7B22" w:rsidP="00BF5127">
            <w:pPr>
              <w:rPr>
                <w:sz w:val="20"/>
              </w:rPr>
            </w:pPr>
          </w:p>
          <w:p w:rsidR="003E7B22" w:rsidRPr="00DC5E29" w:rsidRDefault="003E7B22" w:rsidP="00BF5127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</w:tr>
      <w:tr w:rsidR="003E7B22" w:rsidRPr="00DC5E29" w:rsidTr="00BF5127">
        <w:trPr>
          <w:trHeight w:val="62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b/>
              </w:rPr>
            </w:pPr>
            <w:r>
              <w:rPr>
                <w:b/>
              </w:rPr>
              <w:t>1 LIBRO DE RECONOCIMIENTO VOLUNTARIO AÑO 1998/1999</w:t>
            </w:r>
          </w:p>
        </w:tc>
      </w:tr>
      <w:tr w:rsidR="003E7B22" w:rsidRPr="00DC5E29" w:rsidTr="00BF5127">
        <w:trPr>
          <w:trHeight w:val="91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3E7B22" w:rsidRPr="00DC5E29" w:rsidRDefault="003E7B22" w:rsidP="00BF5127">
            <w:pPr>
              <w:rPr>
                <w:sz w:val="20"/>
              </w:rPr>
            </w:pPr>
          </w:p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PARTIDAS</w:t>
            </w:r>
            <w:r w:rsidRPr="00DC5E29">
              <w:rPr>
                <w:b/>
                <w:sz w:val="20"/>
              </w:rPr>
              <w:t xml:space="preserve"> 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>
              <w:rPr>
                <w:sz w:val="20"/>
              </w:rPr>
              <w:t>RECONOCIMIENTO</w:t>
            </w:r>
          </w:p>
        </w:tc>
      </w:tr>
      <w:tr w:rsidR="003E7B22" w:rsidRPr="00DC5E29" w:rsidTr="00BF5127">
        <w:trPr>
          <w:trHeight w:val="60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3E7B22" w:rsidRPr="00DC5E29" w:rsidTr="00BF5127">
        <w:trPr>
          <w:trHeight w:val="60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3E7B22" w:rsidRPr="00DC5E29" w:rsidTr="00BF5127">
        <w:trPr>
          <w:trHeight w:val="60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3E7B22" w:rsidRPr="00DC5E29" w:rsidTr="00BF5127">
        <w:trPr>
          <w:trHeight w:val="60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3E7B22" w:rsidRPr="00DC5E29" w:rsidTr="00BF5127">
        <w:trPr>
          <w:trHeight w:val="62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3E7B22" w:rsidRPr="00DC5E29" w:rsidRDefault="003E7B22" w:rsidP="00BF5127">
            <w:pPr>
              <w:rPr>
                <w:sz w:val="20"/>
              </w:rPr>
            </w:pPr>
            <w:r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X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</w:tr>
      <w:tr w:rsidR="003E7B22" w:rsidTr="00BF5127">
        <w:trPr>
          <w:trHeight w:val="637"/>
        </w:trPr>
        <w:tc>
          <w:tcPr>
            <w:tcW w:w="2157" w:type="dxa"/>
          </w:tcPr>
          <w:p w:rsidR="003E7B22" w:rsidRDefault="003E7B22" w:rsidP="00BF5127">
            <w:r>
              <w:t>Quien completo este cuestionario</w:t>
            </w:r>
          </w:p>
        </w:tc>
        <w:tc>
          <w:tcPr>
            <w:tcW w:w="3328" w:type="dxa"/>
          </w:tcPr>
          <w:p w:rsidR="003E7B22" w:rsidRDefault="003E7B22" w:rsidP="00BF5127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</w:tbl>
    <w:p w:rsidR="003E7B22" w:rsidRDefault="003E7B22" w:rsidP="003E7B22"/>
    <w:p w:rsidR="0038552E" w:rsidRDefault="0038552E" w:rsidP="0038552E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38552E" w:rsidRPr="0009718B" w:rsidTr="00EB5807">
        <w:tc>
          <w:tcPr>
            <w:tcW w:w="9351" w:type="dxa"/>
          </w:tcPr>
          <w:p w:rsidR="0038552E" w:rsidRPr="0009718B" w:rsidRDefault="0038552E" w:rsidP="0038552E">
            <w:pPr>
              <w:jc w:val="center"/>
              <w:rPr>
                <w:i/>
                <w:sz w:val="16"/>
              </w:rPr>
            </w:pPr>
            <w:r>
              <w:rPr>
                <w:i/>
                <w:sz w:val="36"/>
              </w:rPr>
              <w:t>LIBRO DE ADOPCION</w:t>
            </w:r>
          </w:p>
        </w:tc>
      </w:tr>
    </w:tbl>
    <w:p w:rsidR="0038552E" w:rsidRPr="0009718B" w:rsidRDefault="0038552E" w:rsidP="0038552E">
      <w:pPr>
        <w:rPr>
          <w:sz w:val="16"/>
        </w:rPr>
      </w:pPr>
    </w:p>
    <w:p w:rsidR="0038552E" w:rsidRPr="00DC5E29" w:rsidRDefault="0038552E" w:rsidP="0038552E">
      <w:pPr>
        <w:rPr>
          <w:sz w:val="20"/>
        </w:rPr>
      </w:pPr>
      <w:r w:rsidRPr="00DC5E29">
        <w:rPr>
          <w:sz w:val="20"/>
        </w:rPr>
        <w:t>CUESTIONARIO DE DIAGNOSTICO DE LA INFORMACION OFICIOSA MUNICIPAL SEGUN ART 10  Y 17  DE LAIP</w:t>
      </w:r>
    </w:p>
    <w:p w:rsidR="0038552E" w:rsidRPr="00DC5E29" w:rsidRDefault="0038552E" w:rsidP="0038552E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38552E" w:rsidRPr="00DC5E29" w:rsidTr="00EB5807">
        <w:trPr>
          <w:trHeight w:val="310"/>
        </w:trPr>
        <w:tc>
          <w:tcPr>
            <w:tcW w:w="2157" w:type="dxa"/>
          </w:tcPr>
          <w:p w:rsidR="0038552E" w:rsidRPr="00DC5E29" w:rsidRDefault="0038552E" w:rsidP="00EB580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8552E" w:rsidRPr="00DC5E29" w:rsidRDefault="0038552E" w:rsidP="00EB5807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38552E" w:rsidRPr="00DC5E29" w:rsidRDefault="0038552E" w:rsidP="00EB5807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38552E" w:rsidRPr="00DC5E29" w:rsidTr="00EB5807">
        <w:trPr>
          <w:trHeight w:val="1223"/>
        </w:trPr>
        <w:tc>
          <w:tcPr>
            <w:tcW w:w="2157" w:type="dxa"/>
          </w:tcPr>
          <w:p w:rsidR="0038552E" w:rsidRPr="00DC5E29" w:rsidRDefault="0038552E" w:rsidP="00EB5807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70B29982" wp14:editId="0EB81407">
                  <wp:extent cx="962025" cy="1009650"/>
                  <wp:effectExtent l="0" t="0" r="9525" b="0"/>
                  <wp:docPr id="14" name="Imagen 14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38552E" w:rsidRPr="00DC5E29" w:rsidRDefault="0038552E" w:rsidP="00EB5807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38552E" w:rsidRPr="00DC5E29" w:rsidRDefault="0038552E" w:rsidP="00EB5807">
            <w:pPr>
              <w:rPr>
                <w:sz w:val="20"/>
              </w:rPr>
            </w:pPr>
          </w:p>
          <w:p w:rsidR="0038552E" w:rsidRPr="00DC5E29" w:rsidRDefault="0038552E" w:rsidP="00EB5807">
            <w:pPr>
              <w:rPr>
                <w:sz w:val="20"/>
              </w:rPr>
            </w:pPr>
          </w:p>
          <w:p w:rsidR="0038552E" w:rsidRPr="00DC5E29" w:rsidRDefault="0038552E" w:rsidP="00EB5807">
            <w:pPr>
              <w:rPr>
                <w:sz w:val="20"/>
              </w:rPr>
            </w:pPr>
          </w:p>
          <w:p w:rsidR="0038552E" w:rsidRPr="00DC5E29" w:rsidRDefault="0038552E" w:rsidP="00EB5807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38552E" w:rsidRPr="00DC5E29" w:rsidRDefault="0038552E" w:rsidP="00EB5807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38552E" w:rsidRPr="00DC5E29" w:rsidTr="00EB5807">
        <w:trPr>
          <w:trHeight w:val="293"/>
        </w:trPr>
        <w:tc>
          <w:tcPr>
            <w:tcW w:w="2157" w:type="dxa"/>
          </w:tcPr>
          <w:p w:rsidR="0038552E" w:rsidRPr="00DC5E29" w:rsidRDefault="0038552E" w:rsidP="00EB580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8552E" w:rsidRPr="00DC5E29" w:rsidRDefault="0038552E" w:rsidP="00EB5807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38552E" w:rsidRPr="00DC5E29" w:rsidRDefault="0038552E" w:rsidP="00EB5807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 </w:t>
            </w:r>
          </w:p>
        </w:tc>
      </w:tr>
      <w:tr w:rsidR="0038552E" w:rsidRPr="00DC5E29" w:rsidTr="00EB5807">
        <w:trPr>
          <w:trHeight w:val="620"/>
        </w:trPr>
        <w:tc>
          <w:tcPr>
            <w:tcW w:w="2157" w:type="dxa"/>
          </w:tcPr>
          <w:p w:rsidR="0038552E" w:rsidRPr="00DC5E29" w:rsidRDefault="0038552E" w:rsidP="00EB5807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38552E" w:rsidRPr="00DC5E29" w:rsidRDefault="0038552E" w:rsidP="00EB5807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38552E" w:rsidRPr="00DC5E29" w:rsidRDefault="0038552E" w:rsidP="0038552E">
            <w:pPr>
              <w:rPr>
                <w:b/>
              </w:rPr>
            </w:pPr>
            <w:r>
              <w:rPr>
                <w:b/>
              </w:rPr>
              <w:t>1 LIBRO DE  ADOPCION AÑO 1986/1999</w:t>
            </w:r>
          </w:p>
        </w:tc>
      </w:tr>
      <w:tr w:rsidR="0038552E" w:rsidRPr="00DC5E29" w:rsidTr="00EB5807">
        <w:trPr>
          <w:trHeight w:val="913"/>
        </w:trPr>
        <w:tc>
          <w:tcPr>
            <w:tcW w:w="2157" w:type="dxa"/>
          </w:tcPr>
          <w:p w:rsidR="0038552E" w:rsidRPr="00DC5E29" w:rsidRDefault="0038552E" w:rsidP="00EB580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8552E" w:rsidRPr="00DC5E29" w:rsidRDefault="0038552E" w:rsidP="00EB5807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38552E" w:rsidRPr="00DC5E29" w:rsidRDefault="0038552E" w:rsidP="00EB5807">
            <w:pPr>
              <w:rPr>
                <w:sz w:val="20"/>
              </w:rPr>
            </w:pPr>
          </w:p>
          <w:p w:rsidR="0038552E" w:rsidRPr="00DC5E29" w:rsidRDefault="0038552E" w:rsidP="00EB5807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38552E" w:rsidRPr="00DC5E29" w:rsidRDefault="0038552E" w:rsidP="00EB5807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PARTIDAS</w:t>
            </w:r>
            <w:r w:rsidRPr="00DC5E29">
              <w:rPr>
                <w:b/>
                <w:sz w:val="20"/>
              </w:rPr>
              <w:t xml:space="preserve"> </w:t>
            </w:r>
          </w:p>
        </w:tc>
      </w:tr>
      <w:tr w:rsidR="0038552E" w:rsidRPr="00DC5E29" w:rsidTr="00EB5807">
        <w:trPr>
          <w:trHeight w:val="293"/>
        </w:trPr>
        <w:tc>
          <w:tcPr>
            <w:tcW w:w="2157" w:type="dxa"/>
          </w:tcPr>
          <w:p w:rsidR="0038552E" w:rsidRPr="00DC5E29" w:rsidRDefault="0038552E" w:rsidP="00EB580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8552E" w:rsidRPr="00DC5E29" w:rsidRDefault="0038552E" w:rsidP="00EB5807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38552E" w:rsidRPr="00DC5E29" w:rsidRDefault="0038552E" w:rsidP="00EB5807">
            <w:pPr>
              <w:rPr>
                <w:sz w:val="20"/>
              </w:rPr>
            </w:pPr>
            <w:r>
              <w:rPr>
                <w:sz w:val="20"/>
              </w:rPr>
              <w:t>ADOPCIONES</w:t>
            </w:r>
          </w:p>
        </w:tc>
      </w:tr>
      <w:tr w:rsidR="0038552E" w:rsidRPr="00DC5E29" w:rsidTr="00EB5807">
        <w:trPr>
          <w:trHeight w:val="603"/>
        </w:trPr>
        <w:tc>
          <w:tcPr>
            <w:tcW w:w="2157" w:type="dxa"/>
          </w:tcPr>
          <w:p w:rsidR="0038552E" w:rsidRPr="00DC5E29" w:rsidRDefault="0038552E" w:rsidP="00EB580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8552E" w:rsidRPr="00DC5E29" w:rsidRDefault="0038552E" w:rsidP="00EB5807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38552E" w:rsidRPr="00DC5E29" w:rsidRDefault="0038552E" w:rsidP="00EB5807">
            <w:pPr>
              <w:rPr>
                <w:sz w:val="20"/>
              </w:rPr>
            </w:pPr>
            <w:r>
              <w:rPr>
                <w:sz w:val="20"/>
              </w:rPr>
              <w:t>confidencial</w:t>
            </w:r>
          </w:p>
        </w:tc>
      </w:tr>
      <w:tr w:rsidR="0038552E" w:rsidRPr="00DC5E29" w:rsidTr="00EB5807">
        <w:trPr>
          <w:trHeight w:val="603"/>
        </w:trPr>
        <w:tc>
          <w:tcPr>
            <w:tcW w:w="2157" w:type="dxa"/>
          </w:tcPr>
          <w:p w:rsidR="0038552E" w:rsidRPr="00DC5E29" w:rsidRDefault="0038552E" w:rsidP="00EB5807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38552E" w:rsidRPr="00DC5E29" w:rsidRDefault="0038552E" w:rsidP="00EB5807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38552E" w:rsidRPr="00DC5E29" w:rsidRDefault="0038552E" w:rsidP="00EB5807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38552E" w:rsidRPr="00DC5E29" w:rsidTr="00EB5807">
        <w:trPr>
          <w:trHeight w:val="293"/>
        </w:trPr>
        <w:tc>
          <w:tcPr>
            <w:tcW w:w="2157" w:type="dxa"/>
          </w:tcPr>
          <w:p w:rsidR="0038552E" w:rsidRPr="00DC5E29" w:rsidRDefault="0038552E" w:rsidP="00EB5807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38552E" w:rsidRPr="00DC5E29" w:rsidRDefault="0038552E" w:rsidP="00EB5807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38552E" w:rsidRPr="00DC5E29" w:rsidRDefault="0038552E" w:rsidP="00EB5807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38552E" w:rsidRPr="00DC5E29" w:rsidTr="00EB5807">
        <w:trPr>
          <w:trHeight w:val="603"/>
        </w:trPr>
        <w:tc>
          <w:tcPr>
            <w:tcW w:w="2157" w:type="dxa"/>
          </w:tcPr>
          <w:p w:rsidR="0038552E" w:rsidRPr="00DC5E29" w:rsidRDefault="0038552E" w:rsidP="00EB580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8552E" w:rsidRPr="00DC5E29" w:rsidRDefault="0038552E" w:rsidP="00EB5807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38552E" w:rsidRPr="00DC5E29" w:rsidRDefault="0038552E" w:rsidP="00EB5807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38552E" w:rsidRPr="00DC5E29" w:rsidTr="00EB5807">
        <w:trPr>
          <w:trHeight w:val="603"/>
        </w:trPr>
        <w:tc>
          <w:tcPr>
            <w:tcW w:w="2157" w:type="dxa"/>
          </w:tcPr>
          <w:p w:rsidR="0038552E" w:rsidRPr="00DC5E29" w:rsidRDefault="0038552E" w:rsidP="00EB5807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38552E" w:rsidRPr="00DC5E29" w:rsidRDefault="0038552E" w:rsidP="00EB5807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38552E" w:rsidRPr="00DC5E29" w:rsidRDefault="0038552E" w:rsidP="00EB5807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38552E" w:rsidRPr="00DC5E29" w:rsidTr="00EB5807">
        <w:trPr>
          <w:trHeight w:val="310"/>
        </w:trPr>
        <w:tc>
          <w:tcPr>
            <w:tcW w:w="2157" w:type="dxa"/>
          </w:tcPr>
          <w:p w:rsidR="0038552E" w:rsidRPr="00DC5E29" w:rsidRDefault="0038552E" w:rsidP="00EB5807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38552E" w:rsidRPr="00DC5E29" w:rsidRDefault="0038552E" w:rsidP="00EB5807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38552E" w:rsidRPr="00DC5E29" w:rsidRDefault="0038552E" w:rsidP="00EB5807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38552E" w:rsidRPr="00DC5E29" w:rsidTr="00EB5807">
        <w:trPr>
          <w:trHeight w:val="293"/>
        </w:trPr>
        <w:tc>
          <w:tcPr>
            <w:tcW w:w="2157" w:type="dxa"/>
          </w:tcPr>
          <w:p w:rsidR="0038552E" w:rsidRPr="00DC5E29" w:rsidRDefault="0038552E" w:rsidP="00EB580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8552E" w:rsidRPr="00DC5E29" w:rsidRDefault="0038552E" w:rsidP="00EB5807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38552E" w:rsidRPr="00DC5E29" w:rsidRDefault="0038552E" w:rsidP="00EB5807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38552E" w:rsidRPr="00DC5E29" w:rsidTr="00EB5807">
        <w:trPr>
          <w:trHeight w:val="310"/>
        </w:trPr>
        <w:tc>
          <w:tcPr>
            <w:tcW w:w="2157" w:type="dxa"/>
          </w:tcPr>
          <w:p w:rsidR="0038552E" w:rsidRPr="00DC5E29" w:rsidRDefault="0038552E" w:rsidP="00EB580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8552E" w:rsidRPr="00DC5E29" w:rsidRDefault="0038552E" w:rsidP="00EB5807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38552E" w:rsidRPr="00DC5E29" w:rsidRDefault="0038552E" w:rsidP="00EB5807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38552E" w:rsidRPr="00DC5E29" w:rsidTr="00EB5807">
        <w:trPr>
          <w:trHeight w:val="620"/>
        </w:trPr>
        <w:tc>
          <w:tcPr>
            <w:tcW w:w="2157" w:type="dxa"/>
          </w:tcPr>
          <w:p w:rsidR="0038552E" w:rsidRPr="00DC5E29" w:rsidRDefault="0038552E" w:rsidP="00EB580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8552E" w:rsidRPr="00DC5E29" w:rsidRDefault="0038552E" w:rsidP="00EB5807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38552E" w:rsidRPr="00DC5E29" w:rsidRDefault="0038552E" w:rsidP="00EB5807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38552E" w:rsidRPr="00DC5E29" w:rsidTr="00EB5807">
        <w:trPr>
          <w:trHeight w:val="310"/>
        </w:trPr>
        <w:tc>
          <w:tcPr>
            <w:tcW w:w="2157" w:type="dxa"/>
          </w:tcPr>
          <w:p w:rsidR="0038552E" w:rsidRPr="00DC5E29" w:rsidRDefault="0038552E" w:rsidP="00EB5807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38552E" w:rsidRPr="00DC5E29" w:rsidRDefault="0038552E" w:rsidP="00EB5807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38552E" w:rsidRPr="00DC5E29" w:rsidRDefault="0038552E" w:rsidP="00EB5807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38552E" w:rsidRPr="00DC5E29" w:rsidRDefault="0038552E" w:rsidP="00EB5807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38552E" w:rsidRPr="00DC5E29" w:rsidRDefault="0038552E" w:rsidP="00EB5807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38552E" w:rsidRPr="00DC5E29" w:rsidTr="00EB5807">
        <w:trPr>
          <w:trHeight w:val="293"/>
        </w:trPr>
        <w:tc>
          <w:tcPr>
            <w:tcW w:w="2157" w:type="dxa"/>
          </w:tcPr>
          <w:p w:rsidR="0038552E" w:rsidRPr="00DC5E29" w:rsidRDefault="0038552E" w:rsidP="00EB580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8552E" w:rsidRPr="00DC5E29" w:rsidRDefault="0038552E" w:rsidP="00EB5807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38552E" w:rsidRPr="00DC5E29" w:rsidRDefault="0038552E" w:rsidP="00EB5807">
            <w:pPr>
              <w:rPr>
                <w:sz w:val="20"/>
              </w:rPr>
            </w:pPr>
            <w:r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38552E" w:rsidRPr="00DC5E29" w:rsidRDefault="0038552E" w:rsidP="00EB5807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38552E" w:rsidRPr="00DC5E29" w:rsidRDefault="0038552E" w:rsidP="00EB5807">
            <w:pPr>
              <w:rPr>
                <w:sz w:val="20"/>
              </w:rPr>
            </w:pPr>
            <w:r w:rsidRPr="00DC5E29">
              <w:rPr>
                <w:sz w:val="20"/>
              </w:rPr>
              <w:t>X</w:t>
            </w:r>
          </w:p>
        </w:tc>
      </w:tr>
      <w:tr w:rsidR="0038552E" w:rsidRPr="00DC5E29" w:rsidTr="00EB5807">
        <w:trPr>
          <w:trHeight w:val="293"/>
        </w:trPr>
        <w:tc>
          <w:tcPr>
            <w:tcW w:w="2157" w:type="dxa"/>
          </w:tcPr>
          <w:p w:rsidR="0038552E" w:rsidRPr="00DC5E29" w:rsidRDefault="0038552E" w:rsidP="00EB5807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38552E" w:rsidRPr="00DC5E29" w:rsidRDefault="0038552E" w:rsidP="00EB5807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38552E" w:rsidRPr="00DC5E29" w:rsidRDefault="0038552E" w:rsidP="00EB5807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38552E" w:rsidRPr="00DC5E29" w:rsidRDefault="0038552E" w:rsidP="00EB5807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38552E" w:rsidRPr="00DC5E29" w:rsidRDefault="0038552E" w:rsidP="00EB5807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38552E" w:rsidRPr="00DC5E29" w:rsidTr="00EB5807">
        <w:trPr>
          <w:trHeight w:val="310"/>
        </w:trPr>
        <w:tc>
          <w:tcPr>
            <w:tcW w:w="2157" w:type="dxa"/>
          </w:tcPr>
          <w:p w:rsidR="0038552E" w:rsidRPr="00DC5E29" w:rsidRDefault="0038552E" w:rsidP="00EB580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8552E" w:rsidRPr="00DC5E29" w:rsidRDefault="0038552E" w:rsidP="00EB5807">
            <w:pPr>
              <w:rPr>
                <w:sz w:val="20"/>
              </w:rPr>
            </w:pPr>
            <w:r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38552E" w:rsidRPr="00DC5E29" w:rsidRDefault="0038552E" w:rsidP="00EB5807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38552E" w:rsidRPr="00DC5E29" w:rsidRDefault="0038552E" w:rsidP="00EB5807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38552E" w:rsidRPr="00DC5E29" w:rsidRDefault="0038552E" w:rsidP="00EB5807">
            <w:pPr>
              <w:rPr>
                <w:sz w:val="20"/>
              </w:rPr>
            </w:pPr>
          </w:p>
        </w:tc>
      </w:tr>
      <w:tr w:rsidR="0038552E" w:rsidTr="00EB5807">
        <w:trPr>
          <w:trHeight w:val="637"/>
        </w:trPr>
        <w:tc>
          <w:tcPr>
            <w:tcW w:w="2157" w:type="dxa"/>
          </w:tcPr>
          <w:p w:rsidR="0038552E" w:rsidRDefault="0038552E" w:rsidP="00EB5807">
            <w:r>
              <w:t>Quien completo este cuestionario</w:t>
            </w:r>
          </w:p>
        </w:tc>
        <w:tc>
          <w:tcPr>
            <w:tcW w:w="3328" w:type="dxa"/>
          </w:tcPr>
          <w:p w:rsidR="0038552E" w:rsidRDefault="0038552E" w:rsidP="00EB5807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38552E" w:rsidRDefault="0038552E" w:rsidP="00EB5807">
            <w:r>
              <w:t>María Sara Paredes de Hernández</w:t>
            </w:r>
          </w:p>
        </w:tc>
      </w:tr>
    </w:tbl>
    <w:p w:rsidR="0038552E" w:rsidRDefault="0038552E" w:rsidP="003E7B22"/>
    <w:p w:rsidR="0038552E" w:rsidRDefault="0038552E" w:rsidP="003E7B22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3E7B22" w:rsidRPr="0009718B" w:rsidTr="00BF5127">
        <w:tc>
          <w:tcPr>
            <w:tcW w:w="9351" w:type="dxa"/>
          </w:tcPr>
          <w:p w:rsidR="003E7B22" w:rsidRPr="0009718B" w:rsidRDefault="003E7B22" w:rsidP="00BF5127">
            <w:pPr>
              <w:jc w:val="center"/>
              <w:rPr>
                <w:i/>
                <w:sz w:val="16"/>
              </w:rPr>
            </w:pPr>
            <w:r>
              <w:rPr>
                <w:i/>
                <w:sz w:val="36"/>
              </w:rPr>
              <w:t>LIBRO DE UNION NO MATRIMONIAL</w:t>
            </w:r>
          </w:p>
        </w:tc>
      </w:tr>
    </w:tbl>
    <w:p w:rsidR="003E7B22" w:rsidRPr="0009718B" w:rsidRDefault="003E7B22" w:rsidP="003E7B22">
      <w:pPr>
        <w:rPr>
          <w:sz w:val="16"/>
        </w:rPr>
      </w:pPr>
    </w:p>
    <w:p w:rsidR="003E7B22" w:rsidRPr="00DC5E29" w:rsidRDefault="003E7B22" w:rsidP="003E7B22">
      <w:pPr>
        <w:rPr>
          <w:sz w:val="20"/>
        </w:rPr>
      </w:pPr>
      <w:r w:rsidRPr="00DC5E29">
        <w:rPr>
          <w:sz w:val="20"/>
        </w:rPr>
        <w:t>CUESTIONARIO DE DIAGNOSTICO DE LA INFORMACION OFICIOSA MUNICIPAL SEGUN ART 10  Y 17  DE LAIP</w:t>
      </w:r>
    </w:p>
    <w:p w:rsidR="003E7B22" w:rsidRPr="00DC5E29" w:rsidRDefault="003E7B22" w:rsidP="003E7B22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3E7B22" w:rsidRPr="00DC5E29" w:rsidTr="00BF5127">
        <w:trPr>
          <w:trHeight w:val="1223"/>
        </w:trPr>
        <w:tc>
          <w:tcPr>
            <w:tcW w:w="2157" w:type="dxa"/>
          </w:tcPr>
          <w:p w:rsidR="003E7B22" w:rsidRPr="00DC5E29" w:rsidRDefault="003E7B22" w:rsidP="00BF5127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3B4E01E1" wp14:editId="3AAAF027">
                  <wp:extent cx="962025" cy="1009650"/>
                  <wp:effectExtent l="0" t="0" r="9525" b="0"/>
                  <wp:docPr id="13" name="Imagen 13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3E7B22" w:rsidRPr="00DC5E29" w:rsidRDefault="003E7B22" w:rsidP="00BF5127">
            <w:pPr>
              <w:rPr>
                <w:sz w:val="20"/>
              </w:rPr>
            </w:pPr>
          </w:p>
          <w:p w:rsidR="003E7B22" w:rsidRPr="00DC5E29" w:rsidRDefault="003E7B22" w:rsidP="00BF5127">
            <w:pPr>
              <w:rPr>
                <w:sz w:val="20"/>
              </w:rPr>
            </w:pPr>
          </w:p>
          <w:p w:rsidR="003E7B22" w:rsidRPr="00DC5E29" w:rsidRDefault="003E7B22" w:rsidP="00BF5127">
            <w:pPr>
              <w:rPr>
                <w:sz w:val="20"/>
              </w:rPr>
            </w:pPr>
          </w:p>
          <w:p w:rsidR="003E7B22" w:rsidRPr="00DC5E29" w:rsidRDefault="003E7B22" w:rsidP="00BF5127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 </w:t>
            </w:r>
          </w:p>
        </w:tc>
      </w:tr>
      <w:tr w:rsidR="003E7B22" w:rsidRPr="00DC5E29" w:rsidTr="00BF5127">
        <w:trPr>
          <w:trHeight w:val="62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38552E">
            <w:pPr>
              <w:rPr>
                <w:b/>
              </w:rPr>
            </w:pPr>
            <w:r>
              <w:rPr>
                <w:b/>
              </w:rPr>
              <w:t xml:space="preserve">1 LIBRO DE UNION NO MATRIMONIAL AÑO </w:t>
            </w:r>
            <w:r w:rsidR="0038552E">
              <w:rPr>
                <w:b/>
              </w:rPr>
              <w:t>2004/2020</w:t>
            </w:r>
          </w:p>
        </w:tc>
      </w:tr>
      <w:tr w:rsidR="003E7B22" w:rsidRPr="00DC5E29" w:rsidTr="00BF5127">
        <w:trPr>
          <w:trHeight w:val="91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3E7B22" w:rsidRPr="00DC5E29" w:rsidRDefault="003E7B22" w:rsidP="00BF5127">
            <w:pPr>
              <w:rPr>
                <w:sz w:val="20"/>
              </w:rPr>
            </w:pPr>
          </w:p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PARTIDAS</w:t>
            </w:r>
            <w:r w:rsidRPr="00DC5E29">
              <w:rPr>
                <w:b/>
                <w:sz w:val="20"/>
              </w:rPr>
              <w:t xml:space="preserve"> 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>
              <w:rPr>
                <w:sz w:val="20"/>
              </w:rPr>
              <w:t>UNION NO MATRIMONIAL</w:t>
            </w:r>
          </w:p>
        </w:tc>
      </w:tr>
      <w:tr w:rsidR="003E7B22" w:rsidRPr="00DC5E29" w:rsidTr="00BF5127">
        <w:trPr>
          <w:trHeight w:val="60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3E7B22" w:rsidRPr="00DC5E29" w:rsidTr="00BF5127">
        <w:trPr>
          <w:trHeight w:val="60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3E7B22" w:rsidRPr="00DC5E29" w:rsidTr="00BF5127">
        <w:trPr>
          <w:trHeight w:val="60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3E7B22" w:rsidRPr="00DC5E29" w:rsidTr="00BF5127">
        <w:trPr>
          <w:trHeight w:val="60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3E7B22" w:rsidRPr="00DC5E29" w:rsidTr="00BF5127">
        <w:trPr>
          <w:trHeight w:val="62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3E7B22" w:rsidRPr="00DC5E29" w:rsidRDefault="003E7B22" w:rsidP="00BF5127">
            <w:pPr>
              <w:rPr>
                <w:sz w:val="20"/>
              </w:rPr>
            </w:pPr>
            <w:r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X</w:t>
            </w:r>
          </w:p>
        </w:tc>
      </w:tr>
      <w:tr w:rsidR="003E7B22" w:rsidRPr="00DC5E29" w:rsidTr="00BF5127">
        <w:trPr>
          <w:trHeight w:val="293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3E7B22" w:rsidRPr="00DC5E29" w:rsidRDefault="003E7B22" w:rsidP="00BF5127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3E7B22" w:rsidRPr="00DC5E29" w:rsidTr="00BF5127">
        <w:trPr>
          <w:trHeight w:val="310"/>
        </w:trPr>
        <w:tc>
          <w:tcPr>
            <w:tcW w:w="2157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3E7B22" w:rsidRPr="00DC5E29" w:rsidRDefault="003E7B22" w:rsidP="00BF5127">
            <w:pPr>
              <w:rPr>
                <w:sz w:val="20"/>
              </w:rPr>
            </w:pPr>
            <w:r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3E7B22" w:rsidRPr="00DC5E29" w:rsidRDefault="003E7B22" w:rsidP="00BF5127">
            <w:pPr>
              <w:rPr>
                <w:sz w:val="20"/>
              </w:rPr>
            </w:pPr>
          </w:p>
        </w:tc>
      </w:tr>
      <w:tr w:rsidR="003E7B22" w:rsidTr="00BF5127">
        <w:trPr>
          <w:trHeight w:val="637"/>
        </w:trPr>
        <w:tc>
          <w:tcPr>
            <w:tcW w:w="2157" w:type="dxa"/>
          </w:tcPr>
          <w:p w:rsidR="003E7B22" w:rsidRDefault="003E7B22" w:rsidP="00BF5127">
            <w:r>
              <w:t>Quien completo este cuestionario</w:t>
            </w:r>
          </w:p>
        </w:tc>
        <w:tc>
          <w:tcPr>
            <w:tcW w:w="3328" w:type="dxa"/>
          </w:tcPr>
          <w:p w:rsidR="003E7B22" w:rsidRDefault="003E7B22" w:rsidP="00BF5127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3E7B22" w:rsidRDefault="003E7B22" w:rsidP="00BF5127">
            <w:r>
              <w:t>María Sara Paredes de Hernández</w:t>
            </w:r>
          </w:p>
        </w:tc>
      </w:tr>
    </w:tbl>
    <w:p w:rsidR="0018369B" w:rsidRDefault="0018369B" w:rsidP="00461903">
      <w:pPr>
        <w:tabs>
          <w:tab w:val="left" w:pos="3543"/>
        </w:tabs>
        <w:rPr>
          <w:rFonts w:ascii="JasmineUPC" w:hAnsi="JasmineUPC" w:cs="JasmineUPC"/>
          <w:sz w:val="48"/>
        </w:rPr>
      </w:pPr>
    </w:p>
    <w:p w:rsidR="00BF5127" w:rsidRPr="0018369B" w:rsidRDefault="00BF5127" w:rsidP="00BF5127">
      <w:pPr>
        <w:tabs>
          <w:tab w:val="left" w:pos="3543"/>
        </w:tabs>
        <w:jc w:val="center"/>
        <w:rPr>
          <w:rFonts w:ascii="JasmineUPC" w:hAnsi="JasmineUPC" w:cs="JasmineUPC"/>
          <w:i/>
          <w:sz w:val="48"/>
        </w:rPr>
      </w:pPr>
      <w:r w:rsidRPr="0018369B">
        <w:rPr>
          <w:rFonts w:ascii="JasmineUPC" w:hAnsi="JasmineUPC" w:cs="JasmineUPC"/>
          <w:i/>
          <w:sz w:val="48"/>
        </w:rPr>
        <w:lastRenderedPageBreak/>
        <w:t xml:space="preserve">Monte San Juan, </w:t>
      </w:r>
      <w:r w:rsidR="00A97762" w:rsidRPr="0018369B">
        <w:rPr>
          <w:rFonts w:ascii="JasmineUPC" w:hAnsi="JasmineUPC" w:cs="JasmineUPC"/>
          <w:i/>
          <w:sz w:val="48"/>
        </w:rPr>
        <w:t xml:space="preserve">13 de enero </w:t>
      </w:r>
      <w:r w:rsidR="00A97762" w:rsidRPr="0018369B">
        <w:rPr>
          <w:rFonts w:ascii="JasmineUPC" w:hAnsi="JasmineUPC" w:cs="JasmineUPC"/>
          <w:i/>
          <w:sz w:val="40"/>
        </w:rPr>
        <w:t>de</w:t>
      </w:r>
      <w:r w:rsidRPr="0018369B">
        <w:rPr>
          <w:rFonts w:ascii="JasmineUPC" w:hAnsi="JasmineUPC" w:cs="JasmineUPC"/>
          <w:i/>
          <w:sz w:val="40"/>
        </w:rPr>
        <w:t xml:space="preserve"> 202</w:t>
      </w:r>
      <w:r w:rsidR="00A97762" w:rsidRPr="0018369B">
        <w:rPr>
          <w:rFonts w:ascii="JasmineUPC" w:hAnsi="JasmineUPC" w:cs="JasmineUPC"/>
          <w:i/>
          <w:sz w:val="40"/>
        </w:rPr>
        <w:t>1</w:t>
      </w:r>
    </w:p>
    <w:p w:rsidR="00BF5127" w:rsidRPr="0018369B" w:rsidRDefault="00BF5127" w:rsidP="00BF5127">
      <w:pPr>
        <w:rPr>
          <w:rFonts w:ascii="JasmineUPC" w:hAnsi="JasmineUPC" w:cs="JasmineUPC"/>
          <w:i/>
          <w:sz w:val="32"/>
        </w:rPr>
      </w:pPr>
    </w:p>
    <w:p w:rsidR="00BF5127" w:rsidRPr="00865E25" w:rsidRDefault="00BF5127" w:rsidP="00BF5127">
      <w:pPr>
        <w:rPr>
          <w:rFonts w:ascii="JasmineUPC" w:hAnsi="JasmineUPC" w:cs="JasmineUPC"/>
          <w:i/>
          <w:sz w:val="44"/>
        </w:rPr>
      </w:pPr>
      <w:r w:rsidRPr="00865E25">
        <w:rPr>
          <w:rFonts w:ascii="JasmineUPC" w:hAnsi="JasmineUPC" w:cs="JasmineUPC"/>
          <w:i/>
          <w:sz w:val="44"/>
        </w:rPr>
        <w:t>Sra. Marvin Soledad Cruz</w:t>
      </w:r>
    </w:p>
    <w:p w:rsidR="00BF5127" w:rsidRPr="00865E25" w:rsidRDefault="00BF5127" w:rsidP="00BF5127">
      <w:pPr>
        <w:ind w:right="106"/>
        <w:rPr>
          <w:rFonts w:ascii="JasmineUPC" w:hAnsi="JasmineUPC" w:cs="JasmineUPC"/>
          <w:i/>
          <w:sz w:val="44"/>
        </w:rPr>
      </w:pPr>
      <w:r w:rsidRPr="00865E25">
        <w:rPr>
          <w:rFonts w:ascii="JasmineUPC" w:hAnsi="JasmineUPC" w:cs="JasmineUPC"/>
          <w:i/>
          <w:sz w:val="44"/>
        </w:rPr>
        <w:t xml:space="preserve">Encargada del Acceso a la información </w:t>
      </w:r>
      <w:r w:rsidR="00A97762" w:rsidRPr="00865E25">
        <w:rPr>
          <w:rFonts w:ascii="JasmineUPC" w:hAnsi="JasmineUPC" w:cs="JasmineUPC"/>
          <w:i/>
          <w:sz w:val="44"/>
        </w:rPr>
        <w:t>Pública</w:t>
      </w:r>
      <w:r w:rsidRPr="00865E25">
        <w:rPr>
          <w:rFonts w:ascii="JasmineUPC" w:hAnsi="JasmineUPC" w:cs="JasmineUPC"/>
          <w:i/>
          <w:sz w:val="44"/>
        </w:rPr>
        <w:t xml:space="preserve"> Ad-honorem</w:t>
      </w:r>
    </w:p>
    <w:p w:rsidR="00BF5127" w:rsidRPr="00865E25" w:rsidRDefault="00BF5127" w:rsidP="00BF5127">
      <w:pPr>
        <w:rPr>
          <w:rFonts w:ascii="JasmineUPC" w:hAnsi="JasmineUPC" w:cs="JasmineUPC"/>
          <w:i/>
          <w:sz w:val="44"/>
        </w:rPr>
      </w:pPr>
      <w:r w:rsidRPr="00865E25">
        <w:rPr>
          <w:rFonts w:ascii="JasmineUPC" w:hAnsi="JasmineUPC" w:cs="JasmineUPC"/>
          <w:i/>
          <w:sz w:val="44"/>
        </w:rPr>
        <w:t xml:space="preserve">Alcaldía Municipal </w:t>
      </w:r>
    </w:p>
    <w:p w:rsidR="00BF5127" w:rsidRPr="00865E25" w:rsidRDefault="00BF5127" w:rsidP="00BF5127">
      <w:pPr>
        <w:rPr>
          <w:rFonts w:ascii="JasmineUPC" w:hAnsi="JasmineUPC" w:cs="JasmineUPC"/>
          <w:i/>
          <w:sz w:val="44"/>
        </w:rPr>
      </w:pPr>
      <w:r w:rsidRPr="00865E25">
        <w:rPr>
          <w:rFonts w:ascii="JasmineUPC" w:hAnsi="JasmineUPC" w:cs="JasmineUPC"/>
          <w:i/>
          <w:sz w:val="44"/>
        </w:rPr>
        <w:t>Presente.</w:t>
      </w:r>
    </w:p>
    <w:p w:rsidR="00BF5127" w:rsidRPr="00865E25" w:rsidRDefault="00BF5127" w:rsidP="00BF5127">
      <w:pPr>
        <w:ind w:left="709"/>
        <w:rPr>
          <w:rFonts w:ascii="JasmineUPC" w:hAnsi="JasmineUPC" w:cs="JasmineUPC"/>
          <w:sz w:val="44"/>
        </w:rPr>
      </w:pPr>
    </w:p>
    <w:p w:rsidR="00BF5127" w:rsidRPr="00F52D09" w:rsidRDefault="00BF5127" w:rsidP="00BF5127">
      <w:pPr>
        <w:jc w:val="both"/>
        <w:rPr>
          <w:rFonts w:ascii="JasmineUPC" w:hAnsi="JasmineUPC" w:cs="JasmineUPC"/>
          <w:b/>
          <w:sz w:val="28"/>
        </w:rPr>
      </w:pPr>
      <w:r w:rsidRPr="00865E25">
        <w:rPr>
          <w:rFonts w:ascii="JasmineUPC" w:hAnsi="JasmineUPC" w:cs="JasmineUPC"/>
          <w:sz w:val="44"/>
        </w:rPr>
        <w:t>Por este medio informo los datos estadísticos</w:t>
      </w:r>
      <w:r>
        <w:rPr>
          <w:rFonts w:ascii="JasmineUPC" w:hAnsi="JasmineUPC" w:cs="JasmineUPC"/>
          <w:sz w:val="44"/>
        </w:rPr>
        <w:t xml:space="preserve"> Vitales, diseñado por sexo</w:t>
      </w:r>
      <w:r w:rsidRPr="00865E25">
        <w:rPr>
          <w:rFonts w:ascii="JasmineUPC" w:hAnsi="JasmineUPC" w:cs="JasmineUPC"/>
          <w:sz w:val="44"/>
        </w:rPr>
        <w:t xml:space="preserve"> de Nacidos vivos, Defunciones, Matrimonios, Divorcios, Nacidos Muertos, ocurridos durante los meses de </w:t>
      </w:r>
      <w:r w:rsidR="00A97762" w:rsidRPr="00A97762">
        <w:rPr>
          <w:rFonts w:ascii="JasmineUPC" w:hAnsi="JasmineUPC" w:cs="JasmineUPC"/>
          <w:b/>
          <w:sz w:val="44"/>
        </w:rPr>
        <w:t>NOVIEMBRE Y DIECIEMBRE</w:t>
      </w:r>
      <w:r w:rsidR="00A97762" w:rsidRPr="00F52D09">
        <w:rPr>
          <w:rFonts w:ascii="JasmineUPC" w:hAnsi="JasmineUPC" w:cs="JasmineUPC"/>
          <w:b/>
          <w:sz w:val="36"/>
        </w:rPr>
        <w:t xml:space="preserve"> </w:t>
      </w:r>
      <w:r w:rsidR="00A97762" w:rsidRPr="00F52D09">
        <w:rPr>
          <w:rFonts w:ascii="JasmineUPC" w:hAnsi="JasmineUPC" w:cs="JasmineUPC"/>
          <w:b/>
          <w:sz w:val="28"/>
        </w:rPr>
        <w:t>DEL</w:t>
      </w:r>
      <w:r w:rsidRPr="00F52D09">
        <w:rPr>
          <w:rFonts w:ascii="JasmineUPC" w:hAnsi="JasmineUPC" w:cs="JasmineUPC"/>
          <w:b/>
          <w:sz w:val="32"/>
        </w:rPr>
        <w:t xml:space="preserve"> </w:t>
      </w:r>
      <w:r w:rsidR="00D564A9">
        <w:rPr>
          <w:rFonts w:ascii="JasmineUPC" w:hAnsi="JasmineUPC" w:cs="JasmineUPC"/>
          <w:b/>
          <w:sz w:val="32"/>
        </w:rPr>
        <w:t>AÑO 2020.</w:t>
      </w:r>
      <w:bookmarkStart w:id="0" w:name="_GoBack"/>
      <w:bookmarkEnd w:id="0"/>
      <w:r w:rsidRPr="00F52D09">
        <w:rPr>
          <w:rFonts w:ascii="JasmineUPC" w:hAnsi="JasmineUPC" w:cs="JasmineUPC"/>
          <w:b/>
          <w:sz w:val="28"/>
        </w:rPr>
        <w:t xml:space="preserve"> </w:t>
      </w:r>
    </w:p>
    <w:p w:rsidR="00BF5127" w:rsidRDefault="00BF5127" w:rsidP="00BF5127">
      <w:pPr>
        <w:jc w:val="both"/>
        <w:rPr>
          <w:rFonts w:ascii="JasmineUPC" w:hAnsi="JasmineUPC" w:cs="JasmineUPC"/>
          <w:sz w:val="44"/>
        </w:rPr>
      </w:pPr>
    </w:p>
    <w:p w:rsidR="00BF5127" w:rsidRDefault="00BF5127" w:rsidP="00BF5127">
      <w:pPr>
        <w:jc w:val="both"/>
        <w:rPr>
          <w:rFonts w:ascii="JasmineUPC" w:hAnsi="JasmineUPC" w:cs="JasmineUPC"/>
          <w:sz w:val="44"/>
        </w:rPr>
      </w:pPr>
    </w:p>
    <w:p w:rsidR="00BF5127" w:rsidRDefault="00BF5127" w:rsidP="00BF5127">
      <w:pPr>
        <w:tabs>
          <w:tab w:val="left" w:pos="4571"/>
        </w:tabs>
        <w:jc w:val="center"/>
        <w:rPr>
          <w:rFonts w:ascii="JasmineUPC" w:hAnsi="JasmineUPC" w:cs="JasmineUPC"/>
          <w:sz w:val="44"/>
        </w:rPr>
      </w:pPr>
      <w:r>
        <w:rPr>
          <w:rFonts w:ascii="JasmineUPC" w:hAnsi="JasmineUPC" w:cs="JasmineUPC"/>
          <w:sz w:val="44"/>
        </w:rPr>
        <w:t>Atentamente</w:t>
      </w:r>
    </w:p>
    <w:p w:rsidR="00BF5127" w:rsidRDefault="00BF5127" w:rsidP="00BF5127">
      <w:pPr>
        <w:rPr>
          <w:rFonts w:ascii="JasmineUPC" w:hAnsi="JasmineUPC" w:cs="JasmineUPC"/>
          <w:sz w:val="44"/>
        </w:rPr>
      </w:pPr>
    </w:p>
    <w:p w:rsidR="00BF5127" w:rsidRDefault="00BF5127" w:rsidP="00BF5127">
      <w:pPr>
        <w:rPr>
          <w:rFonts w:ascii="JasmineUPC" w:hAnsi="JasmineUPC" w:cs="JasmineUPC"/>
          <w:sz w:val="44"/>
        </w:rPr>
      </w:pPr>
    </w:p>
    <w:p w:rsidR="00BF5127" w:rsidRDefault="00BF5127" w:rsidP="00BF5127">
      <w:pPr>
        <w:tabs>
          <w:tab w:val="left" w:pos="4259"/>
        </w:tabs>
        <w:jc w:val="center"/>
        <w:rPr>
          <w:rFonts w:ascii="JasmineUPC" w:hAnsi="JasmineUPC" w:cs="JasmineUPC"/>
          <w:sz w:val="44"/>
        </w:rPr>
      </w:pPr>
      <w:r>
        <w:rPr>
          <w:rFonts w:ascii="JasmineUPC" w:hAnsi="JasmineUPC" w:cs="JasmineUPC"/>
          <w:sz w:val="44"/>
        </w:rPr>
        <w:t>María Sara Paredes de Hernández</w:t>
      </w:r>
    </w:p>
    <w:p w:rsidR="00BF5127" w:rsidRDefault="00BF5127" w:rsidP="00BF5127">
      <w:pPr>
        <w:tabs>
          <w:tab w:val="left" w:pos="4259"/>
        </w:tabs>
        <w:jc w:val="center"/>
        <w:rPr>
          <w:rFonts w:ascii="JasmineUPC" w:hAnsi="JasmineUPC" w:cs="JasmineUPC"/>
          <w:sz w:val="44"/>
        </w:rPr>
      </w:pPr>
      <w:r>
        <w:rPr>
          <w:rFonts w:ascii="JasmineUPC" w:hAnsi="JasmineUPC" w:cs="JasmineUPC"/>
          <w:sz w:val="44"/>
        </w:rPr>
        <w:t>Jefe del Registro Familiar</w:t>
      </w:r>
    </w:p>
    <w:p w:rsidR="00BF5127" w:rsidRDefault="00BF5127" w:rsidP="00BF5127">
      <w:pPr>
        <w:tabs>
          <w:tab w:val="left" w:pos="4259"/>
        </w:tabs>
        <w:jc w:val="center"/>
        <w:rPr>
          <w:rFonts w:ascii="JasmineUPC" w:hAnsi="JasmineUPC" w:cs="JasmineUPC"/>
          <w:sz w:val="44"/>
        </w:rPr>
      </w:pPr>
    </w:p>
    <w:p w:rsidR="00BF5127" w:rsidRDefault="00BF5127" w:rsidP="00BF5127">
      <w:pPr>
        <w:tabs>
          <w:tab w:val="left" w:pos="4259"/>
        </w:tabs>
        <w:jc w:val="center"/>
        <w:rPr>
          <w:rFonts w:ascii="JasmineUPC" w:hAnsi="JasmineUPC" w:cs="JasmineUPC"/>
          <w:sz w:val="44"/>
        </w:rPr>
      </w:pPr>
    </w:p>
    <w:tbl>
      <w:tblPr>
        <w:tblStyle w:val="Tablaconcuadrcula"/>
        <w:tblpPr w:leftFromText="141" w:rightFromText="141" w:horzAnchor="margin" w:tblpX="-583" w:tblpY="625"/>
        <w:tblW w:w="9737" w:type="dxa"/>
        <w:tblLook w:val="04A0" w:firstRow="1" w:lastRow="0" w:firstColumn="1" w:lastColumn="0" w:noHBand="0" w:noVBand="1"/>
      </w:tblPr>
      <w:tblGrid>
        <w:gridCol w:w="1156"/>
        <w:gridCol w:w="449"/>
        <w:gridCol w:w="449"/>
        <w:gridCol w:w="825"/>
        <w:gridCol w:w="374"/>
        <w:gridCol w:w="333"/>
        <w:gridCol w:w="825"/>
        <w:gridCol w:w="1685"/>
        <w:gridCol w:w="1265"/>
        <w:gridCol w:w="374"/>
        <w:gridCol w:w="352"/>
        <w:gridCol w:w="825"/>
        <w:gridCol w:w="825"/>
      </w:tblGrid>
      <w:tr w:rsidR="00BF5127" w:rsidRPr="00C46F64" w:rsidTr="00A97762">
        <w:trPr>
          <w:trHeight w:val="299"/>
        </w:trPr>
        <w:tc>
          <w:tcPr>
            <w:tcW w:w="1156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lastRenderedPageBreak/>
              <w:t>MESES</w:t>
            </w:r>
          </w:p>
        </w:tc>
        <w:tc>
          <w:tcPr>
            <w:tcW w:w="1723" w:type="dxa"/>
            <w:gridSpan w:val="3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NACIDOS VIVOS</w:t>
            </w:r>
          </w:p>
        </w:tc>
        <w:tc>
          <w:tcPr>
            <w:tcW w:w="1532" w:type="dxa"/>
            <w:gridSpan w:val="3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DEFUNCIONES</w:t>
            </w:r>
          </w:p>
        </w:tc>
        <w:tc>
          <w:tcPr>
            <w:tcW w:w="1685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MATRIMONINOS</w:t>
            </w:r>
          </w:p>
        </w:tc>
        <w:tc>
          <w:tcPr>
            <w:tcW w:w="1265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DIVORCIOS</w:t>
            </w:r>
          </w:p>
        </w:tc>
        <w:tc>
          <w:tcPr>
            <w:tcW w:w="2376" w:type="dxa"/>
            <w:gridSpan w:val="4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NACIDOS MUERTOS</w:t>
            </w:r>
          </w:p>
        </w:tc>
      </w:tr>
      <w:tr w:rsidR="00BF5127" w:rsidRPr="00C46F64" w:rsidTr="00A97762">
        <w:trPr>
          <w:trHeight w:val="299"/>
        </w:trPr>
        <w:tc>
          <w:tcPr>
            <w:tcW w:w="1156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SEXO</w:t>
            </w:r>
          </w:p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</w:p>
        </w:tc>
        <w:tc>
          <w:tcPr>
            <w:tcW w:w="449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M</w:t>
            </w:r>
          </w:p>
        </w:tc>
        <w:tc>
          <w:tcPr>
            <w:tcW w:w="449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F</w:t>
            </w:r>
          </w:p>
        </w:tc>
        <w:tc>
          <w:tcPr>
            <w:tcW w:w="825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TOTAL</w:t>
            </w:r>
          </w:p>
        </w:tc>
        <w:tc>
          <w:tcPr>
            <w:tcW w:w="374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M</w:t>
            </w:r>
          </w:p>
        </w:tc>
        <w:tc>
          <w:tcPr>
            <w:tcW w:w="333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F</w:t>
            </w:r>
          </w:p>
        </w:tc>
        <w:tc>
          <w:tcPr>
            <w:tcW w:w="825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TOTAL</w:t>
            </w:r>
          </w:p>
        </w:tc>
        <w:tc>
          <w:tcPr>
            <w:tcW w:w="1685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TOTAL</w:t>
            </w:r>
          </w:p>
        </w:tc>
        <w:tc>
          <w:tcPr>
            <w:tcW w:w="1265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TOTAL</w:t>
            </w:r>
          </w:p>
        </w:tc>
        <w:tc>
          <w:tcPr>
            <w:tcW w:w="374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M</w:t>
            </w:r>
          </w:p>
        </w:tc>
        <w:tc>
          <w:tcPr>
            <w:tcW w:w="352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F</w:t>
            </w:r>
          </w:p>
        </w:tc>
        <w:tc>
          <w:tcPr>
            <w:tcW w:w="825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TOTAL</w:t>
            </w:r>
          </w:p>
        </w:tc>
        <w:tc>
          <w:tcPr>
            <w:tcW w:w="825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TOTAL</w:t>
            </w:r>
          </w:p>
        </w:tc>
      </w:tr>
      <w:tr w:rsidR="00BF5127" w:rsidRPr="00C46F64" w:rsidTr="00A97762">
        <w:trPr>
          <w:trHeight w:val="664"/>
        </w:trPr>
        <w:tc>
          <w:tcPr>
            <w:tcW w:w="1156" w:type="dxa"/>
          </w:tcPr>
          <w:p w:rsidR="00BF5127" w:rsidRPr="00C46F64" w:rsidRDefault="00A97762" w:rsidP="00BF5127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NOVIEMBRE</w:t>
            </w:r>
          </w:p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4"/>
              </w:rPr>
            </w:pPr>
          </w:p>
        </w:tc>
        <w:tc>
          <w:tcPr>
            <w:tcW w:w="449" w:type="dxa"/>
          </w:tcPr>
          <w:p w:rsidR="00BF5127" w:rsidRPr="00C46F64" w:rsidRDefault="00DE54BC" w:rsidP="00BF5127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7</w:t>
            </w:r>
          </w:p>
        </w:tc>
        <w:tc>
          <w:tcPr>
            <w:tcW w:w="449" w:type="dxa"/>
          </w:tcPr>
          <w:p w:rsidR="00BF5127" w:rsidRPr="00C46F64" w:rsidRDefault="00DE54BC" w:rsidP="00BF5127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18</w:t>
            </w:r>
          </w:p>
        </w:tc>
        <w:tc>
          <w:tcPr>
            <w:tcW w:w="825" w:type="dxa"/>
          </w:tcPr>
          <w:p w:rsidR="00BF5127" w:rsidRPr="00C46F64" w:rsidRDefault="00DE54BC" w:rsidP="00BF5127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25</w:t>
            </w:r>
          </w:p>
        </w:tc>
        <w:tc>
          <w:tcPr>
            <w:tcW w:w="374" w:type="dxa"/>
          </w:tcPr>
          <w:p w:rsidR="00BF5127" w:rsidRPr="00C46F64" w:rsidRDefault="008F0315" w:rsidP="00BF5127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4</w:t>
            </w:r>
          </w:p>
        </w:tc>
        <w:tc>
          <w:tcPr>
            <w:tcW w:w="333" w:type="dxa"/>
          </w:tcPr>
          <w:p w:rsidR="00BF5127" w:rsidRPr="00C46F64" w:rsidRDefault="008F0315" w:rsidP="00BF5127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3</w:t>
            </w:r>
          </w:p>
        </w:tc>
        <w:tc>
          <w:tcPr>
            <w:tcW w:w="825" w:type="dxa"/>
          </w:tcPr>
          <w:p w:rsidR="00BF5127" w:rsidRPr="00C46F64" w:rsidRDefault="008F0315" w:rsidP="00BF5127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7</w:t>
            </w:r>
          </w:p>
        </w:tc>
        <w:tc>
          <w:tcPr>
            <w:tcW w:w="1685" w:type="dxa"/>
          </w:tcPr>
          <w:p w:rsidR="00BF5127" w:rsidRPr="00C46F64" w:rsidRDefault="008F0315" w:rsidP="008F0315">
            <w:pPr>
              <w:tabs>
                <w:tab w:val="center" w:pos="734"/>
              </w:tabs>
              <w:rPr>
                <w:rFonts w:ascii="JasmineUPC" w:hAnsi="JasmineUPC" w:cs="JasmineUPC"/>
                <w:b/>
                <w:sz w:val="28"/>
              </w:rPr>
            </w:pPr>
            <w:r>
              <w:rPr>
                <w:rFonts w:ascii="JasmineUPC" w:hAnsi="JasmineUPC" w:cs="JasmineUPC"/>
                <w:b/>
                <w:sz w:val="28"/>
              </w:rPr>
              <w:t>19</w:t>
            </w:r>
          </w:p>
        </w:tc>
        <w:tc>
          <w:tcPr>
            <w:tcW w:w="1265" w:type="dxa"/>
          </w:tcPr>
          <w:p w:rsidR="00BF5127" w:rsidRPr="00C46F64" w:rsidRDefault="008F0315" w:rsidP="00BF5127">
            <w:pPr>
              <w:rPr>
                <w:rFonts w:ascii="JasmineUPC" w:hAnsi="JasmineUPC" w:cs="JasmineUPC"/>
                <w:b/>
                <w:sz w:val="28"/>
              </w:rPr>
            </w:pPr>
            <w:r>
              <w:rPr>
                <w:rFonts w:ascii="JasmineUPC" w:hAnsi="JasmineUPC" w:cs="JasmineUPC"/>
                <w:b/>
                <w:sz w:val="28"/>
              </w:rPr>
              <w:t>0</w:t>
            </w:r>
          </w:p>
        </w:tc>
        <w:tc>
          <w:tcPr>
            <w:tcW w:w="374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0</w:t>
            </w:r>
          </w:p>
        </w:tc>
        <w:tc>
          <w:tcPr>
            <w:tcW w:w="352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0</w:t>
            </w:r>
          </w:p>
        </w:tc>
        <w:tc>
          <w:tcPr>
            <w:tcW w:w="825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0</w:t>
            </w:r>
          </w:p>
        </w:tc>
        <w:tc>
          <w:tcPr>
            <w:tcW w:w="825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0</w:t>
            </w:r>
          </w:p>
        </w:tc>
      </w:tr>
      <w:tr w:rsidR="00BF5127" w:rsidRPr="00C46F64" w:rsidTr="00A97762">
        <w:trPr>
          <w:trHeight w:val="284"/>
        </w:trPr>
        <w:tc>
          <w:tcPr>
            <w:tcW w:w="1156" w:type="dxa"/>
          </w:tcPr>
          <w:p w:rsidR="00BF5127" w:rsidRPr="00C46F64" w:rsidRDefault="00A97762" w:rsidP="00BF5127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DICIEMBRE</w:t>
            </w:r>
          </w:p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4"/>
              </w:rPr>
            </w:pPr>
          </w:p>
        </w:tc>
        <w:tc>
          <w:tcPr>
            <w:tcW w:w="449" w:type="dxa"/>
          </w:tcPr>
          <w:p w:rsidR="00BF5127" w:rsidRPr="00C46F64" w:rsidRDefault="00DE54BC" w:rsidP="00BF5127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11</w:t>
            </w:r>
          </w:p>
        </w:tc>
        <w:tc>
          <w:tcPr>
            <w:tcW w:w="449" w:type="dxa"/>
          </w:tcPr>
          <w:p w:rsidR="00BF5127" w:rsidRPr="00C46F64" w:rsidRDefault="00DE54BC" w:rsidP="00BF5127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12</w:t>
            </w:r>
          </w:p>
        </w:tc>
        <w:tc>
          <w:tcPr>
            <w:tcW w:w="825" w:type="dxa"/>
          </w:tcPr>
          <w:p w:rsidR="00BF5127" w:rsidRPr="00C46F64" w:rsidRDefault="00DE54BC" w:rsidP="00BF5127">
            <w:pPr>
              <w:rPr>
                <w:rFonts w:ascii="JasmineUPC" w:hAnsi="JasmineUPC" w:cs="JasmineUPC"/>
                <w:b/>
                <w:sz w:val="24"/>
              </w:rPr>
            </w:pPr>
            <w:r>
              <w:rPr>
                <w:rFonts w:ascii="JasmineUPC" w:hAnsi="JasmineUPC" w:cs="JasmineUPC"/>
                <w:b/>
                <w:sz w:val="24"/>
              </w:rPr>
              <w:t>23</w:t>
            </w:r>
          </w:p>
        </w:tc>
        <w:tc>
          <w:tcPr>
            <w:tcW w:w="374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4"/>
              </w:rPr>
            </w:pPr>
          </w:p>
        </w:tc>
        <w:tc>
          <w:tcPr>
            <w:tcW w:w="333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4"/>
              </w:rPr>
            </w:pPr>
          </w:p>
        </w:tc>
        <w:tc>
          <w:tcPr>
            <w:tcW w:w="825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4"/>
              </w:rPr>
            </w:pPr>
          </w:p>
        </w:tc>
        <w:tc>
          <w:tcPr>
            <w:tcW w:w="1685" w:type="dxa"/>
          </w:tcPr>
          <w:p w:rsidR="00BF5127" w:rsidRPr="00C46F64" w:rsidRDefault="008F0315" w:rsidP="00BF5127">
            <w:pPr>
              <w:rPr>
                <w:rFonts w:ascii="JasmineUPC" w:hAnsi="JasmineUPC" w:cs="JasmineUPC"/>
                <w:b/>
                <w:sz w:val="28"/>
              </w:rPr>
            </w:pPr>
            <w:r>
              <w:rPr>
                <w:rFonts w:ascii="JasmineUPC" w:hAnsi="JasmineUPC" w:cs="JasmineUPC"/>
                <w:b/>
                <w:sz w:val="28"/>
              </w:rPr>
              <w:t>19</w:t>
            </w:r>
          </w:p>
        </w:tc>
        <w:tc>
          <w:tcPr>
            <w:tcW w:w="1265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0</w:t>
            </w:r>
          </w:p>
        </w:tc>
        <w:tc>
          <w:tcPr>
            <w:tcW w:w="374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0</w:t>
            </w:r>
          </w:p>
        </w:tc>
        <w:tc>
          <w:tcPr>
            <w:tcW w:w="352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0</w:t>
            </w:r>
          </w:p>
        </w:tc>
        <w:tc>
          <w:tcPr>
            <w:tcW w:w="825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0</w:t>
            </w:r>
          </w:p>
        </w:tc>
        <w:tc>
          <w:tcPr>
            <w:tcW w:w="825" w:type="dxa"/>
          </w:tcPr>
          <w:p w:rsidR="00BF5127" w:rsidRPr="00C46F64" w:rsidRDefault="00BF5127" w:rsidP="00BF5127">
            <w:pPr>
              <w:rPr>
                <w:rFonts w:ascii="JasmineUPC" w:hAnsi="JasmineUPC" w:cs="JasmineUPC"/>
                <w:b/>
                <w:sz w:val="28"/>
              </w:rPr>
            </w:pPr>
            <w:r w:rsidRPr="00C46F64">
              <w:rPr>
                <w:rFonts w:ascii="JasmineUPC" w:hAnsi="JasmineUPC" w:cs="JasmineUPC"/>
                <w:b/>
                <w:sz w:val="28"/>
              </w:rPr>
              <w:t>0</w:t>
            </w:r>
          </w:p>
        </w:tc>
      </w:tr>
    </w:tbl>
    <w:p w:rsidR="00BF5127" w:rsidRDefault="00BF5127" w:rsidP="00BF5127">
      <w:pPr>
        <w:rPr>
          <w:sz w:val="24"/>
        </w:rPr>
      </w:pPr>
    </w:p>
    <w:p w:rsidR="00BF5127" w:rsidRDefault="00BF5127" w:rsidP="00BF5127">
      <w:pPr>
        <w:rPr>
          <w:sz w:val="24"/>
        </w:rPr>
      </w:pPr>
    </w:p>
    <w:p w:rsidR="00BF5127" w:rsidRDefault="00BF5127" w:rsidP="00BF5127">
      <w:pPr>
        <w:rPr>
          <w:sz w:val="24"/>
        </w:rPr>
      </w:pPr>
    </w:p>
    <w:p w:rsidR="00BF5127" w:rsidRDefault="00BF5127" w:rsidP="00BF5127">
      <w:pPr>
        <w:rPr>
          <w:sz w:val="24"/>
        </w:rPr>
      </w:pPr>
    </w:p>
    <w:p w:rsidR="00BF5127" w:rsidRDefault="00BF5127" w:rsidP="00BF5127">
      <w:pPr>
        <w:tabs>
          <w:tab w:val="left" w:pos="4259"/>
        </w:tabs>
        <w:jc w:val="center"/>
        <w:rPr>
          <w:rFonts w:ascii="JasmineUPC" w:hAnsi="JasmineUPC" w:cs="JasmineUPC"/>
          <w:sz w:val="44"/>
        </w:rPr>
      </w:pPr>
    </w:p>
    <w:p w:rsidR="00BF5127" w:rsidRDefault="00BF5127" w:rsidP="00BF5127">
      <w:pPr>
        <w:tabs>
          <w:tab w:val="left" w:pos="4259"/>
        </w:tabs>
        <w:jc w:val="center"/>
        <w:rPr>
          <w:rFonts w:ascii="JasmineUPC" w:hAnsi="JasmineUPC" w:cs="JasmineUPC"/>
          <w:sz w:val="44"/>
        </w:rPr>
      </w:pPr>
    </w:p>
    <w:p w:rsidR="00BF5127" w:rsidRDefault="00BF5127" w:rsidP="00BF5127">
      <w:pPr>
        <w:tabs>
          <w:tab w:val="left" w:pos="4259"/>
        </w:tabs>
        <w:jc w:val="center"/>
        <w:rPr>
          <w:rFonts w:ascii="JasmineUPC" w:hAnsi="JasmineUPC" w:cs="JasmineUPC"/>
          <w:sz w:val="44"/>
        </w:rPr>
      </w:pPr>
    </w:p>
    <w:p w:rsidR="00BF5127" w:rsidRDefault="00BF5127" w:rsidP="00BF5127">
      <w:pPr>
        <w:tabs>
          <w:tab w:val="left" w:pos="4259"/>
        </w:tabs>
        <w:jc w:val="center"/>
        <w:rPr>
          <w:rFonts w:ascii="JasmineUPC" w:hAnsi="JasmineUPC" w:cs="JasmineUPC"/>
          <w:sz w:val="44"/>
        </w:rPr>
      </w:pPr>
    </w:p>
    <w:p w:rsidR="003E7B22" w:rsidRDefault="003E7B22" w:rsidP="003E7B22">
      <w:pPr>
        <w:tabs>
          <w:tab w:val="left" w:pos="3183"/>
        </w:tabs>
        <w:jc w:val="center"/>
      </w:pPr>
    </w:p>
    <w:p w:rsidR="00701490" w:rsidRDefault="00701490" w:rsidP="00701490">
      <w:pPr>
        <w:tabs>
          <w:tab w:val="left" w:pos="3183"/>
        </w:tabs>
        <w:jc w:val="center"/>
      </w:pPr>
    </w:p>
    <w:p w:rsidR="00701490" w:rsidRDefault="00701490" w:rsidP="00701490">
      <w:pPr>
        <w:tabs>
          <w:tab w:val="left" w:pos="3183"/>
        </w:tabs>
        <w:jc w:val="center"/>
      </w:pPr>
    </w:p>
    <w:p w:rsidR="00701490" w:rsidRDefault="00701490" w:rsidP="00701490"/>
    <w:p w:rsidR="00701490" w:rsidRDefault="00701490" w:rsidP="00701490"/>
    <w:p w:rsidR="00701490" w:rsidRDefault="00701490" w:rsidP="00701490"/>
    <w:p w:rsidR="00701490" w:rsidRDefault="00701490" w:rsidP="00701490"/>
    <w:p w:rsidR="00701490" w:rsidRPr="00865E25" w:rsidRDefault="00701490" w:rsidP="00865E25">
      <w:pPr>
        <w:tabs>
          <w:tab w:val="left" w:pos="4259"/>
        </w:tabs>
        <w:jc w:val="center"/>
        <w:rPr>
          <w:rFonts w:ascii="JasmineUPC" w:hAnsi="JasmineUPC" w:cs="JasmineUPC"/>
          <w:sz w:val="44"/>
        </w:rPr>
      </w:pPr>
    </w:p>
    <w:sectPr w:rsidR="00701490" w:rsidRPr="00865E25" w:rsidSect="00865E2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25AC" w:rsidRDefault="004D25AC" w:rsidP="00C46F64">
      <w:pPr>
        <w:spacing w:after="0" w:line="240" w:lineRule="auto"/>
      </w:pPr>
      <w:r>
        <w:separator/>
      </w:r>
    </w:p>
  </w:endnote>
  <w:endnote w:type="continuationSeparator" w:id="0">
    <w:p w:rsidR="004D25AC" w:rsidRDefault="004D25AC" w:rsidP="00C46F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25AC" w:rsidRDefault="004D25AC" w:rsidP="00C46F64">
      <w:pPr>
        <w:spacing w:after="0" w:line="240" w:lineRule="auto"/>
      </w:pPr>
      <w:r>
        <w:separator/>
      </w:r>
    </w:p>
  </w:footnote>
  <w:footnote w:type="continuationSeparator" w:id="0">
    <w:p w:rsidR="004D25AC" w:rsidRDefault="004D25AC" w:rsidP="00C46F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597"/>
    <w:rsid w:val="000636C4"/>
    <w:rsid w:val="001265B8"/>
    <w:rsid w:val="001762C3"/>
    <w:rsid w:val="0018369B"/>
    <w:rsid w:val="001C4436"/>
    <w:rsid w:val="001F3301"/>
    <w:rsid w:val="00230AD2"/>
    <w:rsid w:val="002A7A12"/>
    <w:rsid w:val="002B2F25"/>
    <w:rsid w:val="0038552E"/>
    <w:rsid w:val="0038755D"/>
    <w:rsid w:val="003E7B22"/>
    <w:rsid w:val="00461903"/>
    <w:rsid w:val="004C1EFC"/>
    <w:rsid w:val="004C69B6"/>
    <w:rsid w:val="004D25AC"/>
    <w:rsid w:val="004F6597"/>
    <w:rsid w:val="005B28B3"/>
    <w:rsid w:val="005E10FE"/>
    <w:rsid w:val="006B2D45"/>
    <w:rsid w:val="006D5CAA"/>
    <w:rsid w:val="00701490"/>
    <w:rsid w:val="007174F0"/>
    <w:rsid w:val="00741E5F"/>
    <w:rsid w:val="00776542"/>
    <w:rsid w:val="007924E1"/>
    <w:rsid w:val="00865E25"/>
    <w:rsid w:val="008F0315"/>
    <w:rsid w:val="00A97762"/>
    <w:rsid w:val="00AA007C"/>
    <w:rsid w:val="00BA0089"/>
    <w:rsid w:val="00BF5127"/>
    <w:rsid w:val="00C46F64"/>
    <w:rsid w:val="00C80D30"/>
    <w:rsid w:val="00C93C36"/>
    <w:rsid w:val="00CF796F"/>
    <w:rsid w:val="00D16E6C"/>
    <w:rsid w:val="00D564A9"/>
    <w:rsid w:val="00DB562B"/>
    <w:rsid w:val="00DE54BC"/>
    <w:rsid w:val="00EA2983"/>
    <w:rsid w:val="00EC4C03"/>
    <w:rsid w:val="00F04396"/>
    <w:rsid w:val="00F05710"/>
    <w:rsid w:val="00F52D09"/>
    <w:rsid w:val="00FB2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35706"/>
  <w15:chartTrackingRefBased/>
  <w15:docId w15:val="{D4CB9D17-8DA3-427E-9D10-7C0410601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552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765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46F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6F64"/>
  </w:style>
  <w:style w:type="paragraph" w:styleId="Piedepgina">
    <w:name w:val="footer"/>
    <w:basedOn w:val="Normal"/>
    <w:link w:val="PiedepginaCar"/>
    <w:uiPriority w:val="99"/>
    <w:unhideWhenUsed/>
    <w:rsid w:val="00C46F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6F64"/>
  </w:style>
  <w:style w:type="paragraph" w:styleId="Textoindependiente">
    <w:name w:val="Body Text"/>
    <w:basedOn w:val="Normal"/>
    <w:link w:val="TextoindependienteCar"/>
    <w:rsid w:val="00701490"/>
    <w:pPr>
      <w:spacing w:after="0" w:line="240" w:lineRule="auto"/>
    </w:pPr>
    <w:rPr>
      <w:rFonts w:ascii="Arial" w:eastAsia="Times New Roman" w:hAnsi="Arial" w:cs="Arial"/>
      <w:bCs/>
      <w:szCs w:val="24"/>
      <w:lang w:val="es-ES_tradnl" w:eastAsia="es-MX"/>
    </w:rPr>
  </w:style>
  <w:style w:type="character" w:customStyle="1" w:styleId="TextoindependienteCar">
    <w:name w:val="Texto independiente Car"/>
    <w:basedOn w:val="Fuentedeprrafopredeter"/>
    <w:link w:val="Textoindependiente"/>
    <w:rsid w:val="00701490"/>
    <w:rPr>
      <w:rFonts w:ascii="Arial" w:eastAsia="Times New Roman" w:hAnsi="Arial" w:cs="Arial"/>
      <w:bCs/>
      <w:szCs w:val="24"/>
      <w:lang w:val="es-ES_tradnl" w:eastAsia="es-MX"/>
    </w:rPr>
  </w:style>
  <w:style w:type="paragraph" w:styleId="Ttulo">
    <w:name w:val="Title"/>
    <w:basedOn w:val="Normal"/>
    <w:next w:val="Normal"/>
    <w:link w:val="TtuloCar"/>
    <w:uiPriority w:val="10"/>
    <w:qFormat/>
    <w:rsid w:val="0070149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701490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styleId="Referenciaintensa">
    <w:name w:val="Intense Reference"/>
    <w:basedOn w:val="Fuentedeprrafopredeter"/>
    <w:uiPriority w:val="32"/>
    <w:qFormat/>
    <w:rsid w:val="00701490"/>
    <w:rPr>
      <w:b/>
      <w:bCs/>
      <w:smallCaps/>
      <w:color w:val="5B9BD5" w:themeColor="accent1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014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14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18</Pages>
  <Words>3208</Words>
  <Characters>17646</Characters>
  <Application>Microsoft Office Word</Application>
  <DocSecurity>0</DocSecurity>
  <Lines>147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Registro F</dc:creator>
  <cp:keywords/>
  <dc:description/>
  <cp:lastModifiedBy>Registro F</cp:lastModifiedBy>
  <cp:revision>15</cp:revision>
  <dcterms:created xsi:type="dcterms:W3CDTF">2020-07-09T14:32:00Z</dcterms:created>
  <dcterms:modified xsi:type="dcterms:W3CDTF">2021-01-14T17:35:00Z</dcterms:modified>
</cp:coreProperties>
</file>