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32327704" w:rsidR="002067A9" w:rsidRDefault="00A922B2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CASA MUJER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6B0F5254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543EA39E" w:rsidR="00447BFB" w:rsidRDefault="00447BFB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7637C952">
                <wp:simplePos x="0" y="0"/>
                <wp:positionH relativeFrom="margin">
                  <wp:posOffset>2825344</wp:posOffset>
                </wp:positionH>
                <wp:positionV relativeFrom="paragraph">
                  <wp:posOffset>793776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5417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1" o:spid="_x0000_s1026" type="#_x0000_t120" style="position:absolute;margin-left:222.45pt;margin-top:62.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A922B2">
        <w:rPr>
          <w:noProof/>
        </w:rPr>
        <w:drawing>
          <wp:inline distT="0" distB="0" distL="0" distR="0" wp14:anchorId="09C79688" wp14:editId="7CC0C56C">
            <wp:extent cx="8258810" cy="4011930"/>
            <wp:effectExtent l="0" t="0" r="8890" b="7620"/>
            <wp:docPr id="60255492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5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1D79" w14:textId="566642C1" w:rsidR="00A922B2" w:rsidRDefault="00A922B2" w:rsidP="00C62D6D">
      <w:pPr>
        <w:tabs>
          <w:tab w:val="left" w:pos="2792"/>
        </w:tabs>
        <w:jc w:val="center"/>
        <w:rPr>
          <w:noProof/>
        </w:rPr>
      </w:pPr>
    </w:p>
    <w:p w14:paraId="3543E3A4" w14:textId="36F9CADB" w:rsidR="00A922B2" w:rsidRPr="00A922B2" w:rsidRDefault="00A922B2" w:rsidP="00C62D6D">
      <w:pPr>
        <w:tabs>
          <w:tab w:val="left" w:pos="2792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17959" wp14:editId="659F86F3">
                <wp:simplePos x="0" y="0"/>
                <wp:positionH relativeFrom="margin">
                  <wp:posOffset>467309</wp:posOffset>
                </wp:positionH>
                <wp:positionV relativeFrom="paragraph">
                  <wp:posOffset>199771</wp:posOffset>
                </wp:positionV>
                <wp:extent cx="2509114" cy="665683"/>
                <wp:effectExtent l="0" t="0" r="24765" b="20320"/>
                <wp:wrapNone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4" cy="665683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18CF" id="Diagrama de flujo: conector 1603529150" o:spid="_x0000_s1026" type="#_x0000_t120" style="position:absolute;margin-left:36.8pt;margin-top:15.75pt;width:197.55pt;height:52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Pr="00A922B2">
        <w:rPr>
          <w:color w:val="4472C4" w:themeColor="accent1"/>
          <w:sz w:val="28"/>
          <w:szCs w:val="28"/>
        </w:rPr>
        <w:t>https://portal.fsv.gob.sv/programas/casa-mujer/</w:t>
      </w:r>
    </w:p>
    <w:p w14:paraId="1E405ED5" w14:textId="7A0BEFC1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F904A7" wp14:editId="04EB7C42">
            <wp:extent cx="8258810" cy="4347845"/>
            <wp:effectExtent l="0" t="0" r="8890" b="0"/>
            <wp:docPr id="111144709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47097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583A6" w14:textId="77777777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1274E5F0" w14:textId="77777777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5C64495B" w14:textId="2BEF59FB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5BB420" wp14:editId="0AD16390">
            <wp:extent cx="8258810" cy="3489325"/>
            <wp:effectExtent l="0" t="0" r="8890" b="0"/>
            <wp:docPr id="1001940703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40703" name="Imagen 1" descr="Interfaz de usuario gráfica, 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4D88" w14:textId="2342339B" w:rsidR="00C62D6D" w:rsidRPr="00D70AE9" w:rsidRDefault="00C62D6D" w:rsidP="00D70AE9">
      <w:pPr>
        <w:tabs>
          <w:tab w:val="left" w:pos="2792"/>
        </w:tabs>
        <w:rPr>
          <w:noProof/>
        </w:rPr>
      </w:pP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1854CE"/>
    <w:rsid w:val="002067A9"/>
    <w:rsid w:val="00207EF4"/>
    <w:rsid w:val="00425D58"/>
    <w:rsid w:val="00447BFB"/>
    <w:rsid w:val="004E6E5C"/>
    <w:rsid w:val="004F6BA7"/>
    <w:rsid w:val="0051195C"/>
    <w:rsid w:val="00856A2F"/>
    <w:rsid w:val="00963024"/>
    <w:rsid w:val="0098300E"/>
    <w:rsid w:val="00A21CDA"/>
    <w:rsid w:val="00A922B2"/>
    <w:rsid w:val="00B0424B"/>
    <w:rsid w:val="00BF28DC"/>
    <w:rsid w:val="00C62D6D"/>
    <w:rsid w:val="00D70AE9"/>
    <w:rsid w:val="00D73F1B"/>
    <w:rsid w:val="00E0476E"/>
    <w:rsid w:val="00E12896"/>
    <w:rsid w:val="00E5267C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4</cp:revision>
  <dcterms:created xsi:type="dcterms:W3CDTF">2023-09-14T16:59:00Z</dcterms:created>
  <dcterms:modified xsi:type="dcterms:W3CDTF">2023-10-03T20:25:00Z</dcterms:modified>
</cp:coreProperties>
</file>